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BEE" w:rsidRDefault="0058596C" w:rsidP="00394A73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  <w:t xml:space="preserve">     </w:t>
      </w:r>
      <w:r w:rsidR="00394A73"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العلوم والتقنية</w:t>
      </w:r>
    </w:p>
    <w:p w:rsidR="00B31000" w:rsidRDefault="00B31000" w:rsidP="007C593A">
      <w:pPr>
        <w:pStyle w:val="ar"/>
        <w:bidi/>
        <w:spacing w:before="0" w:beforeAutospacing="0" w:after="0" w:afterAutospacing="0" w:line="480" w:lineRule="auto"/>
        <w:ind w:left="467"/>
        <w:jc w:val="both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لجان الوحدة</w:t>
      </w:r>
    </w:p>
    <w:p w:rsidR="00B31000" w:rsidRDefault="00B31000" w:rsidP="00FF4D9F">
      <w:pPr>
        <w:pStyle w:val="a4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 xml:space="preserve">تقوم هيئة تنفيذية تسمى وحدة العلوم والتقنية بتسيير عمل </w:t>
      </w:r>
      <w:bookmarkStart w:id="0" w:name="_GoBack"/>
      <w:r>
        <w:rPr>
          <w:rFonts w:ascii="Tahoma" w:hAnsi="Tahoma" w:cs="Tahoma"/>
          <w:b/>
          <w:bCs/>
          <w:color w:val="314318"/>
          <w:sz w:val="20"/>
          <w:szCs w:val="20"/>
          <w:bdr w:val="none" w:sz="0" w:space="0" w:color="auto" w:frame="1"/>
          <w:rtl/>
        </w:rPr>
        <w:t>البرنامج، وتضم اللجان الآتية :</w:t>
      </w:r>
    </w:p>
    <w:p w:rsidR="00B31000" w:rsidRDefault="00B31000" w:rsidP="00FF4D9F">
      <w:pPr>
        <w:pStyle w:val="a4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hyperlink r:id="rId6" w:history="1">
        <w:r>
          <w:rPr>
            <w:rStyle w:val="Hyperlink"/>
            <w:rFonts w:ascii="Tahoma" w:hAnsi="Tahoma" w:cs="Tahoma"/>
            <w:b/>
            <w:bCs/>
            <w:sz w:val="20"/>
            <w:szCs w:val="20"/>
            <w:bdr w:val="none" w:sz="0" w:space="0" w:color="auto" w:frame="1"/>
            <w:rtl/>
          </w:rPr>
          <w:t xml:space="preserve">اللجنة </w:t>
        </w:r>
        <w:proofErr w:type="spellStart"/>
        <w:r>
          <w:rPr>
            <w:rStyle w:val="Hyperlink"/>
            <w:rFonts w:ascii="Tahoma" w:hAnsi="Tahoma" w:cs="Tahoma"/>
            <w:b/>
            <w:bCs/>
            <w:sz w:val="20"/>
            <w:szCs w:val="20"/>
            <w:bdr w:val="none" w:sz="0" w:space="0" w:color="auto" w:frame="1"/>
            <w:rtl/>
          </w:rPr>
          <w:t>الإشرافية</w:t>
        </w:r>
        <w:proofErr w:type="spellEnd"/>
      </w:hyperlink>
    </w:p>
    <w:p w:rsidR="00B31000" w:rsidRDefault="00B31000" w:rsidP="00FF4D9F">
      <w:pPr>
        <w:pStyle w:val="a4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hyperlink r:id="rId7" w:history="1">
        <w:r>
          <w:rPr>
            <w:rStyle w:val="Hyperlink"/>
            <w:rFonts w:ascii="Tahoma" w:hAnsi="Tahoma" w:cs="Tahoma"/>
            <w:b/>
            <w:bCs/>
            <w:sz w:val="20"/>
            <w:szCs w:val="20"/>
            <w:bdr w:val="none" w:sz="0" w:space="0" w:color="auto" w:frame="1"/>
            <w:rtl/>
          </w:rPr>
          <w:t>اللجنة العلمية </w:t>
        </w:r>
      </w:hyperlink>
    </w:p>
    <w:p w:rsidR="00B31000" w:rsidRDefault="00B31000" w:rsidP="00FF4D9F">
      <w:pPr>
        <w:pStyle w:val="a4"/>
        <w:bidi/>
        <w:spacing w:before="0" w:beforeAutospacing="0" w:after="0" w:afterAutospacing="0" w:line="480" w:lineRule="auto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hyperlink r:id="rId8" w:history="1">
        <w:r>
          <w:rPr>
            <w:rStyle w:val="Hyperlink"/>
            <w:rFonts w:ascii="Tahoma" w:hAnsi="Tahoma" w:cs="Tahoma"/>
            <w:b/>
            <w:bCs/>
            <w:sz w:val="20"/>
            <w:szCs w:val="20"/>
            <w:bdr w:val="none" w:sz="0" w:space="0" w:color="auto" w:frame="1"/>
            <w:rtl/>
          </w:rPr>
          <w:t>قسم نقل التقنية</w:t>
        </w:r>
      </w:hyperlink>
    </w:p>
    <w:bookmarkEnd w:id="0"/>
    <w:p w:rsidR="007C593A" w:rsidRPr="00B31000" w:rsidRDefault="007C593A" w:rsidP="007C593A">
      <w:pPr>
        <w:pStyle w:val="a4"/>
        <w:shd w:val="clear" w:color="auto" w:fill="FFFFFF"/>
        <w:bidi/>
        <w:spacing w:before="0" w:beforeAutospacing="0" w:after="480" w:afterAutospacing="0" w:line="480" w:lineRule="auto"/>
        <w:ind w:left="1267"/>
        <w:jc w:val="both"/>
        <w:textAlignment w:val="top"/>
        <w:rPr>
          <w:color w:val="314318"/>
          <w:rtl/>
        </w:rPr>
      </w:pPr>
    </w:p>
    <w:p w:rsidR="0058596C" w:rsidRDefault="0058596C" w:rsidP="0058596C">
      <w:pPr>
        <w:pStyle w:val="ar"/>
        <w:shd w:val="clear" w:color="auto" w:fill="FFFFFF"/>
        <w:bidi/>
        <w:spacing w:before="0" w:beforeAutospacing="0" w:after="0" w:afterAutospacing="0" w:line="480" w:lineRule="auto"/>
        <w:ind w:left="720"/>
        <w:jc w:val="center"/>
        <w:textAlignment w:val="top"/>
        <w:rPr>
          <w:rFonts w:ascii="Arial" w:hAnsi="Arial" w:cs="Arial" w:hint="cs"/>
          <w:b/>
          <w:bCs/>
          <w:color w:val="314318"/>
          <w:sz w:val="21"/>
          <w:szCs w:val="21"/>
          <w:bdr w:val="none" w:sz="0" w:space="0" w:color="auto" w:frame="1"/>
          <w:rtl/>
        </w:rPr>
      </w:pPr>
    </w:p>
    <w:sectPr w:rsidR="0058596C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976083"/>
    <w:multiLevelType w:val="hybridMultilevel"/>
    <w:tmpl w:val="BC70A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BB214F"/>
    <w:multiLevelType w:val="hybridMultilevel"/>
    <w:tmpl w:val="357667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9667C5"/>
    <w:multiLevelType w:val="multilevel"/>
    <w:tmpl w:val="99D64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9"/>
  </w:num>
  <w:num w:numId="3">
    <w:abstractNumId w:val="3"/>
  </w:num>
  <w:num w:numId="4">
    <w:abstractNumId w:val="6"/>
  </w:num>
  <w:num w:numId="5">
    <w:abstractNumId w:val="27"/>
  </w:num>
  <w:num w:numId="6">
    <w:abstractNumId w:val="11"/>
  </w:num>
  <w:num w:numId="7">
    <w:abstractNumId w:val="7"/>
  </w:num>
  <w:num w:numId="8">
    <w:abstractNumId w:val="26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20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5"/>
  </w:num>
  <w:num w:numId="20">
    <w:abstractNumId w:val="16"/>
  </w:num>
  <w:num w:numId="21">
    <w:abstractNumId w:val="21"/>
  </w:num>
  <w:num w:numId="22">
    <w:abstractNumId w:val="25"/>
  </w:num>
  <w:num w:numId="23">
    <w:abstractNumId w:val="13"/>
  </w:num>
  <w:num w:numId="24">
    <w:abstractNumId w:val="23"/>
  </w:num>
  <w:num w:numId="25">
    <w:abstractNumId w:val="17"/>
  </w:num>
  <w:num w:numId="26">
    <w:abstractNumId w:val="22"/>
  </w:num>
  <w:num w:numId="27">
    <w:abstractNumId w:val="12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63E5B"/>
    <w:rsid w:val="0007009F"/>
    <w:rsid w:val="00072843"/>
    <w:rsid w:val="00096C25"/>
    <w:rsid w:val="000A13C4"/>
    <w:rsid w:val="000B6C90"/>
    <w:rsid w:val="000D5D80"/>
    <w:rsid w:val="000D73FA"/>
    <w:rsid w:val="00103EDD"/>
    <w:rsid w:val="0017229A"/>
    <w:rsid w:val="00177E26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94A73"/>
    <w:rsid w:val="003B7495"/>
    <w:rsid w:val="003C2AD7"/>
    <w:rsid w:val="003D6CEB"/>
    <w:rsid w:val="003E7E81"/>
    <w:rsid w:val="00465537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8596C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C2DEE"/>
    <w:rsid w:val="007C593A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31000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75744"/>
    <w:rsid w:val="00C94706"/>
    <w:rsid w:val="00CA79BC"/>
    <w:rsid w:val="00CF1D51"/>
    <w:rsid w:val="00D02538"/>
    <w:rsid w:val="00D07356"/>
    <w:rsid w:val="00D131D4"/>
    <w:rsid w:val="00D22492"/>
    <w:rsid w:val="00D25227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  <w:rsid w:val="00FF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791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18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89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8764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94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853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8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0267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232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7987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6578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200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6558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21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3799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97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9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54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79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39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705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0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6487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9407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6944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7459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1584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96744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200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4372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6653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93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46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4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378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5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08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6976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5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198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257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098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3202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3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28289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683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5391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405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53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67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7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82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76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6749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97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165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6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001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9574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100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2179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2976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60877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12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8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9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93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3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56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51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76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315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832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072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308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023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8683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71435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27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19935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27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9%82%D8%B3%D9%85-%D9%86%D9%82%D9%84-%D8%A7%D9%84%D8%AA%D9%82%D9%86%D9%8A%D8%A9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4%D8%AC%D9%86%D8%A9-%D8%A7%D9%84%D8%B9%D9%84%D9%85%D9%8A%D8%A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u.edu.sa/ar/%D8%A7%D9%84%D8%A7%D8%AF%D8%A7%D8%B1%D8%A7%D8%AA/%D9%88%D9%83%D8%A7%D9%84%D8%A9-%D8%A7%D9%84%D8%AC%D8%A7%D9%85%D8%B9%D8%A9-%D9%84%D9%84%D8%AF%D8%B1%D8%A7%D8%B3%D8%A7%D8%AA-%D8%A7%D9%84%D8%B9%D9%84%D9%8A%D8%A7-%D9%88%D8%A7%D9%84%D8%A8%D8%AD%D8%AB-%D8%A7%D9%84%D8%B9%D9%84%D9%85%D9%8A/%D8%A7%D9%84%D9%84%D8%AC%D9%86%D8%A9-%D8%A7%D9%84%D8%A5%D8%B4%D8%B1%D8%A7%D9%81%D9%8A%D8%A9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3</cp:revision>
  <cp:lastPrinted>2015-04-15T16:49:00Z</cp:lastPrinted>
  <dcterms:created xsi:type="dcterms:W3CDTF">2015-04-15T16:51:00Z</dcterms:created>
  <dcterms:modified xsi:type="dcterms:W3CDTF">2015-04-15T16:51:00Z</dcterms:modified>
</cp:coreProperties>
</file>