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190CB" w14:textId="09B054F8" w:rsidR="006D2C00" w:rsidRDefault="00BE677E" w:rsidP="008C0B37">
      <w:pPr>
        <w:pStyle w:val="af0"/>
        <w:ind w:left="1440" w:right="1440"/>
        <w:rPr>
          <w:rFonts w:ascii="Sakkal Majalla" w:eastAsia="Times New Roman" w:hAnsi="Sakkal Majalla" w:cs="Sakkal Majalla"/>
          <w:color w:val="4A442A" w:themeColor="background2" w:themeShade="40"/>
          <w:sz w:val="32"/>
          <w:szCs w:val="32"/>
        </w:rPr>
      </w:pPr>
      <w:r w:rsidRPr="00BE677E">
        <w:rPr>
          <w:rFonts w:ascii="Sakkal Majalla" w:eastAsia="Times New Roman" w:hAnsi="Sakkal Majalla" w:cs="Sakkal Majalla"/>
          <w:noProof/>
          <w:color w:val="4A442A" w:themeColor="background2" w:themeShade="40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B85787" wp14:editId="44965207">
                <wp:simplePos x="0" y="0"/>
                <wp:positionH relativeFrom="column">
                  <wp:posOffset>-247650</wp:posOffset>
                </wp:positionH>
                <wp:positionV relativeFrom="paragraph">
                  <wp:posOffset>-98424</wp:posOffset>
                </wp:positionV>
                <wp:extent cx="704850" cy="30480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76192" w14:textId="310B7CF5" w:rsidR="00BE677E" w:rsidRDefault="00BE677E" w:rsidP="00C02B42">
                            <w:r w:rsidRPr="04CBE690">
                              <w:rPr>
                                <w:rFonts w:ascii="Sakkal Majalla" w:hAnsi="Sakkal Majalla" w:cs="Sakkal Majalla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>[</w:t>
                            </w:r>
                            <w:r w:rsidR="00C02B42">
                              <w:rPr>
                                <w:rFonts w:ascii="Sakkal Majalla" w:hAnsi="Sakkal Majalla" w:cs="Sakkal Majalla"/>
                                <w:color w:val="4A442A" w:themeColor="background2" w:themeShade="40"/>
                                <w:sz w:val="28"/>
                                <w:szCs w:val="28"/>
                              </w:rPr>
                              <w:t>26</w:t>
                            </w:r>
                            <w:r w:rsidRPr="04CBE690">
                              <w:rPr>
                                <w:rFonts w:ascii="Sakkal Majalla" w:hAnsi="Sakkal Majalla" w:cs="Sakkal Majalla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4CBE690">
                              <w:rPr>
                                <w:rFonts w:ascii="Sakkal Majalla" w:hAnsi="Sakkal Majalla" w:cs="Sakkal Majalla"/>
                                <w:color w:val="4A442A" w:themeColor="background2" w:themeShade="40"/>
                                <w:sz w:val="28"/>
                                <w:szCs w:val="28"/>
                              </w:rPr>
                              <w:t>56</w:t>
                            </w:r>
                            <w:r w:rsidRPr="04CBE690">
                              <w:rPr>
                                <w:rFonts w:ascii="Sakkal Majalla" w:hAnsi="Sakkal Majalla" w:cs="Sakkal Majalla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8578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9.5pt;margin-top:-7.75pt;width:55.5pt;height:24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" filled="f" stroked="f">
                <v:textbox>
                  <w:txbxContent>
                    <w:p w14:paraId="52D76192" w14:textId="310B7CF5" w:rsidR="00BE677E" w:rsidRDefault="00BE677E" w:rsidP="00C02B42">
                      <w:r w:rsidRPr="04CBE690">
                        <w:rPr>
                          <w:rFonts w:ascii="Sakkal Majalla" w:hAnsi="Sakkal Majalla" w:cs="Sakkal Majalla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>[</w:t>
                      </w:r>
                      <w:r w:rsidR="00C02B42">
                        <w:rPr>
                          <w:rFonts w:ascii="Sakkal Majalla" w:hAnsi="Sakkal Majalla" w:cs="Sakkal Majalla"/>
                          <w:color w:val="4A442A" w:themeColor="background2" w:themeShade="40"/>
                          <w:sz w:val="28"/>
                          <w:szCs w:val="28"/>
                        </w:rPr>
                        <w:t>26</w:t>
                      </w:r>
                      <w:r w:rsidRPr="04CBE690">
                        <w:rPr>
                          <w:rFonts w:ascii="Sakkal Majalla" w:hAnsi="Sakkal Majalla" w:cs="Sakkal Majalla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>-</w:t>
                      </w:r>
                      <w:r w:rsidRPr="04CBE690">
                        <w:rPr>
                          <w:rFonts w:ascii="Sakkal Majalla" w:hAnsi="Sakkal Majalla" w:cs="Sakkal Majalla"/>
                          <w:color w:val="4A442A" w:themeColor="background2" w:themeShade="40"/>
                          <w:sz w:val="28"/>
                          <w:szCs w:val="28"/>
                        </w:rPr>
                        <w:t>56</w:t>
                      </w:r>
                      <w:r w:rsidRPr="04CBE690">
                        <w:rPr>
                          <w:rFonts w:ascii="Sakkal Majalla" w:hAnsi="Sakkal Majalla" w:cs="Sakkal Majalla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6D2C00" w:rsidRPr="006D2C00">
        <w:rPr>
          <w:rFonts w:ascii="Sakkal Majalla" w:eastAsia="Times New Roman" w:hAnsi="Sakkal Majalla" w:cs="Sakkal Majalla"/>
          <w:color w:val="4A442A" w:themeColor="background2" w:themeShade="40"/>
          <w:sz w:val="32"/>
          <w:szCs w:val="32"/>
        </w:rPr>
        <w:t>Student Progress Report – Master Research Proposal</w:t>
      </w:r>
    </w:p>
    <w:p w14:paraId="390ABB02" w14:textId="4E3D68F3" w:rsidR="006D2C00" w:rsidRDefault="006D2C00" w:rsidP="006D2C00">
      <w:pPr>
        <w:pStyle w:val="af0"/>
        <w:ind w:left="0" w:right="1440"/>
        <w:jc w:val="both"/>
        <w:rPr>
          <w:rFonts w:ascii="Sakkal Majalla" w:eastAsia="Times New Roman" w:hAnsi="Sakkal Majalla" w:cs="Sakkal Majalla"/>
          <w:color w:val="4A442A" w:themeColor="background2" w:themeShade="40"/>
          <w:sz w:val="32"/>
          <w:szCs w:val="32"/>
        </w:rPr>
      </w:pPr>
      <w:r w:rsidRPr="006D2C00">
        <w:rPr>
          <w:rFonts w:ascii="Sakkal Majalla" w:eastAsia="Times New Roman" w:hAnsi="Sakkal Majalla" w:cs="Sakkal Majalla"/>
          <w:color w:val="4A442A" w:themeColor="background2" w:themeShade="40"/>
          <w:sz w:val="32"/>
          <w:szCs w:val="32"/>
        </w:rPr>
        <w:t>Part 1: Student Information</w:t>
      </w:r>
      <w:r>
        <w:rPr>
          <w:rFonts w:ascii="Sakkal Majalla" w:eastAsia="Times New Roman" w:hAnsi="Sakkal Majalla" w:cs="Sakkal Majalla"/>
          <w:color w:val="4A442A" w:themeColor="background2" w:themeShade="40"/>
          <w:sz w:val="32"/>
          <w:szCs w:val="32"/>
        </w:rPr>
        <w:t>:</w:t>
      </w:r>
    </w:p>
    <w:p w14:paraId="24F0060D" w14:textId="6B77200E" w:rsidR="006D2C00" w:rsidRDefault="006D2C00" w:rsidP="006D2C00">
      <w:pPr>
        <w:pStyle w:val="af0"/>
        <w:ind w:left="0" w:right="1440"/>
        <w:jc w:val="both"/>
        <w:rPr>
          <w:rFonts w:ascii="Sakkal Majalla" w:hAnsi="Sakkal Majalla" w:cs="Sakkal Majalla"/>
          <w:b w:val="0"/>
          <w:bCs w:val="0"/>
          <w:color w:val="4A442A" w:themeColor="background2" w:themeShade="40"/>
          <w:shd w:val="clear" w:color="auto" w:fill="EEECE1" w:themeFill="background2"/>
        </w:rPr>
      </w:pPr>
      <w:r w:rsidRPr="006D2C00">
        <w:rPr>
          <w:rFonts w:ascii="Sakkal Majalla" w:eastAsia="Arial MT" w:hAnsi="Sakkal Majalla" w:cs="Sakkal Majalla"/>
          <w:b w:val="0"/>
          <w:bCs w:val="0"/>
          <w:color w:val="4A442A" w:themeColor="background2" w:themeShade="40"/>
        </w:rPr>
        <w:t>Student's Name</w:t>
      </w:r>
      <w:proofErr w:type="gramStart"/>
      <w:r w:rsidRPr="006D2C00">
        <w:rPr>
          <w:rFonts w:ascii="Sakkal Majalla" w:eastAsia="Arial MT" w:hAnsi="Sakkal Majalla" w:cs="Sakkal Majalla"/>
          <w:b w:val="0"/>
          <w:bCs w:val="0"/>
          <w:color w:val="4A442A" w:themeColor="background2" w:themeShade="40"/>
        </w:rPr>
        <w:t>:</w:t>
      </w:r>
      <w:r w:rsidRPr="006D2C00">
        <w:rPr>
          <w:rFonts w:ascii="Sakkal Majalla" w:hAnsi="Sakkal Majalla" w:cs="Sakkal Majalla"/>
          <w:b w:val="0"/>
          <w:bCs w:val="0"/>
          <w:color w:val="4A442A" w:themeColor="background2" w:themeShade="40"/>
          <w:shd w:val="clear" w:color="auto" w:fill="EEECE1" w:themeFill="background2"/>
        </w:rPr>
        <w:t xml:space="preserve"> </w:t>
      </w:r>
      <w:sdt>
        <w:sdtPr>
          <w:rPr>
            <w:rFonts w:ascii="Sakkal Majalla" w:hAnsi="Sakkal Majalla" w:cs="Sakkal Majalla"/>
            <w:b w:val="0"/>
            <w:bCs w:val="0"/>
            <w:color w:val="4A442A" w:themeColor="background2" w:themeShade="40"/>
            <w:shd w:val="clear" w:color="auto" w:fill="EEECE1" w:themeFill="background2"/>
          </w:rPr>
          <w:id w:val="2098364363"/>
          <w:placeholder>
            <w:docPart w:val="211E4717AC634981A0F99024417916AB"/>
          </w:placeholder>
          <w:text/>
        </w:sdtPr>
        <w:sdtEndPr/>
        <w:sdtContent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  <w:rtl/>
            </w:rPr>
            <w:t xml:space="preserve">                   </w:t>
          </w:r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</w:rPr>
            <w:t xml:space="preserve">  </w:t>
          </w:r>
          <w:r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</w:rPr>
            <w:t xml:space="preserve">                       </w:t>
          </w:r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</w:rPr>
            <w:t xml:space="preserve">    </w:t>
          </w:r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  <w:rtl/>
            </w:rPr>
            <w:t xml:space="preserve">             </w:t>
          </w:r>
        </w:sdtContent>
      </w:sdt>
      <w:r>
        <w:rPr>
          <w:rFonts w:ascii="Sakkal Majalla" w:hAnsi="Sakkal Majalla" w:cs="Sakkal Majalla"/>
          <w:b w:val="0"/>
          <w:bCs w:val="0"/>
          <w:color w:val="4A442A" w:themeColor="background2" w:themeShade="40"/>
          <w:shd w:val="clear" w:color="auto" w:fill="EEECE1" w:themeFill="background2"/>
        </w:rPr>
        <w:t xml:space="preserve"> </w:t>
      </w:r>
      <w:r>
        <w:rPr>
          <w:rFonts w:ascii="Sakkal Majalla" w:eastAsia="Arial MT" w:hAnsi="Sakkal Majalla" w:cs="Sakkal Majalla"/>
          <w:b w:val="0"/>
          <w:bCs w:val="0"/>
          <w:color w:val="4A442A" w:themeColor="background2" w:themeShade="40"/>
        </w:rPr>
        <w:t>.</w:t>
      </w:r>
      <w:proofErr w:type="gramEnd"/>
      <w:r>
        <w:rPr>
          <w:rFonts w:ascii="Sakkal Majalla" w:eastAsia="Arial MT" w:hAnsi="Sakkal Majalla" w:cs="Sakkal Majalla"/>
          <w:b w:val="0"/>
          <w:bCs w:val="0"/>
          <w:color w:val="4A442A" w:themeColor="background2" w:themeShade="40"/>
        </w:rPr>
        <w:t xml:space="preserve">     A</w:t>
      </w:r>
      <w:r w:rsidRPr="006D2C00">
        <w:rPr>
          <w:rFonts w:ascii="Sakkal Majalla" w:eastAsia="Arial MT" w:hAnsi="Sakkal Majalla" w:cs="Sakkal Majalla"/>
          <w:b w:val="0"/>
          <w:bCs w:val="0"/>
          <w:color w:val="4A442A" w:themeColor="background2" w:themeShade="40"/>
        </w:rPr>
        <w:t>cademic Adviser Name:</w:t>
      </w:r>
      <w:r w:rsidRPr="006D2C00">
        <w:rPr>
          <w:rFonts w:ascii="Sakkal Majalla" w:hAnsi="Sakkal Majalla" w:cs="Sakkal Majalla"/>
          <w:b w:val="0"/>
          <w:bCs w:val="0"/>
          <w:color w:val="4A442A" w:themeColor="background2" w:themeShade="40"/>
          <w:shd w:val="clear" w:color="auto" w:fill="EEECE1" w:themeFill="background2"/>
        </w:rPr>
        <w:t xml:space="preserve"> </w:t>
      </w:r>
      <w:sdt>
        <w:sdtPr>
          <w:rPr>
            <w:rFonts w:ascii="Sakkal Majalla" w:hAnsi="Sakkal Majalla" w:cs="Sakkal Majalla"/>
            <w:b w:val="0"/>
            <w:bCs w:val="0"/>
            <w:color w:val="4A442A" w:themeColor="background2" w:themeShade="40"/>
            <w:shd w:val="clear" w:color="auto" w:fill="EEECE1" w:themeFill="background2"/>
          </w:rPr>
          <w:id w:val="626281188"/>
          <w:placeholder>
            <w:docPart w:val="33D6FD8228304ACB9CB61E9D3266B126"/>
          </w:placeholder>
          <w:text/>
        </w:sdtPr>
        <w:sdtEndPr/>
        <w:sdtContent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  <w:rtl/>
            </w:rPr>
            <w:t xml:space="preserve">                   </w:t>
          </w:r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</w:rPr>
            <w:t xml:space="preserve">  </w:t>
          </w:r>
          <w:r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</w:rPr>
            <w:t xml:space="preserve">                       </w:t>
          </w:r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</w:rPr>
            <w:t xml:space="preserve">    </w:t>
          </w:r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  <w:rtl/>
            </w:rPr>
            <w:t xml:space="preserve">             </w:t>
          </w:r>
        </w:sdtContent>
      </w:sdt>
      <w:r>
        <w:rPr>
          <w:rFonts w:ascii="Sakkal Majalla" w:hAnsi="Sakkal Majalla" w:cs="Sakkal Majalla"/>
          <w:b w:val="0"/>
          <w:bCs w:val="0"/>
          <w:color w:val="4A442A" w:themeColor="background2" w:themeShade="40"/>
          <w:shd w:val="clear" w:color="auto" w:fill="EEECE1" w:themeFill="background2"/>
        </w:rPr>
        <w:t xml:space="preserve">  </w:t>
      </w:r>
    </w:p>
    <w:p w14:paraId="5415A3DC" w14:textId="6CF6BD9C" w:rsidR="006D2C00" w:rsidRDefault="006D2C00" w:rsidP="006D2C00">
      <w:pPr>
        <w:pStyle w:val="af0"/>
        <w:ind w:left="0" w:right="1440"/>
        <w:jc w:val="both"/>
        <w:rPr>
          <w:rFonts w:ascii="Sakkal Majalla" w:eastAsia="Arial MT" w:hAnsi="Sakkal Majalla" w:cs="Sakkal Majalla"/>
          <w:b w:val="0"/>
          <w:bCs w:val="0"/>
          <w:color w:val="4A442A" w:themeColor="background2" w:themeShade="40"/>
        </w:rPr>
      </w:pPr>
      <w:r w:rsidRPr="006D2C00">
        <w:rPr>
          <w:rFonts w:ascii="Sakkal Majalla" w:eastAsia="Arial MT" w:hAnsi="Sakkal Majalla" w:cs="Sakkal Majalla"/>
          <w:b w:val="0"/>
          <w:bCs w:val="0"/>
          <w:color w:val="4A442A" w:themeColor="background2" w:themeShade="40"/>
        </w:rPr>
        <w:t>University ID.:</w:t>
      </w:r>
      <w:r>
        <w:rPr>
          <w:rFonts w:ascii="Sakkal Majalla" w:eastAsia="Arial MT" w:hAnsi="Sakkal Majalla" w:cs="Sakkal Majalla"/>
          <w:b w:val="0"/>
          <w:bCs w:val="0"/>
          <w:color w:val="4A442A" w:themeColor="background2" w:themeShade="40"/>
        </w:rPr>
        <w:t xml:space="preserve">  </w:t>
      </w:r>
      <w:sdt>
        <w:sdtPr>
          <w:rPr>
            <w:rFonts w:ascii="Sakkal Majalla" w:hAnsi="Sakkal Majalla" w:cs="Sakkal Majalla"/>
            <w:b w:val="0"/>
            <w:bCs w:val="0"/>
            <w:color w:val="4A442A" w:themeColor="background2" w:themeShade="40"/>
            <w:shd w:val="clear" w:color="auto" w:fill="EEECE1" w:themeFill="background2"/>
          </w:rPr>
          <w:id w:val="539014034"/>
          <w:placeholder>
            <w:docPart w:val="6154880850734B3CBD4FB47EFF3736CB"/>
          </w:placeholder>
          <w:text/>
        </w:sdtPr>
        <w:sdtEndPr/>
        <w:sdtContent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  <w:rtl/>
            </w:rPr>
            <w:t xml:space="preserve">                   </w:t>
          </w:r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</w:rPr>
            <w:t xml:space="preserve">  </w:t>
          </w:r>
          <w:r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</w:rPr>
            <w:t xml:space="preserve">                         </w:t>
          </w:r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  <w:rtl/>
            </w:rPr>
            <w:t xml:space="preserve">      </w:t>
          </w:r>
        </w:sdtContent>
      </w:sdt>
      <w:r>
        <w:rPr>
          <w:rFonts w:ascii="Sakkal Majalla" w:eastAsia="Arial MT" w:hAnsi="Sakkal Majalla" w:cs="Sakkal Majalla"/>
          <w:b w:val="0"/>
          <w:bCs w:val="0"/>
          <w:color w:val="4A442A" w:themeColor="background2" w:themeShade="40"/>
        </w:rPr>
        <w:t xml:space="preserve">      </w:t>
      </w:r>
      <w:r w:rsidRPr="006D2C00">
        <w:rPr>
          <w:rFonts w:ascii="Sakkal Majalla" w:eastAsia="Arial MT" w:hAnsi="Sakkal Majalla" w:cs="Sakkal Majalla"/>
          <w:b w:val="0"/>
          <w:bCs w:val="0"/>
          <w:color w:val="4A442A" w:themeColor="background2" w:themeShade="40"/>
        </w:rPr>
        <w:t>Expected Date of Completion:</w:t>
      </w:r>
      <w:r>
        <w:rPr>
          <w:rFonts w:ascii="Sakkal Majalla" w:eastAsia="Arial MT" w:hAnsi="Sakkal Majalla" w:cs="Sakkal Majalla"/>
          <w:b w:val="0"/>
          <w:bCs w:val="0"/>
          <w:color w:val="4A442A" w:themeColor="background2" w:themeShade="40"/>
        </w:rPr>
        <w:t xml:space="preserve"> </w:t>
      </w:r>
      <w:sdt>
        <w:sdtPr>
          <w:rPr>
            <w:rFonts w:ascii="Sakkal Majalla" w:hAnsi="Sakkal Majalla" w:cs="Sakkal Majalla"/>
            <w:b w:val="0"/>
            <w:bCs w:val="0"/>
            <w:color w:val="4A442A" w:themeColor="background2" w:themeShade="40"/>
            <w:shd w:val="clear" w:color="auto" w:fill="EEECE1" w:themeFill="background2"/>
          </w:rPr>
          <w:id w:val="1575394056"/>
          <w:placeholder>
            <w:docPart w:val="1F0CD3152C3E4394B3B7BB688D10B176"/>
          </w:placeholder>
          <w:text/>
        </w:sdtPr>
        <w:sdtEndPr/>
        <w:sdtContent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  <w:rtl/>
            </w:rPr>
            <w:t xml:space="preserve">                   </w:t>
          </w:r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</w:rPr>
            <w:t xml:space="preserve">  </w:t>
          </w:r>
          <w:r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</w:rPr>
            <w:t xml:space="preserve">                       </w:t>
          </w:r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</w:rPr>
            <w:t xml:space="preserve">    </w:t>
          </w:r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  <w:rtl/>
            </w:rPr>
            <w:t xml:space="preserve">             </w:t>
          </w:r>
        </w:sdtContent>
      </w:sdt>
    </w:p>
    <w:p w14:paraId="02CE8879" w14:textId="7EE141F3" w:rsidR="006D2C00" w:rsidRPr="006D2C00" w:rsidRDefault="006D2C00" w:rsidP="006D2C00">
      <w:pPr>
        <w:pStyle w:val="af0"/>
        <w:ind w:left="0" w:right="1440"/>
        <w:jc w:val="both"/>
        <w:rPr>
          <w:rFonts w:ascii="Sakkal Majalla" w:eastAsia="Arial MT" w:hAnsi="Sakkal Majalla" w:cs="Sakkal Majalla"/>
          <w:b w:val="0"/>
          <w:bCs w:val="0"/>
          <w:color w:val="4A442A" w:themeColor="background2" w:themeShade="40"/>
          <w:rtl/>
        </w:rPr>
      </w:pPr>
      <w:r w:rsidRPr="006D2C00">
        <w:rPr>
          <w:rFonts w:ascii="Sakkal Majalla" w:eastAsia="Arial MT" w:hAnsi="Sakkal Majalla" w:cs="Sakkal Majalla"/>
          <w:color w:val="4A442A" w:themeColor="background2" w:themeShade="40"/>
          <w:sz w:val="32"/>
          <w:szCs w:val="32"/>
        </w:rPr>
        <w:t>Proposal Title:</w:t>
      </w:r>
      <w:r>
        <w:rPr>
          <w:rFonts w:ascii="Sakkal Majalla" w:eastAsia="Arial MT" w:hAnsi="Sakkal Majalla" w:cs="Sakkal Majalla"/>
          <w:b w:val="0"/>
          <w:bCs w:val="0"/>
          <w:color w:val="4A442A" w:themeColor="background2" w:themeShade="40"/>
        </w:rPr>
        <w:t xml:space="preserve"> </w:t>
      </w:r>
      <w:sdt>
        <w:sdtPr>
          <w:rPr>
            <w:rFonts w:ascii="Sakkal Majalla" w:hAnsi="Sakkal Majalla" w:cs="Sakkal Majalla"/>
            <w:b w:val="0"/>
            <w:bCs w:val="0"/>
            <w:color w:val="4A442A" w:themeColor="background2" w:themeShade="40"/>
            <w:shd w:val="clear" w:color="auto" w:fill="EEECE1" w:themeFill="background2"/>
          </w:rPr>
          <w:id w:val="150571575"/>
          <w:placeholder>
            <w:docPart w:val="1B1E6DBBED4B4682A9AE4558AC8FD386"/>
          </w:placeholder>
          <w:text/>
        </w:sdtPr>
        <w:sdtEndPr/>
        <w:sdtContent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  <w:rtl/>
            </w:rPr>
            <w:t xml:space="preserve">                   </w:t>
          </w:r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</w:rPr>
            <w:t xml:space="preserve">  </w:t>
          </w:r>
          <w:r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</w:rPr>
            <w:t xml:space="preserve">                                                                                                                                 </w:t>
          </w:r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</w:rPr>
            <w:t xml:space="preserve">    </w:t>
          </w:r>
          <w:r w:rsidRPr="000603F5">
            <w:rPr>
              <w:rFonts w:ascii="Sakkal Majalla" w:hAnsi="Sakkal Majalla" w:cs="Sakkal Majalla"/>
              <w:color w:val="4A442A" w:themeColor="background2" w:themeShade="40"/>
              <w:shd w:val="clear" w:color="auto" w:fill="EEECE1" w:themeFill="background2"/>
              <w:rtl/>
            </w:rPr>
            <w:t xml:space="preserve">             </w:t>
          </w:r>
        </w:sdtContent>
      </w:sdt>
    </w:p>
    <w:p w14:paraId="2E82A861" w14:textId="65826CA6" w:rsidR="006D2C00" w:rsidRDefault="006D2C00" w:rsidP="006D2C00">
      <w:pPr>
        <w:pStyle w:val="af1"/>
        <w:spacing w:before="4"/>
        <w:rPr>
          <w:sz w:val="5"/>
          <w:rtl/>
        </w:rPr>
      </w:pPr>
    </w:p>
    <w:p w14:paraId="578F0D38" w14:textId="77777777" w:rsidR="006D2C00" w:rsidRDefault="006D2C00" w:rsidP="006D2C00">
      <w:pPr>
        <w:pStyle w:val="af1"/>
        <w:spacing w:before="4"/>
        <w:rPr>
          <w:sz w:val="5"/>
        </w:rPr>
      </w:pPr>
    </w:p>
    <w:p w14:paraId="3C5E02D3" w14:textId="77777777" w:rsidR="006D2C00" w:rsidRDefault="006D2C00" w:rsidP="006D2C00">
      <w:pPr>
        <w:pStyle w:val="af1"/>
        <w:spacing w:line="36" w:lineRule="exact"/>
        <w:ind w:left="121"/>
        <w:rPr>
          <w:sz w:val="3"/>
        </w:rPr>
      </w:pPr>
    </w:p>
    <w:p w14:paraId="7D9F376F" w14:textId="77777777" w:rsidR="006D2C00" w:rsidRDefault="006D2C00" w:rsidP="006D2C00">
      <w:pPr>
        <w:pStyle w:val="1"/>
        <w:spacing w:before="120"/>
        <w:ind w:left="146"/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0C504745" wp14:editId="7ECAEBA4">
                <wp:extent cx="6884670" cy="22225"/>
                <wp:effectExtent l="19050" t="9525" r="1143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670" cy="22225"/>
                          <a:chOff x="0" y="0"/>
                          <a:chExt cx="10842" cy="35"/>
                        </a:xfrm>
                      </wpg:grpSpPr>
                      <wps:wsp>
                        <wps:cNvPr id="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10841" cy="0"/>
                          </a:xfrm>
                          <a:prstGeom prst="line">
                            <a:avLst/>
                          </a:prstGeom>
                          <a:noFill/>
                          <a:ln w="22200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ED2E8" id="Group 5" o:spid="_x0000_s1026" style="width:542.1pt;height:1.75pt;mso-position-horizontal-relative:char;mso-position-vertical-relative:line" coordsize="10842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">
                <v:line id="Line 24" o:spid="_x0000_s1027" style="position:absolute;visibility:visible;mso-wrap-style:square" from="0,17" to="10841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" strokecolor="#666" strokeweight=".61667mm"/>
                <w10:anchorlock/>
              </v:group>
            </w:pict>
          </mc:Fallback>
        </mc:AlternateContent>
      </w:r>
    </w:p>
    <w:p w14:paraId="601E94E8" w14:textId="77777777" w:rsidR="006D2C00" w:rsidRPr="000B70CC" w:rsidRDefault="006D2C00" w:rsidP="006D2C00">
      <w:pPr>
        <w:pStyle w:val="1"/>
        <w:spacing w:before="97"/>
        <w:jc w:val="right"/>
        <w:rPr>
          <w:rFonts w:ascii="Sakkal Majalla" w:eastAsia="Times New Roman" w:hAnsi="Sakkal Majalla" w:cs="Sakkal Majalla"/>
          <w:b/>
          <w:bCs/>
          <w:color w:val="4A442A" w:themeColor="background2" w:themeShade="40"/>
          <w:sz w:val="28"/>
          <w:szCs w:val="28"/>
        </w:rPr>
      </w:pPr>
      <w:r w:rsidRPr="000B70CC">
        <w:rPr>
          <w:rFonts w:ascii="Sakkal Majalla" w:eastAsia="Times New Roman" w:hAnsi="Sakkal Majalla" w:cs="Sakkal Majalla"/>
          <w:b/>
          <w:bCs/>
          <w:color w:val="4A442A" w:themeColor="background2" w:themeShade="40"/>
          <w:sz w:val="28"/>
          <w:szCs w:val="28"/>
        </w:rPr>
        <w:t>Part 2: Proposal Report Status (Student has to indicate the status of each part)</w:t>
      </w:r>
    </w:p>
    <w:tbl>
      <w:tblPr>
        <w:tblStyle w:val="a5"/>
        <w:tblW w:w="0" w:type="auto"/>
        <w:tblInd w:w="135" w:type="dxa"/>
        <w:tblLook w:val="04A0" w:firstRow="1" w:lastRow="0" w:firstColumn="1" w:lastColumn="0" w:noHBand="0" w:noVBand="1"/>
      </w:tblPr>
      <w:tblGrid>
        <w:gridCol w:w="828"/>
        <w:gridCol w:w="6660"/>
        <w:gridCol w:w="2833"/>
      </w:tblGrid>
      <w:tr w:rsidR="006D2C00" w:rsidRPr="006D2C00" w14:paraId="0CD37B7B" w14:textId="77777777" w:rsidTr="008C0B37">
        <w:tc>
          <w:tcPr>
            <w:tcW w:w="840" w:type="dxa"/>
            <w:shd w:val="clear" w:color="auto" w:fill="EEECE1" w:themeFill="background2"/>
          </w:tcPr>
          <w:p w14:paraId="10438497" w14:textId="77777777" w:rsidR="006D2C00" w:rsidRPr="006D2C00" w:rsidRDefault="006D2C00" w:rsidP="006D2C00">
            <w:pPr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Sl. No</w:t>
            </w:r>
          </w:p>
        </w:tc>
        <w:tc>
          <w:tcPr>
            <w:tcW w:w="6907" w:type="dxa"/>
            <w:tcBorders>
              <w:top w:val="single" w:sz="6" w:space="0" w:color="auto"/>
            </w:tcBorders>
            <w:shd w:val="clear" w:color="auto" w:fill="EEECE1" w:themeFill="background2"/>
            <w:vAlign w:val="center"/>
          </w:tcPr>
          <w:p w14:paraId="09425573" w14:textId="77777777" w:rsidR="006D2C00" w:rsidRPr="006D2C00" w:rsidRDefault="006D2C00" w:rsidP="008C0B37">
            <w:pPr>
              <w:jc w:val="center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Objectives Progress</w:t>
            </w:r>
          </w:p>
        </w:tc>
        <w:tc>
          <w:tcPr>
            <w:tcW w:w="2908" w:type="dxa"/>
            <w:shd w:val="clear" w:color="auto" w:fill="EEECE1" w:themeFill="background2"/>
            <w:vAlign w:val="center"/>
          </w:tcPr>
          <w:p w14:paraId="50D4BFEB" w14:textId="77777777" w:rsidR="006D2C00" w:rsidRPr="006D2C00" w:rsidRDefault="006D2C00" w:rsidP="008C0B37">
            <w:pPr>
              <w:jc w:val="center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Completion Percentage (%)</w:t>
            </w:r>
          </w:p>
        </w:tc>
      </w:tr>
      <w:tr w:rsidR="006D2C00" w:rsidRPr="006D2C00" w14:paraId="61698393" w14:textId="77777777" w:rsidTr="00236F5F">
        <w:tc>
          <w:tcPr>
            <w:tcW w:w="840" w:type="dxa"/>
          </w:tcPr>
          <w:p w14:paraId="2834E0BF" w14:textId="77777777" w:rsidR="006D2C00" w:rsidRPr="006D2C00" w:rsidRDefault="006D2C00" w:rsidP="006D2C00">
            <w:pPr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Obj. 1</w:t>
            </w:r>
          </w:p>
        </w:tc>
        <w:tc>
          <w:tcPr>
            <w:tcW w:w="6907" w:type="dxa"/>
          </w:tcPr>
          <w:p w14:paraId="0F9EC8AB" w14:textId="77777777" w:rsidR="006D2C00" w:rsidRPr="006D2C00" w:rsidRDefault="006D2C00" w:rsidP="008C0B37">
            <w:pPr>
              <w:jc w:val="right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Writing Introduction</w:t>
            </w:r>
          </w:p>
        </w:tc>
        <w:tc>
          <w:tcPr>
            <w:tcW w:w="2908" w:type="dxa"/>
          </w:tcPr>
          <w:p w14:paraId="59851452" w14:textId="77777777" w:rsidR="006D2C00" w:rsidRPr="006D2C00" w:rsidRDefault="006D2C00" w:rsidP="008C0B37">
            <w:pPr>
              <w:jc w:val="center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6D2C00" w:rsidRPr="006D2C00" w14:paraId="150D7CC7" w14:textId="77777777" w:rsidTr="00236F5F">
        <w:tc>
          <w:tcPr>
            <w:tcW w:w="840" w:type="dxa"/>
          </w:tcPr>
          <w:p w14:paraId="27E98CEC" w14:textId="77777777" w:rsidR="006D2C00" w:rsidRPr="006D2C00" w:rsidRDefault="006D2C00" w:rsidP="006D2C00">
            <w:pPr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Obj. 2</w:t>
            </w:r>
          </w:p>
        </w:tc>
        <w:tc>
          <w:tcPr>
            <w:tcW w:w="6907" w:type="dxa"/>
          </w:tcPr>
          <w:p w14:paraId="45D01080" w14:textId="77777777" w:rsidR="006D2C00" w:rsidRPr="006D2C00" w:rsidRDefault="006D2C00" w:rsidP="008C0B37">
            <w:pPr>
              <w:jc w:val="right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Writing literature review</w:t>
            </w:r>
          </w:p>
        </w:tc>
        <w:tc>
          <w:tcPr>
            <w:tcW w:w="2908" w:type="dxa"/>
          </w:tcPr>
          <w:p w14:paraId="5A15E560" w14:textId="77777777" w:rsidR="006D2C00" w:rsidRPr="006D2C00" w:rsidRDefault="006D2C00" w:rsidP="008C0B37">
            <w:pPr>
              <w:jc w:val="center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6D2C00" w:rsidRPr="006D2C00" w14:paraId="26189B45" w14:textId="77777777" w:rsidTr="00236F5F">
        <w:tc>
          <w:tcPr>
            <w:tcW w:w="840" w:type="dxa"/>
          </w:tcPr>
          <w:p w14:paraId="41789D28" w14:textId="77777777" w:rsidR="006D2C00" w:rsidRPr="006D2C00" w:rsidRDefault="006D2C00" w:rsidP="006D2C00">
            <w:pPr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Obj. 3</w:t>
            </w:r>
          </w:p>
        </w:tc>
        <w:tc>
          <w:tcPr>
            <w:tcW w:w="6907" w:type="dxa"/>
          </w:tcPr>
          <w:p w14:paraId="4B31F095" w14:textId="77777777" w:rsidR="006D2C00" w:rsidRPr="006D2C00" w:rsidRDefault="006D2C00" w:rsidP="008C0B37">
            <w:pPr>
              <w:jc w:val="right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Writing Problems and objectives Statements</w:t>
            </w:r>
          </w:p>
        </w:tc>
        <w:tc>
          <w:tcPr>
            <w:tcW w:w="2908" w:type="dxa"/>
          </w:tcPr>
          <w:p w14:paraId="55E750EE" w14:textId="77777777" w:rsidR="006D2C00" w:rsidRPr="006D2C00" w:rsidRDefault="006D2C00" w:rsidP="008C0B37">
            <w:pPr>
              <w:jc w:val="center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6D2C00" w:rsidRPr="006D2C00" w14:paraId="6E9E99E0" w14:textId="77777777" w:rsidTr="00236F5F">
        <w:tc>
          <w:tcPr>
            <w:tcW w:w="840" w:type="dxa"/>
          </w:tcPr>
          <w:p w14:paraId="1909739F" w14:textId="77777777" w:rsidR="006D2C00" w:rsidRPr="006D2C00" w:rsidRDefault="006D2C00" w:rsidP="006D2C00">
            <w:pPr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Obj. 4</w:t>
            </w:r>
          </w:p>
        </w:tc>
        <w:tc>
          <w:tcPr>
            <w:tcW w:w="6907" w:type="dxa"/>
          </w:tcPr>
          <w:p w14:paraId="1AA54E2A" w14:textId="77777777" w:rsidR="006D2C00" w:rsidRPr="006D2C00" w:rsidRDefault="006D2C00" w:rsidP="008C0B37">
            <w:pPr>
              <w:jc w:val="right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Writing Methodology</w:t>
            </w:r>
          </w:p>
        </w:tc>
        <w:tc>
          <w:tcPr>
            <w:tcW w:w="2908" w:type="dxa"/>
          </w:tcPr>
          <w:p w14:paraId="52B46BF6" w14:textId="77777777" w:rsidR="006D2C00" w:rsidRPr="006D2C00" w:rsidRDefault="006D2C00" w:rsidP="008C0B37">
            <w:pPr>
              <w:jc w:val="center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6D2C00" w:rsidRPr="006D2C00" w14:paraId="4A6BE617" w14:textId="77777777" w:rsidTr="00236F5F">
        <w:tc>
          <w:tcPr>
            <w:tcW w:w="840" w:type="dxa"/>
          </w:tcPr>
          <w:p w14:paraId="55821A96" w14:textId="77777777" w:rsidR="006D2C00" w:rsidRPr="006D2C00" w:rsidRDefault="006D2C00" w:rsidP="006D2C00">
            <w:pPr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Obj. 5</w:t>
            </w:r>
          </w:p>
        </w:tc>
        <w:tc>
          <w:tcPr>
            <w:tcW w:w="6907" w:type="dxa"/>
          </w:tcPr>
          <w:p w14:paraId="7B42E234" w14:textId="77777777" w:rsidR="006D2C00" w:rsidRPr="006D2C00" w:rsidRDefault="006D2C00" w:rsidP="008C0B37">
            <w:pPr>
              <w:jc w:val="right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Writing Expecting results and Thesis Structure</w:t>
            </w:r>
          </w:p>
        </w:tc>
        <w:tc>
          <w:tcPr>
            <w:tcW w:w="2908" w:type="dxa"/>
          </w:tcPr>
          <w:p w14:paraId="4FECCC71" w14:textId="77777777" w:rsidR="006D2C00" w:rsidRPr="006D2C00" w:rsidRDefault="006D2C00" w:rsidP="008C0B37">
            <w:pPr>
              <w:jc w:val="center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6D2C00" w:rsidRPr="006D2C00" w14:paraId="240F5EBF" w14:textId="77777777" w:rsidTr="008C0B37">
        <w:tc>
          <w:tcPr>
            <w:tcW w:w="840" w:type="dxa"/>
            <w:vAlign w:val="center"/>
          </w:tcPr>
          <w:p w14:paraId="2866CE6F" w14:textId="77777777" w:rsidR="006D2C00" w:rsidRPr="006D2C00" w:rsidRDefault="006D2C00" w:rsidP="008C0B37">
            <w:pPr>
              <w:jc w:val="center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6907" w:type="dxa"/>
            <w:shd w:val="clear" w:color="auto" w:fill="EEECE1" w:themeFill="background2"/>
            <w:vAlign w:val="center"/>
          </w:tcPr>
          <w:p w14:paraId="0B0A3625" w14:textId="77777777" w:rsidR="006D2C00" w:rsidRPr="006D2C00" w:rsidRDefault="006D2C00" w:rsidP="008C0B37">
            <w:pPr>
              <w:jc w:val="center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Objectives Status</w:t>
            </w:r>
          </w:p>
        </w:tc>
        <w:tc>
          <w:tcPr>
            <w:tcW w:w="2908" w:type="dxa"/>
            <w:shd w:val="clear" w:color="auto" w:fill="EEECE1" w:themeFill="background2"/>
            <w:vAlign w:val="center"/>
          </w:tcPr>
          <w:p w14:paraId="21CBD74D" w14:textId="77777777" w:rsidR="006D2C00" w:rsidRPr="006D2C00" w:rsidRDefault="006D2C00" w:rsidP="008C0B37">
            <w:pPr>
              <w:jc w:val="center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Expected Date of Completion</w:t>
            </w:r>
          </w:p>
        </w:tc>
      </w:tr>
      <w:tr w:rsidR="006D2C00" w:rsidRPr="006D2C00" w14:paraId="7A1B5473" w14:textId="77777777" w:rsidTr="00236F5F">
        <w:tc>
          <w:tcPr>
            <w:tcW w:w="840" w:type="dxa"/>
          </w:tcPr>
          <w:p w14:paraId="7CB27A95" w14:textId="77777777" w:rsidR="006D2C00" w:rsidRPr="006D2C00" w:rsidRDefault="006D2C00" w:rsidP="006D2C00">
            <w:pPr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Obj. 1</w:t>
            </w:r>
          </w:p>
        </w:tc>
        <w:tc>
          <w:tcPr>
            <w:tcW w:w="6907" w:type="dxa"/>
          </w:tcPr>
          <w:p w14:paraId="6615A4FB" w14:textId="77777777" w:rsidR="006D2C00" w:rsidRPr="006D2C00" w:rsidRDefault="006D2C00" w:rsidP="008C0B37">
            <w:pPr>
              <w:jc w:val="right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Writing Introduction</w:t>
            </w:r>
          </w:p>
        </w:tc>
        <w:tc>
          <w:tcPr>
            <w:tcW w:w="2908" w:type="dxa"/>
          </w:tcPr>
          <w:p w14:paraId="67671EF4" w14:textId="77777777" w:rsidR="006D2C00" w:rsidRPr="006D2C00" w:rsidRDefault="006D2C00" w:rsidP="008C0B37">
            <w:pPr>
              <w:jc w:val="center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6D2C00" w:rsidRPr="006D2C00" w14:paraId="70758090" w14:textId="77777777" w:rsidTr="00236F5F">
        <w:tc>
          <w:tcPr>
            <w:tcW w:w="840" w:type="dxa"/>
          </w:tcPr>
          <w:p w14:paraId="0583A981" w14:textId="77777777" w:rsidR="006D2C00" w:rsidRPr="006D2C00" w:rsidRDefault="006D2C00" w:rsidP="006D2C00">
            <w:pPr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Obj. 2</w:t>
            </w:r>
          </w:p>
        </w:tc>
        <w:tc>
          <w:tcPr>
            <w:tcW w:w="6907" w:type="dxa"/>
          </w:tcPr>
          <w:p w14:paraId="270A78BB" w14:textId="77777777" w:rsidR="006D2C00" w:rsidRPr="006D2C00" w:rsidRDefault="006D2C00" w:rsidP="008C0B37">
            <w:pPr>
              <w:jc w:val="right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Writing literature review</w:t>
            </w:r>
          </w:p>
        </w:tc>
        <w:tc>
          <w:tcPr>
            <w:tcW w:w="2908" w:type="dxa"/>
          </w:tcPr>
          <w:p w14:paraId="57C6609E" w14:textId="77777777" w:rsidR="006D2C00" w:rsidRPr="006D2C00" w:rsidRDefault="006D2C00" w:rsidP="008C0B37">
            <w:pPr>
              <w:jc w:val="right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6D2C00" w:rsidRPr="006D2C00" w14:paraId="2B337D39" w14:textId="77777777" w:rsidTr="00236F5F">
        <w:tc>
          <w:tcPr>
            <w:tcW w:w="840" w:type="dxa"/>
          </w:tcPr>
          <w:p w14:paraId="66D1F51E" w14:textId="77777777" w:rsidR="006D2C00" w:rsidRPr="006D2C00" w:rsidRDefault="006D2C00" w:rsidP="006D2C00">
            <w:pPr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Obj. 3</w:t>
            </w:r>
          </w:p>
        </w:tc>
        <w:tc>
          <w:tcPr>
            <w:tcW w:w="6907" w:type="dxa"/>
          </w:tcPr>
          <w:p w14:paraId="1FB573D1" w14:textId="77777777" w:rsidR="006D2C00" w:rsidRPr="006D2C00" w:rsidRDefault="006D2C00" w:rsidP="008C0B37">
            <w:pPr>
              <w:jc w:val="right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Writing Problems and objectives Statements</w:t>
            </w:r>
            <w:bookmarkStart w:id="0" w:name="_GoBack"/>
            <w:bookmarkEnd w:id="0"/>
          </w:p>
        </w:tc>
        <w:tc>
          <w:tcPr>
            <w:tcW w:w="2908" w:type="dxa"/>
          </w:tcPr>
          <w:p w14:paraId="0F28CC54" w14:textId="77777777" w:rsidR="006D2C00" w:rsidRPr="006D2C00" w:rsidRDefault="006D2C00" w:rsidP="008C0B37">
            <w:pPr>
              <w:jc w:val="right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6D2C00" w:rsidRPr="006D2C00" w14:paraId="28DB7153" w14:textId="77777777" w:rsidTr="00236F5F">
        <w:tc>
          <w:tcPr>
            <w:tcW w:w="840" w:type="dxa"/>
          </w:tcPr>
          <w:p w14:paraId="7157AADA" w14:textId="77777777" w:rsidR="006D2C00" w:rsidRPr="006D2C00" w:rsidRDefault="006D2C00" w:rsidP="006D2C00">
            <w:pPr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Obj. 4</w:t>
            </w:r>
          </w:p>
        </w:tc>
        <w:tc>
          <w:tcPr>
            <w:tcW w:w="6907" w:type="dxa"/>
          </w:tcPr>
          <w:p w14:paraId="4B426169" w14:textId="77777777" w:rsidR="006D2C00" w:rsidRPr="006D2C00" w:rsidRDefault="006D2C00" w:rsidP="008C0B37">
            <w:pPr>
              <w:jc w:val="right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Writing Methodology</w:t>
            </w:r>
          </w:p>
        </w:tc>
        <w:tc>
          <w:tcPr>
            <w:tcW w:w="2908" w:type="dxa"/>
          </w:tcPr>
          <w:p w14:paraId="4C9FC87E" w14:textId="77777777" w:rsidR="006D2C00" w:rsidRPr="006D2C00" w:rsidRDefault="006D2C00" w:rsidP="008C0B37">
            <w:pPr>
              <w:jc w:val="right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6D2C00" w:rsidRPr="006D2C00" w14:paraId="779EC166" w14:textId="77777777" w:rsidTr="00236F5F">
        <w:tc>
          <w:tcPr>
            <w:tcW w:w="840" w:type="dxa"/>
          </w:tcPr>
          <w:p w14:paraId="0597580B" w14:textId="77777777" w:rsidR="006D2C00" w:rsidRPr="006D2C00" w:rsidRDefault="006D2C00" w:rsidP="006D2C00">
            <w:pPr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Obj. 5</w:t>
            </w:r>
          </w:p>
        </w:tc>
        <w:tc>
          <w:tcPr>
            <w:tcW w:w="6907" w:type="dxa"/>
          </w:tcPr>
          <w:p w14:paraId="1A195E23" w14:textId="77777777" w:rsidR="006D2C00" w:rsidRPr="006D2C00" w:rsidRDefault="006D2C00" w:rsidP="008C0B37">
            <w:pPr>
              <w:jc w:val="right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  <w:t>Writing Expecting results and Thesis Structure</w:t>
            </w:r>
          </w:p>
        </w:tc>
        <w:tc>
          <w:tcPr>
            <w:tcW w:w="2908" w:type="dxa"/>
          </w:tcPr>
          <w:p w14:paraId="5A3D2AC6" w14:textId="77777777" w:rsidR="006D2C00" w:rsidRPr="006D2C00" w:rsidRDefault="006D2C00" w:rsidP="008C0B37">
            <w:pPr>
              <w:jc w:val="right"/>
              <w:rPr>
                <w:rFonts w:ascii="Sakkal Majalla" w:eastAsia="Arial MT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</w:tbl>
    <w:p w14:paraId="4295AEEB" w14:textId="644E7421" w:rsidR="006D2C00" w:rsidRDefault="006D2C00" w:rsidP="006D2C00">
      <w:pPr>
        <w:pStyle w:val="af1"/>
        <w:spacing w:before="96" w:line="254" w:lineRule="auto"/>
        <w:ind w:right="822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Comments:</w:t>
      </w:r>
    </w:p>
    <w:p w14:paraId="0B0AF9CB" w14:textId="3F1D8709" w:rsidR="006D2C00" w:rsidRDefault="006D2C00" w:rsidP="006D2C00">
      <w:pPr>
        <w:pStyle w:val="af1"/>
        <w:spacing w:before="96" w:line="254" w:lineRule="auto"/>
        <w:ind w:right="822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</w:p>
    <w:p w14:paraId="6AD23723" w14:textId="77777777" w:rsidR="006D2C00" w:rsidRPr="006D2C00" w:rsidRDefault="006D2C00" w:rsidP="006D2C00">
      <w:pPr>
        <w:pStyle w:val="af1"/>
        <w:spacing w:before="96" w:line="254" w:lineRule="auto"/>
        <w:ind w:right="822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</w:p>
    <w:tbl>
      <w:tblPr>
        <w:tblpPr w:leftFromText="180" w:rightFromText="180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223"/>
        <w:gridCol w:w="3299"/>
        <w:gridCol w:w="270"/>
        <w:gridCol w:w="3349"/>
      </w:tblGrid>
      <w:tr w:rsidR="006D2C00" w:rsidRPr="006D2C00" w14:paraId="63DCA617" w14:textId="77777777" w:rsidTr="006D2C00">
        <w:trPr>
          <w:trHeight w:val="729"/>
        </w:trPr>
        <w:tc>
          <w:tcPr>
            <w:tcW w:w="3262" w:type="dxa"/>
            <w:tcBorders>
              <w:bottom w:val="single" w:sz="8" w:space="0" w:color="000000"/>
            </w:tcBorders>
          </w:tcPr>
          <w:p w14:paraId="679C41FB" w14:textId="17F37CFB" w:rsidR="006D2C00" w:rsidRPr="006D2C00" w:rsidRDefault="006D2C00" w:rsidP="006D2C00">
            <w:pPr>
              <w:pStyle w:val="TableParagrap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3" w:type="dxa"/>
          </w:tcPr>
          <w:p w14:paraId="709C39B5" w14:textId="77777777" w:rsidR="006D2C00" w:rsidRPr="006D2C00" w:rsidRDefault="006D2C00" w:rsidP="006D2C00">
            <w:pPr>
              <w:pStyle w:val="TableParagrap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3299" w:type="dxa"/>
            <w:tcBorders>
              <w:bottom w:val="single" w:sz="8" w:space="0" w:color="000000"/>
            </w:tcBorders>
          </w:tcPr>
          <w:p w14:paraId="345EDACD" w14:textId="77777777" w:rsidR="006D2C00" w:rsidRPr="006D2C00" w:rsidRDefault="006D2C00" w:rsidP="006D2C00">
            <w:pPr>
              <w:pStyle w:val="TableParagrap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70" w:type="dxa"/>
          </w:tcPr>
          <w:p w14:paraId="35FCC2AA" w14:textId="77777777" w:rsidR="006D2C00" w:rsidRPr="006D2C00" w:rsidRDefault="006D2C00" w:rsidP="006D2C00">
            <w:pPr>
              <w:pStyle w:val="TableParagrap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3349" w:type="dxa"/>
          </w:tcPr>
          <w:p w14:paraId="3CC4C594" w14:textId="77777777" w:rsidR="006D2C00" w:rsidRPr="006D2C00" w:rsidRDefault="006D2C00" w:rsidP="006D2C00">
            <w:pPr>
              <w:pStyle w:val="TableParagrap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hAnsi="Sakkal Majalla" w:cs="Sakkal Majalla"/>
                <w:noProof/>
                <w:color w:val="4A442A" w:themeColor="background2" w:themeShade="4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5CA985" wp14:editId="5ADFF17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453506</wp:posOffset>
                      </wp:positionV>
                      <wp:extent cx="2063262" cy="0"/>
                      <wp:effectExtent l="0" t="0" r="323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32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7C19E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35.7pt" to="166.3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" strokecolor="black [3040]"/>
                  </w:pict>
                </mc:Fallback>
              </mc:AlternateContent>
            </w:r>
          </w:p>
        </w:tc>
      </w:tr>
      <w:tr w:rsidR="006D2C00" w:rsidRPr="006D2C00" w14:paraId="7F7CDB20" w14:textId="77777777" w:rsidTr="006D2C00">
        <w:trPr>
          <w:trHeight w:val="666"/>
        </w:trPr>
        <w:tc>
          <w:tcPr>
            <w:tcW w:w="3262" w:type="dxa"/>
            <w:tcBorders>
              <w:top w:val="single" w:sz="8" w:space="0" w:color="000000"/>
            </w:tcBorders>
          </w:tcPr>
          <w:p w14:paraId="22DCACB4" w14:textId="77777777" w:rsidR="006D2C00" w:rsidRPr="006D2C00" w:rsidRDefault="006D2C00" w:rsidP="006D2C00">
            <w:pPr>
              <w:pStyle w:val="TableParagraph"/>
              <w:spacing w:before="64"/>
              <w:ind w:left="53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 xml:space="preserve">   Signature of Student</w:t>
            </w:r>
          </w:p>
        </w:tc>
        <w:tc>
          <w:tcPr>
            <w:tcW w:w="223" w:type="dxa"/>
          </w:tcPr>
          <w:p w14:paraId="06DA41E5" w14:textId="77777777" w:rsidR="006D2C00" w:rsidRPr="006D2C00" w:rsidRDefault="006D2C00" w:rsidP="006D2C00">
            <w:pPr>
              <w:pStyle w:val="TableParagrap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8" w:space="0" w:color="000000"/>
            </w:tcBorders>
          </w:tcPr>
          <w:p w14:paraId="7E1EB31F" w14:textId="77777777" w:rsidR="006D2C00" w:rsidRPr="006D2C00" w:rsidRDefault="006D2C00" w:rsidP="006D2C00">
            <w:pPr>
              <w:pStyle w:val="TableParagraph"/>
              <w:spacing w:before="50"/>
              <w:ind w:left="78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 xml:space="preserve">   Signature of Student's Academic Advisor</w:t>
            </w:r>
          </w:p>
        </w:tc>
        <w:tc>
          <w:tcPr>
            <w:tcW w:w="270" w:type="dxa"/>
          </w:tcPr>
          <w:p w14:paraId="7ACAB0A8" w14:textId="77777777" w:rsidR="006D2C00" w:rsidRPr="006D2C00" w:rsidRDefault="006D2C00" w:rsidP="006D2C00">
            <w:pPr>
              <w:pStyle w:val="TableParagrap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3349" w:type="dxa"/>
          </w:tcPr>
          <w:p w14:paraId="4CE81BBC" w14:textId="77777777" w:rsidR="006D2C00" w:rsidRPr="006D2C00" w:rsidRDefault="006D2C00" w:rsidP="006D2C00">
            <w:pPr>
              <w:pStyle w:val="TableParagraph"/>
              <w:spacing w:before="37" w:line="254" w:lineRule="auto"/>
              <w:ind w:left="4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 xml:space="preserve">   Signature of Head of the Department</w:t>
            </w:r>
          </w:p>
        </w:tc>
      </w:tr>
      <w:tr w:rsidR="006D2C00" w:rsidRPr="006D2C00" w14:paraId="326953F6" w14:textId="77777777" w:rsidTr="006D2C00">
        <w:trPr>
          <w:trHeight w:val="478"/>
        </w:trPr>
        <w:tc>
          <w:tcPr>
            <w:tcW w:w="3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F670A" w14:textId="77777777" w:rsidR="006D2C00" w:rsidRPr="006D2C00" w:rsidRDefault="006D2C00" w:rsidP="006D2C00">
            <w:pPr>
              <w:pStyle w:val="TableParagrap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23" w:type="dxa"/>
            <w:tcBorders>
              <w:left w:val="single" w:sz="8" w:space="0" w:color="000000"/>
              <w:right w:val="single" w:sz="8" w:space="0" w:color="000000"/>
            </w:tcBorders>
          </w:tcPr>
          <w:p w14:paraId="4250D3C2" w14:textId="77777777" w:rsidR="006D2C00" w:rsidRPr="006D2C00" w:rsidRDefault="006D2C00" w:rsidP="006D2C00">
            <w:pPr>
              <w:pStyle w:val="TableParagrap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3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88D53" w14:textId="77777777" w:rsidR="006D2C00" w:rsidRPr="006D2C00" w:rsidRDefault="006D2C00" w:rsidP="006D2C00">
            <w:pPr>
              <w:pStyle w:val="TableParagrap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8" w:space="0" w:color="000000"/>
              <w:right w:val="single" w:sz="8" w:space="0" w:color="000000"/>
            </w:tcBorders>
          </w:tcPr>
          <w:p w14:paraId="5BB26671" w14:textId="77777777" w:rsidR="006D2C00" w:rsidRPr="006D2C00" w:rsidRDefault="006D2C00" w:rsidP="006D2C00">
            <w:pPr>
              <w:pStyle w:val="TableParagrap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33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0ED37" w14:textId="77777777" w:rsidR="006D2C00" w:rsidRPr="006D2C00" w:rsidRDefault="006D2C00" w:rsidP="006D2C00">
            <w:pPr>
              <w:pStyle w:val="TableParagrap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</w:tr>
      <w:tr w:rsidR="006D2C00" w:rsidRPr="006D2C00" w14:paraId="41E17545" w14:textId="77777777" w:rsidTr="006D2C00">
        <w:trPr>
          <w:trHeight w:val="420"/>
        </w:trPr>
        <w:tc>
          <w:tcPr>
            <w:tcW w:w="3262" w:type="dxa"/>
            <w:tcBorders>
              <w:top w:val="single" w:sz="8" w:space="0" w:color="000000"/>
            </w:tcBorders>
          </w:tcPr>
          <w:p w14:paraId="0DC6DD4F" w14:textId="77777777" w:rsidR="006D2C00" w:rsidRPr="006D2C00" w:rsidRDefault="006D2C00" w:rsidP="006D2C00">
            <w:pPr>
              <w:pStyle w:val="TableParagraph"/>
              <w:spacing w:before="9"/>
              <w:ind w:left="4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Date</w:t>
            </w:r>
          </w:p>
        </w:tc>
        <w:tc>
          <w:tcPr>
            <w:tcW w:w="223" w:type="dxa"/>
          </w:tcPr>
          <w:p w14:paraId="2124EA7B" w14:textId="77777777" w:rsidR="006D2C00" w:rsidRPr="006D2C00" w:rsidRDefault="006D2C00" w:rsidP="006D2C00">
            <w:pPr>
              <w:pStyle w:val="TableParagrap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3299" w:type="dxa"/>
            <w:tcBorders>
              <w:top w:val="single" w:sz="8" w:space="0" w:color="000000"/>
            </w:tcBorders>
          </w:tcPr>
          <w:p w14:paraId="20442ECD" w14:textId="77777777" w:rsidR="006D2C00" w:rsidRPr="006D2C00" w:rsidRDefault="006D2C00" w:rsidP="006D2C00">
            <w:pPr>
              <w:pStyle w:val="TableParagraph"/>
              <w:spacing w:before="9"/>
              <w:ind w:left="87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Date</w:t>
            </w:r>
          </w:p>
        </w:tc>
        <w:tc>
          <w:tcPr>
            <w:tcW w:w="270" w:type="dxa"/>
          </w:tcPr>
          <w:p w14:paraId="72C43833" w14:textId="77777777" w:rsidR="006D2C00" w:rsidRPr="006D2C00" w:rsidRDefault="006D2C00" w:rsidP="006D2C00">
            <w:pPr>
              <w:pStyle w:val="TableParagraph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8" w:space="0" w:color="000000"/>
            </w:tcBorders>
          </w:tcPr>
          <w:p w14:paraId="6CACF289" w14:textId="77777777" w:rsidR="006D2C00" w:rsidRPr="006D2C00" w:rsidRDefault="006D2C00" w:rsidP="006D2C00">
            <w:pPr>
              <w:pStyle w:val="TableParagraph"/>
              <w:spacing w:line="214" w:lineRule="exact"/>
              <w:ind w:left="52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</w:pPr>
            <w:r w:rsidRPr="006D2C00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Date</w:t>
            </w:r>
          </w:p>
        </w:tc>
      </w:tr>
    </w:tbl>
    <w:p w14:paraId="0105220D" w14:textId="665ABCA5" w:rsidR="00415F8B" w:rsidRPr="006D2C00" w:rsidRDefault="00415F8B" w:rsidP="006D2C00"/>
    <w:sectPr w:rsidR="00415F8B" w:rsidRPr="006D2C00" w:rsidSect="00AF64A9">
      <w:headerReference w:type="default" r:id="rId8"/>
      <w:footerReference w:type="default" r:id="rId9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17CA1" w14:textId="77777777" w:rsidR="0068104B" w:rsidRDefault="0068104B" w:rsidP="008C08A6">
      <w:pPr>
        <w:spacing w:after="0" w:line="240" w:lineRule="auto"/>
      </w:pPr>
      <w:r>
        <w:separator/>
      </w:r>
    </w:p>
  </w:endnote>
  <w:endnote w:type="continuationSeparator" w:id="0">
    <w:p w14:paraId="5FF51CE9" w14:textId="77777777" w:rsidR="0068104B" w:rsidRDefault="0068104B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C2D86" w14:textId="06D588DE" w:rsidR="00311E28" w:rsidRDefault="00142BEA">
    <w:pPr>
      <w:pStyle w:val="a4"/>
      <w:rPr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1C4313" wp14:editId="48F05389">
              <wp:simplePos x="0" y="0"/>
              <wp:positionH relativeFrom="page">
                <wp:align>right</wp:align>
              </wp:positionH>
              <wp:positionV relativeFrom="paragraph">
                <wp:posOffset>-286385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B72FC" w14:textId="77777777" w:rsidR="00311E28" w:rsidRDefault="00311E28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C431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547.75pt;margin-top:-22.55pt;width:598.95pt;height:5.5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Jncf&#10;MuAAAAAJAQAADwAAAAAAAAAAAAAAAABKBQAAZHJzL2Rvd25yZXYueG1sUEsFBgAAAAAEAAQA8wAA&#10;AFcGAAAAAA==&#10;" fillcolor="#c4bc96 [2414]" stroked="f">
              <v:fill opacity=".75" color2="#9c8b4e" rotate="t" angle="90" focus="50%" type="gradient"/>
              <v:textbox>
                <w:txbxContent>
                  <w:p w14:paraId="430B72FC" w14:textId="77777777" w:rsidR="00311E28" w:rsidRDefault="00311E28" w:rsidP="00D44B4B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AF37C" w14:textId="77777777" w:rsidR="0068104B" w:rsidRDefault="0068104B" w:rsidP="008C08A6">
      <w:pPr>
        <w:spacing w:after="0" w:line="240" w:lineRule="auto"/>
      </w:pPr>
      <w:r>
        <w:separator/>
      </w:r>
    </w:p>
  </w:footnote>
  <w:footnote w:type="continuationSeparator" w:id="0">
    <w:p w14:paraId="1BB79B56" w14:textId="77777777" w:rsidR="0068104B" w:rsidRDefault="0068104B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7414A" w14:textId="77777777" w:rsidR="00311E28" w:rsidRDefault="0023139C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97E8CEB" wp14:editId="52D731F0">
          <wp:simplePos x="0" y="0"/>
          <wp:positionH relativeFrom="page">
            <wp:posOffset>-38100</wp:posOffset>
          </wp:positionH>
          <wp:positionV relativeFrom="paragraph">
            <wp:posOffset>-431165</wp:posOffset>
          </wp:positionV>
          <wp:extent cx="7597140" cy="1839595"/>
          <wp:effectExtent l="0" t="0" r="3810" b="825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83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2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  <w:rPr>
        <w:rFonts w:cs="Times New Roman"/>
      </w:rPr>
    </w:lvl>
  </w:abstractNum>
  <w:abstractNum w:abstractNumId="23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0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6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38"/>
  </w:num>
  <w:num w:numId="3">
    <w:abstractNumId w:val="5"/>
  </w:num>
  <w:num w:numId="4">
    <w:abstractNumId w:val="35"/>
  </w:num>
  <w:num w:numId="5">
    <w:abstractNumId w:val="15"/>
  </w:num>
  <w:num w:numId="6">
    <w:abstractNumId w:val="27"/>
  </w:num>
  <w:num w:numId="7">
    <w:abstractNumId w:val="11"/>
  </w:num>
  <w:num w:numId="8">
    <w:abstractNumId w:val="33"/>
  </w:num>
  <w:num w:numId="9">
    <w:abstractNumId w:val="31"/>
  </w:num>
  <w:num w:numId="10">
    <w:abstractNumId w:val="23"/>
  </w:num>
  <w:num w:numId="11">
    <w:abstractNumId w:val="28"/>
  </w:num>
  <w:num w:numId="12">
    <w:abstractNumId w:val="21"/>
  </w:num>
  <w:num w:numId="13">
    <w:abstractNumId w:val="1"/>
  </w:num>
  <w:num w:numId="14">
    <w:abstractNumId w:val="13"/>
  </w:num>
  <w:num w:numId="15">
    <w:abstractNumId w:val="16"/>
  </w:num>
  <w:num w:numId="16">
    <w:abstractNumId w:val="41"/>
  </w:num>
  <w:num w:numId="17">
    <w:abstractNumId w:val="32"/>
  </w:num>
  <w:num w:numId="18">
    <w:abstractNumId w:val="6"/>
  </w:num>
  <w:num w:numId="19">
    <w:abstractNumId w:val="37"/>
  </w:num>
  <w:num w:numId="20">
    <w:abstractNumId w:val="42"/>
  </w:num>
  <w:num w:numId="21">
    <w:abstractNumId w:val="40"/>
  </w:num>
  <w:num w:numId="22">
    <w:abstractNumId w:val="8"/>
  </w:num>
  <w:num w:numId="23">
    <w:abstractNumId w:val="2"/>
  </w:num>
  <w:num w:numId="24">
    <w:abstractNumId w:val="19"/>
  </w:num>
  <w:num w:numId="25">
    <w:abstractNumId w:val="26"/>
  </w:num>
  <w:num w:numId="26">
    <w:abstractNumId w:val="20"/>
  </w:num>
  <w:num w:numId="27">
    <w:abstractNumId w:val="0"/>
  </w:num>
  <w:num w:numId="28">
    <w:abstractNumId w:val="30"/>
  </w:num>
  <w:num w:numId="29">
    <w:abstractNumId w:val="24"/>
  </w:num>
  <w:num w:numId="30">
    <w:abstractNumId w:val="25"/>
  </w:num>
  <w:num w:numId="31">
    <w:abstractNumId w:val="9"/>
  </w:num>
  <w:num w:numId="32">
    <w:abstractNumId w:val="34"/>
  </w:num>
  <w:num w:numId="33">
    <w:abstractNumId w:val="22"/>
  </w:num>
  <w:num w:numId="34">
    <w:abstractNumId w:val="4"/>
  </w:num>
  <w:num w:numId="35">
    <w:abstractNumId w:val="3"/>
  </w:num>
  <w:num w:numId="36">
    <w:abstractNumId w:val="14"/>
  </w:num>
  <w:num w:numId="37">
    <w:abstractNumId w:val="12"/>
  </w:num>
  <w:num w:numId="38">
    <w:abstractNumId w:val="29"/>
  </w:num>
  <w:num w:numId="39">
    <w:abstractNumId w:val="36"/>
  </w:num>
  <w:num w:numId="40">
    <w:abstractNumId w:val="10"/>
  </w:num>
  <w:num w:numId="41">
    <w:abstractNumId w:val="43"/>
  </w:num>
  <w:num w:numId="42">
    <w:abstractNumId w:val="39"/>
  </w:num>
  <w:num w:numId="43">
    <w:abstractNumId w:val="18"/>
  </w:num>
  <w:num w:numId="4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25D7A"/>
    <w:rsid w:val="00027320"/>
    <w:rsid w:val="0005265D"/>
    <w:rsid w:val="00052ED3"/>
    <w:rsid w:val="00060152"/>
    <w:rsid w:val="0006533C"/>
    <w:rsid w:val="00066FD0"/>
    <w:rsid w:val="00072D72"/>
    <w:rsid w:val="00075095"/>
    <w:rsid w:val="00077ECD"/>
    <w:rsid w:val="000972F6"/>
    <w:rsid w:val="000A5385"/>
    <w:rsid w:val="000B70CC"/>
    <w:rsid w:val="000C3788"/>
    <w:rsid w:val="000D175E"/>
    <w:rsid w:val="000D5199"/>
    <w:rsid w:val="000E1C16"/>
    <w:rsid w:val="000F25AE"/>
    <w:rsid w:val="001019DD"/>
    <w:rsid w:val="00101B4C"/>
    <w:rsid w:val="00112155"/>
    <w:rsid w:val="00121DEA"/>
    <w:rsid w:val="00122A75"/>
    <w:rsid w:val="00125A44"/>
    <w:rsid w:val="00127B15"/>
    <w:rsid w:val="00133001"/>
    <w:rsid w:val="0014034A"/>
    <w:rsid w:val="00141FF4"/>
    <w:rsid w:val="00142BEA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C73DC"/>
    <w:rsid w:val="001D2B71"/>
    <w:rsid w:val="001D2CE6"/>
    <w:rsid w:val="001D63EB"/>
    <w:rsid w:val="001E0FB6"/>
    <w:rsid w:val="001E5379"/>
    <w:rsid w:val="001F4467"/>
    <w:rsid w:val="001F6B89"/>
    <w:rsid w:val="0020369C"/>
    <w:rsid w:val="00206B0D"/>
    <w:rsid w:val="0021438C"/>
    <w:rsid w:val="00222AEA"/>
    <w:rsid w:val="00223207"/>
    <w:rsid w:val="00224B98"/>
    <w:rsid w:val="002264C7"/>
    <w:rsid w:val="0023139C"/>
    <w:rsid w:val="00233077"/>
    <w:rsid w:val="0023673F"/>
    <w:rsid w:val="002417E9"/>
    <w:rsid w:val="00261025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3497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1E28"/>
    <w:rsid w:val="00323145"/>
    <w:rsid w:val="0033184B"/>
    <w:rsid w:val="00335CB2"/>
    <w:rsid w:val="0034007D"/>
    <w:rsid w:val="0034094D"/>
    <w:rsid w:val="0034564C"/>
    <w:rsid w:val="00351C06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69C3"/>
    <w:rsid w:val="003C36F1"/>
    <w:rsid w:val="003C3F51"/>
    <w:rsid w:val="003C7BCE"/>
    <w:rsid w:val="003D1F74"/>
    <w:rsid w:val="003D742E"/>
    <w:rsid w:val="003E0C1C"/>
    <w:rsid w:val="003E3885"/>
    <w:rsid w:val="003F3753"/>
    <w:rsid w:val="00405F7E"/>
    <w:rsid w:val="004144FE"/>
    <w:rsid w:val="00415EB6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094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C3646"/>
    <w:rsid w:val="004D6AA7"/>
    <w:rsid w:val="004F1C31"/>
    <w:rsid w:val="004F763F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4A9E"/>
    <w:rsid w:val="005C52B5"/>
    <w:rsid w:val="005D66FA"/>
    <w:rsid w:val="005E06C0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382E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104B"/>
    <w:rsid w:val="00686E7D"/>
    <w:rsid w:val="006B013A"/>
    <w:rsid w:val="006B2463"/>
    <w:rsid w:val="006B459D"/>
    <w:rsid w:val="006B5DF7"/>
    <w:rsid w:val="006C14AC"/>
    <w:rsid w:val="006C1D9D"/>
    <w:rsid w:val="006C6593"/>
    <w:rsid w:val="006D2C00"/>
    <w:rsid w:val="006E233E"/>
    <w:rsid w:val="006F2676"/>
    <w:rsid w:val="00714FF8"/>
    <w:rsid w:val="00733062"/>
    <w:rsid w:val="00733198"/>
    <w:rsid w:val="00733333"/>
    <w:rsid w:val="007363C3"/>
    <w:rsid w:val="007403D6"/>
    <w:rsid w:val="0074459A"/>
    <w:rsid w:val="00755EE1"/>
    <w:rsid w:val="007626DD"/>
    <w:rsid w:val="00762876"/>
    <w:rsid w:val="007844C3"/>
    <w:rsid w:val="00787582"/>
    <w:rsid w:val="00792FBB"/>
    <w:rsid w:val="007958C1"/>
    <w:rsid w:val="007B0B21"/>
    <w:rsid w:val="007C101D"/>
    <w:rsid w:val="007D2029"/>
    <w:rsid w:val="007D28A1"/>
    <w:rsid w:val="007E342B"/>
    <w:rsid w:val="007E6DA4"/>
    <w:rsid w:val="008077ED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6099F"/>
    <w:rsid w:val="00870D6B"/>
    <w:rsid w:val="008815F4"/>
    <w:rsid w:val="00882AEF"/>
    <w:rsid w:val="008856A0"/>
    <w:rsid w:val="00896907"/>
    <w:rsid w:val="008A2C60"/>
    <w:rsid w:val="008A3686"/>
    <w:rsid w:val="008A4453"/>
    <w:rsid w:val="008B0CF3"/>
    <w:rsid w:val="008B532E"/>
    <w:rsid w:val="008B71B6"/>
    <w:rsid w:val="008C08A6"/>
    <w:rsid w:val="008C0B37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07BF7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4B40"/>
    <w:rsid w:val="00975AE9"/>
    <w:rsid w:val="00975E0A"/>
    <w:rsid w:val="00981D6A"/>
    <w:rsid w:val="00987CAD"/>
    <w:rsid w:val="0099754F"/>
    <w:rsid w:val="009A304B"/>
    <w:rsid w:val="009B61E7"/>
    <w:rsid w:val="009B6496"/>
    <w:rsid w:val="009D0F97"/>
    <w:rsid w:val="009D2857"/>
    <w:rsid w:val="009D28F5"/>
    <w:rsid w:val="009E2DAC"/>
    <w:rsid w:val="00A206AE"/>
    <w:rsid w:val="00A22831"/>
    <w:rsid w:val="00A33613"/>
    <w:rsid w:val="00A338ED"/>
    <w:rsid w:val="00A41C92"/>
    <w:rsid w:val="00A41DD6"/>
    <w:rsid w:val="00A5529D"/>
    <w:rsid w:val="00A5799B"/>
    <w:rsid w:val="00A61441"/>
    <w:rsid w:val="00A628C1"/>
    <w:rsid w:val="00A65D2E"/>
    <w:rsid w:val="00A816F5"/>
    <w:rsid w:val="00A8217E"/>
    <w:rsid w:val="00A90C8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C6519"/>
    <w:rsid w:val="00AD139D"/>
    <w:rsid w:val="00AD7030"/>
    <w:rsid w:val="00AD794A"/>
    <w:rsid w:val="00AE4FFC"/>
    <w:rsid w:val="00AE688A"/>
    <w:rsid w:val="00AE6BCA"/>
    <w:rsid w:val="00AF4315"/>
    <w:rsid w:val="00AF48AA"/>
    <w:rsid w:val="00AF64A9"/>
    <w:rsid w:val="00B01812"/>
    <w:rsid w:val="00B03F16"/>
    <w:rsid w:val="00B059EB"/>
    <w:rsid w:val="00B05CA8"/>
    <w:rsid w:val="00B10733"/>
    <w:rsid w:val="00B15BEA"/>
    <w:rsid w:val="00B21531"/>
    <w:rsid w:val="00B2165F"/>
    <w:rsid w:val="00B243D5"/>
    <w:rsid w:val="00B34874"/>
    <w:rsid w:val="00B37A03"/>
    <w:rsid w:val="00B429BF"/>
    <w:rsid w:val="00B50BC9"/>
    <w:rsid w:val="00B54914"/>
    <w:rsid w:val="00B57392"/>
    <w:rsid w:val="00B716A2"/>
    <w:rsid w:val="00B7597A"/>
    <w:rsid w:val="00B80F99"/>
    <w:rsid w:val="00B83AA5"/>
    <w:rsid w:val="00B8752D"/>
    <w:rsid w:val="00B8757E"/>
    <w:rsid w:val="00B96DF2"/>
    <w:rsid w:val="00BA0677"/>
    <w:rsid w:val="00BB37A2"/>
    <w:rsid w:val="00BC4E2C"/>
    <w:rsid w:val="00BD6FB1"/>
    <w:rsid w:val="00BE07B7"/>
    <w:rsid w:val="00BE4493"/>
    <w:rsid w:val="00BE5039"/>
    <w:rsid w:val="00BE677E"/>
    <w:rsid w:val="00BF362F"/>
    <w:rsid w:val="00BF555B"/>
    <w:rsid w:val="00BF6B8B"/>
    <w:rsid w:val="00C00214"/>
    <w:rsid w:val="00C006EB"/>
    <w:rsid w:val="00C02B42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44E5"/>
    <w:rsid w:val="00CE51C0"/>
    <w:rsid w:val="00CF2A25"/>
    <w:rsid w:val="00CF56DF"/>
    <w:rsid w:val="00D014C7"/>
    <w:rsid w:val="00D04864"/>
    <w:rsid w:val="00D10303"/>
    <w:rsid w:val="00D22963"/>
    <w:rsid w:val="00D30F29"/>
    <w:rsid w:val="00D33264"/>
    <w:rsid w:val="00D44B4B"/>
    <w:rsid w:val="00D51673"/>
    <w:rsid w:val="00D6145C"/>
    <w:rsid w:val="00D77A2B"/>
    <w:rsid w:val="00D87A36"/>
    <w:rsid w:val="00D946D7"/>
    <w:rsid w:val="00DA087D"/>
    <w:rsid w:val="00DA2F8E"/>
    <w:rsid w:val="00DB09D2"/>
    <w:rsid w:val="00DC018C"/>
    <w:rsid w:val="00DD6E61"/>
    <w:rsid w:val="00DE3028"/>
    <w:rsid w:val="00DF3600"/>
    <w:rsid w:val="00E014A6"/>
    <w:rsid w:val="00E06425"/>
    <w:rsid w:val="00E12558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67602"/>
    <w:rsid w:val="00E754FF"/>
    <w:rsid w:val="00E756BE"/>
    <w:rsid w:val="00E8450A"/>
    <w:rsid w:val="00E94DD7"/>
    <w:rsid w:val="00EA1370"/>
    <w:rsid w:val="00EC40A6"/>
    <w:rsid w:val="00EC6431"/>
    <w:rsid w:val="00ED24CA"/>
    <w:rsid w:val="00ED7F1F"/>
    <w:rsid w:val="00EE0294"/>
    <w:rsid w:val="00EE2954"/>
    <w:rsid w:val="00EE49E8"/>
    <w:rsid w:val="00EE69D5"/>
    <w:rsid w:val="00EF031F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76577"/>
    <w:rsid w:val="00F81C49"/>
    <w:rsid w:val="00F83434"/>
    <w:rsid w:val="00F865C5"/>
    <w:rsid w:val="00FB5BFC"/>
    <w:rsid w:val="00FB7ADC"/>
    <w:rsid w:val="00FC6408"/>
    <w:rsid w:val="00FD1552"/>
    <w:rsid w:val="00FD5929"/>
    <w:rsid w:val="07FE1457"/>
    <w:rsid w:val="10C42D52"/>
    <w:rsid w:val="1FD680D9"/>
    <w:rsid w:val="247FAC06"/>
    <w:rsid w:val="4B71CA4C"/>
    <w:rsid w:val="7576C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7829EF"/>
  <w14:defaultImageDpi w14:val="96"/>
  <w15:docId w15:val="{B07B9276-5501-4A86-8CC0-29116743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5B"/>
    <w:pPr>
      <w:bidi/>
    </w:pPr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uiPriority w:val="9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hAnsi="Times New Roman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locked/>
    <w:rsid w:val="00066FD0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7Char">
    <w:name w:val="عنوان 7 Char"/>
    <w:basedOn w:val="a0"/>
    <w:link w:val="7"/>
    <w:uiPriority w:val="9"/>
    <w:locked/>
    <w:rsid w:val="00616FA7"/>
    <w:rPr>
      <w:rFonts w:ascii="Times New Roman" w:hAnsi="Times New Roman" w:cs="Arial"/>
      <w:b/>
      <w:bCs/>
      <w:color w:val="000000"/>
      <w:sz w:val="32"/>
      <w:szCs w:val="32"/>
      <w:lang w:val="x-none" w:eastAsia="zh-CN"/>
    </w:rPr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semiHidden/>
    <w:locked/>
    <w:rsid w:val="006240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240C9"/>
    <w:rPr>
      <w:vertAlign w:val="superscript"/>
    </w:rPr>
  </w:style>
  <w:style w:type="character" w:styleId="ab">
    <w:name w:val="page number"/>
    <w:basedOn w:val="a0"/>
    <w:uiPriority w:val="99"/>
    <w:rsid w:val="006240C9"/>
    <w:rPr>
      <w:rFonts w:cs="Times New Roman"/>
    </w:rPr>
  </w:style>
  <w:style w:type="character" w:styleId="ac">
    <w:name w:val="annotation reference"/>
    <w:basedOn w:val="a0"/>
    <w:uiPriority w:val="99"/>
    <w:rsid w:val="006240C9"/>
    <w:rPr>
      <w:sz w:val="16"/>
    </w:rPr>
  </w:style>
  <w:style w:type="paragraph" w:styleId="ad">
    <w:name w:val="annotation text"/>
    <w:basedOn w:val="a"/>
    <w:link w:val="Char3"/>
    <w:uiPriority w:val="99"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uiPriority w:val="99"/>
    <w:locked/>
    <w:rsid w:val="006240C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rsid w:val="006240C9"/>
    <w:rPr>
      <w:b/>
      <w:bCs/>
    </w:rPr>
  </w:style>
  <w:style w:type="character" w:customStyle="1" w:styleId="Char4">
    <w:name w:val="موضوع تعليق Char"/>
    <w:basedOn w:val="Char3"/>
    <w:link w:val="ae"/>
    <w:uiPriority w:val="99"/>
    <w:locked/>
    <w:rsid w:val="006240C9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rFonts w:cs="Times New Roman"/>
      <w:color w:val="808080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  <w:style w:type="paragraph" w:styleId="af0">
    <w:name w:val="Title"/>
    <w:basedOn w:val="a"/>
    <w:link w:val="Char5"/>
    <w:uiPriority w:val="1"/>
    <w:qFormat/>
    <w:rsid w:val="000B70CC"/>
    <w:pPr>
      <w:widowControl w:val="0"/>
      <w:autoSpaceDE w:val="0"/>
      <w:autoSpaceDN w:val="0"/>
      <w:bidi w:val="0"/>
      <w:spacing w:before="91" w:after="0" w:line="240" w:lineRule="auto"/>
      <w:ind w:left="2499" w:right="2527"/>
      <w:jc w:val="center"/>
    </w:pPr>
    <w:rPr>
      <w:rFonts w:ascii="Arial" w:eastAsia="Arial" w:hAnsi="Arial"/>
      <w:b/>
      <w:bCs/>
      <w:sz w:val="28"/>
      <w:szCs w:val="28"/>
    </w:rPr>
  </w:style>
  <w:style w:type="character" w:customStyle="1" w:styleId="Char5">
    <w:name w:val="العنوان Char"/>
    <w:basedOn w:val="a0"/>
    <w:link w:val="af0"/>
    <w:uiPriority w:val="1"/>
    <w:rsid w:val="000B70CC"/>
    <w:rPr>
      <w:rFonts w:ascii="Arial" w:eastAsia="Arial" w:hAnsi="Arial" w:cs="Arial"/>
      <w:b/>
      <w:bCs/>
      <w:sz w:val="28"/>
      <w:szCs w:val="28"/>
    </w:rPr>
  </w:style>
  <w:style w:type="paragraph" w:styleId="af1">
    <w:name w:val="Body Text"/>
    <w:basedOn w:val="a"/>
    <w:link w:val="Char6"/>
    <w:uiPriority w:val="1"/>
    <w:qFormat/>
    <w:rsid w:val="000B70CC"/>
    <w:pPr>
      <w:widowControl w:val="0"/>
      <w:autoSpaceDE w:val="0"/>
      <w:autoSpaceDN w:val="0"/>
      <w:bidi w:val="0"/>
      <w:spacing w:after="0" w:line="240" w:lineRule="auto"/>
    </w:pPr>
    <w:rPr>
      <w:rFonts w:ascii="Arial MT" w:eastAsia="Arial MT" w:hAnsi="Arial MT" w:cs="Arial MT"/>
      <w:sz w:val="19"/>
      <w:szCs w:val="19"/>
    </w:rPr>
  </w:style>
  <w:style w:type="character" w:customStyle="1" w:styleId="Char6">
    <w:name w:val="نص أساسي Char"/>
    <w:basedOn w:val="a0"/>
    <w:link w:val="af1"/>
    <w:uiPriority w:val="1"/>
    <w:rsid w:val="000B70CC"/>
    <w:rPr>
      <w:rFonts w:ascii="Arial MT" w:eastAsia="Arial MT" w:hAnsi="Arial MT" w:cs="Arial MT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0B70CC"/>
    <w:pPr>
      <w:widowControl w:val="0"/>
      <w:autoSpaceDE w:val="0"/>
      <w:autoSpaceDN w:val="0"/>
      <w:bidi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1E4717AC634981A0F99024417916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66B4EB-CCD9-4157-AF98-DB349AA954E4}"/>
      </w:docPartPr>
      <w:docPartBody>
        <w:p w:rsidR="002E166F" w:rsidRDefault="00F20A1E" w:rsidP="00F20A1E">
          <w:pPr>
            <w:pStyle w:val="211E4717AC634981A0F99024417916AB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33D6FD8228304ACB9CB61E9D3266B1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EDDBACC-E1DB-40A5-91FF-B8AEEF18DAED}"/>
      </w:docPartPr>
      <w:docPartBody>
        <w:p w:rsidR="002E166F" w:rsidRDefault="00F20A1E" w:rsidP="00F20A1E">
          <w:pPr>
            <w:pStyle w:val="33D6FD8228304ACB9CB61E9D3266B12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6154880850734B3CBD4FB47EFF3736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774A43-C832-49D8-9835-08657A771EC7}"/>
      </w:docPartPr>
      <w:docPartBody>
        <w:p w:rsidR="002E166F" w:rsidRDefault="00F20A1E" w:rsidP="00F20A1E">
          <w:pPr>
            <w:pStyle w:val="6154880850734B3CBD4FB47EFF3736CB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1F0CD3152C3E4394B3B7BB688D10B1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793080-9AF7-441D-9848-0BFC05471B03}"/>
      </w:docPartPr>
      <w:docPartBody>
        <w:p w:rsidR="002E166F" w:rsidRDefault="00F20A1E" w:rsidP="00F20A1E">
          <w:pPr>
            <w:pStyle w:val="1F0CD3152C3E4394B3B7BB688D10B17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1B1E6DBBED4B4682A9AE4558AC8FD38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895DBB-6BB0-4D76-A352-A33A810E1BA6}"/>
      </w:docPartPr>
      <w:docPartBody>
        <w:p w:rsidR="002E166F" w:rsidRDefault="00F20A1E" w:rsidP="00F20A1E">
          <w:pPr>
            <w:pStyle w:val="1B1E6DBBED4B4682A9AE4558AC8FD38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40"/>
    <w:rsid w:val="000216FE"/>
    <w:rsid w:val="002E166F"/>
    <w:rsid w:val="007030D4"/>
    <w:rsid w:val="00974B40"/>
    <w:rsid w:val="00D87814"/>
    <w:rsid w:val="00EF7BC8"/>
    <w:rsid w:val="00F2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0A1E"/>
    <w:rPr>
      <w:color w:val="808080"/>
    </w:rPr>
  </w:style>
  <w:style w:type="paragraph" w:customStyle="1" w:styleId="1BBA88E990F4495F87E51D2817D0B98A">
    <w:name w:val="1BBA88E990F4495F87E51D2817D0B98A"/>
    <w:rsid w:val="00974B40"/>
  </w:style>
  <w:style w:type="paragraph" w:customStyle="1" w:styleId="F3B50E6716D441058BBCD6F9FC6AC0DF">
    <w:name w:val="F3B50E6716D441058BBCD6F9FC6AC0DF"/>
    <w:rsid w:val="00974B40"/>
  </w:style>
  <w:style w:type="paragraph" w:customStyle="1" w:styleId="5BE97ED0EE80424C8A44B4C3E5D76DA1">
    <w:name w:val="5BE97ED0EE80424C8A44B4C3E5D76DA1"/>
    <w:rsid w:val="00974B40"/>
  </w:style>
  <w:style w:type="paragraph" w:customStyle="1" w:styleId="75784E24D77C49E3BE44C5BDE2288B1D">
    <w:name w:val="75784E24D77C49E3BE44C5BDE2288B1D"/>
    <w:rsid w:val="00974B40"/>
  </w:style>
  <w:style w:type="paragraph" w:customStyle="1" w:styleId="4BF7EA86D7BF4314BE1052A50DFC2B21">
    <w:name w:val="4BF7EA86D7BF4314BE1052A50DFC2B21"/>
    <w:rsid w:val="00974B40"/>
  </w:style>
  <w:style w:type="paragraph" w:customStyle="1" w:styleId="747AF2431E0041BB997D34C970E0EF47">
    <w:name w:val="747AF2431E0041BB997D34C970E0EF47"/>
    <w:rsid w:val="00F20A1E"/>
  </w:style>
  <w:style w:type="paragraph" w:customStyle="1" w:styleId="44E1B84C59D24EF4AAF48DDE32402F12">
    <w:name w:val="44E1B84C59D24EF4AAF48DDE32402F12"/>
    <w:rsid w:val="00F20A1E"/>
  </w:style>
  <w:style w:type="paragraph" w:customStyle="1" w:styleId="5E1EA73EB1DF403ABCECD3C1B8297203">
    <w:name w:val="5E1EA73EB1DF403ABCECD3C1B8297203"/>
    <w:rsid w:val="00F20A1E"/>
  </w:style>
  <w:style w:type="paragraph" w:customStyle="1" w:styleId="6147B19BC7BD46BD8CD4C9BAEA8B47D3">
    <w:name w:val="6147B19BC7BD46BD8CD4C9BAEA8B47D3"/>
    <w:rsid w:val="00F20A1E"/>
  </w:style>
  <w:style w:type="paragraph" w:customStyle="1" w:styleId="211E4717AC634981A0F99024417916AB">
    <w:name w:val="211E4717AC634981A0F99024417916AB"/>
    <w:rsid w:val="00F20A1E"/>
  </w:style>
  <w:style w:type="paragraph" w:customStyle="1" w:styleId="33D6FD8228304ACB9CB61E9D3266B126">
    <w:name w:val="33D6FD8228304ACB9CB61E9D3266B126"/>
    <w:rsid w:val="00F20A1E"/>
  </w:style>
  <w:style w:type="paragraph" w:customStyle="1" w:styleId="6154880850734B3CBD4FB47EFF3736CB">
    <w:name w:val="6154880850734B3CBD4FB47EFF3736CB"/>
    <w:rsid w:val="00F20A1E"/>
  </w:style>
  <w:style w:type="paragraph" w:customStyle="1" w:styleId="1F0CD3152C3E4394B3B7BB688D10B176">
    <w:name w:val="1F0CD3152C3E4394B3B7BB688D10B176"/>
    <w:rsid w:val="00F20A1E"/>
  </w:style>
  <w:style w:type="paragraph" w:customStyle="1" w:styleId="1B1E6DBBED4B4682A9AE4558AC8FD386">
    <w:name w:val="1B1E6DBBED4B4682A9AE4558AC8FD386"/>
    <w:rsid w:val="00F20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3C76-F4BC-46AF-A230-9F96D819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مطلق القعياني</dc:creator>
  <cp:keywords/>
  <dc:description/>
  <cp:lastModifiedBy>AHMAD ALHUSSEN</cp:lastModifiedBy>
  <cp:revision>6</cp:revision>
  <cp:lastPrinted>2018-03-04T07:38:00Z</cp:lastPrinted>
  <dcterms:created xsi:type="dcterms:W3CDTF">2023-08-28T11:15:00Z</dcterms:created>
  <dcterms:modified xsi:type="dcterms:W3CDTF">2023-09-05T06:57:00Z</dcterms:modified>
</cp:coreProperties>
</file>