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9E" w:rsidRDefault="00B1269E" w:rsidP="00B1269E">
      <w:pPr>
        <w:pStyle w:val="2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 w:hint="cs"/>
          <w:b w:val="0"/>
          <w:bCs w:val="0"/>
          <w:color w:val="496826"/>
          <w:sz w:val="27"/>
          <w:szCs w:val="27"/>
          <w:rtl/>
        </w:rPr>
      </w:pPr>
      <w:hyperlink r:id="rId6" w:history="1">
        <w:r>
          <w:rPr>
            <w:rStyle w:val="Hyperlink"/>
            <w:rFonts w:ascii="Arial" w:hAnsi="Arial" w:cs="Arial"/>
            <w:b w:val="0"/>
            <w:bCs w:val="0"/>
            <w:color w:val="496826"/>
            <w:sz w:val="27"/>
            <w:szCs w:val="27"/>
            <w:u w:val="none"/>
            <w:bdr w:val="none" w:sz="0" w:space="0" w:color="auto" w:frame="1"/>
            <w:rtl/>
          </w:rPr>
          <w:t>عمادة شؤون المكتبات تستقبل سعادة وكيل الجامعة للدراسات العليا والبحث العلمي</w:t>
        </w:r>
      </w:hyperlink>
    </w:p>
    <w:p w:rsidR="00B1269E" w:rsidRDefault="00B1269E" w:rsidP="00B1269E">
      <w:pPr>
        <w:pStyle w:val="2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 w:hint="cs"/>
          <w:b w:val="0"/>
          <w:bCs w:val="0"/>
          <w:color w:val="496826"/>
          <w:sz w:val="27"/>
          <w:szCs w:val="27"/>
          <w:rtl/>
        </w:rPr>
      </w:pPr>
    </w:p>
    <w:p w:rsidR="00B1269E" w:rsidRDefault="00B1269E" w:rsidP="00B1269E">
      <w:pPr>
        <w:shd w:val="clear" w:color="auto" w:fill="FFFFFF"/>
        <w:bidi w:val="0"/>
        <w:spacing w:after="0" w:line="288" w:lineRule="atLeast"/>
        <w:jc w:val="right"/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</w:pPr>
      <w:r w:rsidRPr="00B1269E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>استقبلت عمادةُ شؤون المكتبات سعادةَ الدكتور محمد الشايع - وكيل الجامعة للدراسات العليا والبحث العلمي - والوفد المرافق لسعادته ، وقد كان في استقباله سعادةُ عميدِ شؤونِ المكتبات الدكتور عبدالعزيز العمران ومنسوبي العمادة ، وقد رحَّب سعادةُ العميدِ بسعادة الوكيل والوفد المرافق ، وقدَّم سعادةُ عميدِ شؤون المكتبات خلال الزيارة تقريراً مختصراً عما تم إنجازه في الثلاث سنوات الماضية منذ نشأة العمادة ، والمعوقات التي تواجه العمل بالعمادة ، والمشروعات المستقبلية ، وتحدَّث سعادةُ الوكيل وقدَّم شكره لسعادة العميد , ولجميع منسوبي العمادة على هذا الجهد الذي بذلوه , والأنشطة والإنجازات التي قدموها ، وعبر سعادته عن دعمه الكامل للعمادة حتى تكمل بقية أهدافها ، وفي ختام الزيارة قام سعادةُ العميدِ باصطحاب سعادةِ الوكيلِ والوفدِ المرافقِ بجولة تفقدية في المكتبة المركزية للاطلاع على خدماته</w:t>
      </w:r>
    </w:p>
    <w:p w:rsidR="00B1269E" w:rsidRPr="00B1269E" w:rsidRDefault="00B1269E" w:rsidP="00B1269E">
      <w:pPr>
        <w:shd w:val="clear" w:color="auto" w:fill="FFFFFF"/>
        <w:bidi w:val="0"/>
        <w:spacing w:after="0" w:line="288" w:lineRule="atLeast"/>
        <w:rPr>
          <w:rFonts w:ascii="Arial" w:eastAsia="Times New Roman" w:hAnsi="Arial" w:cs="Arial"/>
          <w:color w:val="464646"/>
          <w:sz w:val="18"/>
          <w:szCs w:val="18"/>
        </w:rPr>
      </w:pPr>
      <w:r w:rsidRPr="00B1269E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>ا</w:t>
      </w:r>
      <w:r w:rsidRPr="00B1269E">
        <w:rPr>
          <w:rFonts w:ascii="Arial" w:eastAsia="Times New Roman" w:hAnsi="Arial" w:cs="Arial" w:hint="cs"/>
          <w:b/>
          <w:bCs/>
          <w:color w:val="222222"/>
          <w:sz w:val="24"/>
          <w:szCs w:val="24"/>
        </w:rPr>
        <w:t>.</w:t>
      </w:r>
    </w:p>
    <w:p w:rsidR="00B1269E" w:rsidRPr="00B1269E" w:rsidRDefault="00B1269E" w:rsidP="00B12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222222"/>
          <w:sz w:val="21"/>
          <w:szCs w:val="21"/>
        </w:rPr>
        <w:drawing>
          <wp:inline distT="0" distB="0" distL="0" distR="0">
            <wp:extent cx="5553075" cy="4164806"/>
            <wp:effectExtent l="0" t="0" r="0" b="7620"/>
            <wp:docPr id="12" name="صورة 12" descr="http://mu.edu.sa/sites/default/files/flickrThumbs/IMG_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u.edu.sa/sites/default/files/flickrThumbs/IMG_01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16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269E" w:rsidRDefault="00B1269E" w:rsidP="00B1269E">
      <w:pPr>
        <w:pStyle w:val="2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496826"/>
          <w:sz w:val="27"/>
          <w:szCs w:val="27"/>
        </w:rPr>
      </w:pPr>
    </w:p>
    <w:p w:rsidR="000102D1" w:rsidRPr="00B1269E" w:rsidRDefault="000102D1" w:rsidP="00B1269E">
      <w:pPr>
        <w:rPr>
          <w:rFonts w:hint="cs"/>
          <w:rtl/>
        </w:rPr>
      </w:pPr>
    </w:p>
    <w:sectPr w:rsidR="000102D1" w:rsidRPr="00B1269E" w:rsidSect="004C0D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2E2A"/>
    <w:multiLevelType w:val="multilevel"/>
    <w:tmpl w:val="99DE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13"/>
    <w:rsid w:val="000102D1"/>
    <w:rsid w:val="000D7B5F"/>
    <w:rsid w:val="00125456"/>
    <w:rsid w:val="0013793B"/>
    <w:rsid w:val="0014189A"/>
    <w:rsid w:val="001A3B8C"/>
    <w:rsid w:val="003754AA"/>
    <w:rsid w:val="00406467"/>
    <w:rsid w:val="004C0D94"/>
    <w:rsid w:val="00605263"/>
    <w:rsid w:val="00676823"/>
    <w:rsid w:val="007963F6"/>
    <w:rsid w:val="008339CD"/>
    <w:rsid w:val="008907C3"/>
    <w:rsid w:val="00A47CA9"/>
    <w:rsid w:val="00A90190"/>
    <w:rsid w:val="00B0731E"/>
    <w:rsid w:val="00B1269E"/>
    <w:rsid w:val="00B31695"/>
    <w:rsid w:val="00DB2A13"/>
    <w:rsid w:val="00E70D87"/>
    <w:rsid w:val="00FA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B2A1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B2A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DB2A13"/>
    <w:rPr>
      <w:color w:val="0000FF"/>
      <w:u w:val="single"/>
    </w:rPr>
  </w:style>
  <w:style w:type="paragraph" w:customStyle="1" w:styleId="ar">
    <w:name w:val="ar"/>
    <w:basedOn w:val="a"/>
    <w:rsid w:val="00DB2A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06467"/>
    <w:rPr>
      <w:b/>
      <w:bCs/>
    </w:rPr>
  </w:style>
  <w:style w:type="character" w:customStyle="1" w:styleId="apple-converted-space">
    <w:name w:val="apple-converted-space"/>
    <w:basedOn w:val="a0"/>
    <w:rsid w:val="00406467"/>
  </w:style>
  <w:style w:type="paragraph" w:styleId="a4">
    <w:name w:val="Normal (Web)"/>
    <w:basedOn w:val="a"/>
    <w:uiPriority w:val="99"/>
    <w:semiHidden/>
    <w:unhideWhenUsed/>
    <w:rsid w:val="006052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0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05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B2A1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B2A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DB2A13"/>
    <w:rPr>
      <w:color w:val="0000FF"/>
      <w:u w:val="single"/>
    </w:rPr>
  </w:style>
  <w:style w:type="paragraph" w:customStyle="1" w:styleId="ar">
    <w:name w:val="ar"/>
    <w:basedOn w:val="a"/>
    <w:rsid w:val="00DB2A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06467"/>
    <w:rPr>
      <w:b/>
      <w:bCs/>
    </w:rPr>
  </w:style>
  <w:style w:type="character" w:customStyle="1" w:styleId="apple-converted-space">
    <w:name w:val="apple-converted-space"/>
    <w:basedOn w:val="a0"/>
    <w:rsid w:val="00406467"/>
  </w:style>
  <w:style w:type="paragraph" w:styleId="a4">
    <w:name w:val="Normal (Web)"/>
    <w:basedOn w:val="a"/>
    <w:uiPriority w:val="99"/>
    <w:semiHidden/>
    <w:unhideWhenUsed/>
    <w:rsid w:val="006052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0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05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5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4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7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5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8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0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4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9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1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.edu.sa/ar/news/%D9%88%D9%83%D8%A7%D9%84%D8%A9-%D8%A7%D9%84%D8%AC%D8%A7%D9%85%D8%B9%D8%A9-%D9%84%D9%84%D8%AF%D8%B1%D8%A7%D8%B3%D8%A7%D8%AA-%D8%A7%D9%84%D8%B9%D9%84%D9%8A%D8%A7-%D9%88%D8%A7%D9%84%D8%A8%D8%AD%D8%AB-%D8%A7%D9%84%D8%B9%D9%84%D9%85%D9%8A/%D8%B9%D9%85%D8%A7%D8%AF%D8%A9-%D8%B4%D8%A4%D9%88%D9%86-%D8%A7%D9%84%D9%85%D9%83%D8%AA%D8%A8%D8%A7%D8%AA-%D8%AA%D8%B3%D8%AA%D9%82%D8%A8%D9%84-%D8%B3%D8%B9%D8%A7%D8%AF%D8%A9-%D9%88%D9%83%D9%8A%D9%84-%D8%A7%D9%84%D8%AC%D8%A7%D9%85%D8%B9%D8%A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2013-06-13T05:25:00Z</cp:lastPrinted>
  <dcterms:created xsi:type="dcterms:W3CDTF">2013-06-13T05:27:00Z</dcterms:created>
  <dcterms:modified xsi:type="dcterms:W3CDTF">2013-06-13T05:27:00Z</dcterms:modified>
</cp:coreProperties>
</file>