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3" w:rsidRPr="00D421B6" w:rsidRDefault="00460083" w:rsidP="00BC4E52">
      <w:pPr>
        <w:jc w:val="center"/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  <w:r w:rsidRPr="00D421B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نموذج السيرة الذاتية لعضو هيئة التدريس</w:t>
      </w:r>
    </w:p>
    <w:p w:rsidR="00460083" w:rsidRPr="00D421B6" w:rsidRDefault="00460083" w:rsidP="00BC4E52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lang w:eastAsia="en-US"/>
        </w:rPr>
      </w:pPr>
      <w:r w:rsidRPr="00D421B6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أولا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Pr="00D421B6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: الب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D421B6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انات الشخصية</w:t>
      </w:r>
    </w:p>
    <w:p w:rsidR="00460083" w:rsidRPr="00D421B6" w:rsidRDefault="00460083" w:rsidP="00BC4E52">
      <w:pPr>
        <w:rPr>
          <w:rFonts w:cs="Times New Roman"/>
          <w:noProof w:val="0"/>
          <w:color w:val="auto"/>
          <w:szCs w:val="32"/>
          <w:rtl/>
          <w:lang w:eastAsia="en-US"/>
        </w:rPr>
      </w:pPr>
    </w:p>
    <w:tbl>
      <w:tblPr>
        <w:tblpPr w:leftFromText="45" w:rightFromText="45" w:vertAnchor="text" w:tblpXSpec="right" w:tblpYSpec="center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986"/>
        <w:gridCol w:w="1332"/>
        <w:gridCol w:w="1515"/>
        <w:gridCol w:w="1742"/>
        <w:gridCol w:w="3462"/>
      </w:tblGrid>
      <w:tr w:rsidR="00460083" w:rsidRPr="00D421B6" w:rsidTr="001A37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D421B6" w:rsidRDefault="00374C45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محي الدين عبد الرحمن جاد الرب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القسم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21B6" w:rsidTr="001A37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الكلية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D421B6" w:rsidRDefault="00374C45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كلية 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D421B6" w:rsidRDefault="00374C45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15/8/1961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21B6" w:rsidTr="00F378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D421B6" w:rsidRDefault="00374C45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متزوج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هاتف العمل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D421B6" w:rsidRDefault="00374C45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/>
                <w:noProof w:val="0"/>
                <w:color w:val="auto"/>
                <w:szCs w:val="32"/>
                <w:lang w:eastAsia="en-US"/>
              </w:rPr>
              <w:t>Ext. # 2559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D421B6" w:rsidRDefault="00374C45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/>
                <w:noProof w:val="0"/>
                <w:color w:val="auto"/>
                <w:szCs w:val="32"/>
                <w:lang w:eastAsia="en-US"/>
              </w:rPr>
              <w:t>m.mohammad@mu.edu.sa</w:t>
            </w:r>
          </w:p>
        </w:tc>
      </w:tr>
    </w:tbl>
    <w:p w:rsidR="00460083" w:rsidRPr="00D421B6" w:rsidRDefault="00460083" w:rsidP="00BC4E52">
      <w:pPr>
        <w:rPr>
          <w:rFonts w:cs="Times New Roman"/>
          <w:noProof w:val="0"/>
          <w:color w:val="auto"/>
          <w:szCs w:val="32"/>
          <w:lang w:eastAsia="en-US"/>
        </w:rPr>
      </w:pPr>
      <w:r w:rsidRPr="00D421B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 العلمية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60083" w:rsidRPr="00D421B6" w:rsidTr="00D421B6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60083" w:rsidRPr="00D421B6" w:rsidTr="00D421B6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البكالوريس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21B6" w:rsidRDefault="00374C45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/>
                <w:noProof w:val="0"/>
                <w:color w:val="auto"/>
                <w:szCs w:val="32"/>
                <w:lang w:eastAsia="en-US"/>
              </w:rPr>
              <w:t>1983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374C45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لغة إنجليزية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374C45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جامعة أسيوط </w:t>
            </w:r>
            <w:r w:rsidRPr="00D421B6"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كلية التربية بقنا</w:t>
            </w:r>
          </w:p>
        </w:tc>
      </w:tr>
      <w:tr w:rsidR="00460083" w:rsidRPr="00D421B6" w:rsidTr="00D421B6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374C45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/>
                <w:noProof w:val="0"/>
                <w:color w:val="auto"/>
                <w:szCs w:val="32"/>
                <w:lang w:eastAsia="en-US"/>
              </w:rPr>
              <w:t>2012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374C45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لغويات تطبيقية </w:t>
            </w:r>
            <w:r w:rsidRPr="00D421B6"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تدريس اللغة الإنجليزية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2F1588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جامعة وادي النيل </w:t>
            </w:r>
            <w:r w:rsidRPr="00D421B6"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كلية الدراسات العليا</w:t>
            </w:r>
          </w:p>
        </w:tc>
      </w:tr>
      <w:tr w:rsidR="00460083" w:rsidRPr="00D421B6" w:rsidTr="00D421B6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الدكتوراة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21B6" w:rsidRDefault="00460083" w:rsidP="00BC4E52">
      <w:pPr>
        <w:rPr>
          <w:rFonts w:cs="Times New Roman"/>
          <w:noProof w:val="0"/>
          <w:color w:val="auto"/>
          <w:szCs w:val="32"/>
          <w:lang w:eastAsia="en-US"/>
        </w:rPr>
      </w:pPr>
      <w:r w:rsidRPr="00D421B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460083" w:rsidRPr="00D421B6" w:rsidTr="00D421B6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</w:p>
        </w:tc>
      </w:tr>
      <w:tr w:rsidR="00460083" w:rsidRPr="00D421B6" w:rsidTr="00D421B6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460083" w:rsidP="00BC4E52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21B6" w:rsidTr="00D421B6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460083" w:rsidP="00BC4E52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21B6" w:rsidTr="00D421B6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460083" w:rsidP="00BC4E52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21B6" w:rsidTr="00D421B6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2F1588" w:rsidP="00BC4E52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1983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2F1588" w:rsidP="00BC4E52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جامعة أسيوط </w:t>
            </w:r>
            <w:r w:rsidRPr="00D421B6"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كلية التربية بقنا</w:t>
            </w:r>
          </w:p>
        </w:tc>
      </w:tr>
      <w:tr w:rsidR="00460083" w:rsidRPr="00D421B6" w:rsidTr="00D421B6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21B6" w:rsidRDefault="00460083" w:rsidP="00BC4E52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21B6" w:rsidRDefault="00460083" w:rsidP="00BC4E52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21B6" w:rsidRDefault="00460083" w:rsidP="00BC4E52">
      <w:pPr>
        <w:rPr>
          <w:rFonts w:cs="Times New Roman"/>
          <w:noProof w:val="0"/>
          <w:color w:val="auto"/>
          <w:szCs w:val="32"/>
          <w:lang w:eastAsia="en-US"/>
        </w:rPr>
      </w:pPr>
      <w:r w:rsidRPr="00D421B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D421B6" w:rsidTr="00BC4E52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</w:tbl>
    <w:p w:rsidR="00460083" w:rsidRPr="00D421B6" w:rsidRDefault="00460083" w:rsidP="00BC4E52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D421B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خامساً: 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664"/>
        <w:gridCol w:w="7676"/>
        <w:gridCol w:w="2558"/>
      </w:tblGrid>
      <w:tr w:rsidR="00460083" w:rsidRPr="00D421B6" w:rsidTr="00D421B6">
        <w:trPr>
          <w:trHeight w:val="358"/>
          <w:tblCellSpacing w:w="0" w:type="dxa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25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D421B6" w:rsidTr="00D421B6">
        <w:trPr>
          <w:trHeight w:hRule="exact"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21B6" w:rsidRDefault="002F1588" w:rsidP="00BC4E52">
            <w:pPr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  <w:p w:rsidR="00AE5189" w:rsidRPr="00D421B6" w:rsidRDefault="00AE5189" w:rsidP="00BC4E52">
            <w:pPr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2F1588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الجداول والإمتحانات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AE5189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وضع الجداول الدراسية للطلاب وأعضاء هيئة التدريس-  إدارة  الإختبارات النهائية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AE5189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على مدار العام الدرلسي</w:t>
            </w:r>
          </w:p>
        </w:tc>
      </w:tr>
      <w:tr w:rsidR="00AE5189" w:rsidRPr="00D421B6" w:rsidTr="00D421B6">
        <w:trPr>
          <w:trHeight w:hRule="exact"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AE5189" w:rsidRPr="00D421B6" w:rsidRDefault="00AE5189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على مدار العام الدرلسي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89" w:rsidRPr="00D421B6" w:rsidRDefault="00AE5189" w:rsidP="00BC4E52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لجة توصيف المقررات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89" w:rsidRPr="00D421B6" w:rsidRDefault="00AE5189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إعداد وصف دقيق للمقررات الدراسية بما يتناسب مع جودة التعليم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E5189" w:rsidRPr="00D421B6" w:rsidRDefault="00AE5189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AE5189" w:rsidRPr="00D421B6" w:rsidTr="00D421B6">
        <w:trPr>
          <w:trHeight w:hRule="exact"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AE5189" w:rsidRPr="00D421B6" w:rsidRDefault="00AE5189" w:rsidP="00BC4E52">
            <w:pPr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  <w:p w:rsidR="00AE5189" w:rsidRPr="00D421B6" w:rsidRDefault="00AE5189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89" w:rsidRPr="00D421B6" w:rsidRDefault="00AE5189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89" w:rsidRPr="00D421B6" w:rsidRDefault="00AE5189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E5189" w:rsidRPr="00D421B6" w:rsidRDefault="00AE5189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21B6" w:rsidRDefault="00460083" w:rsidP="00BC4E52">
      <w:pPr>
        <w:rPr>
          <w:rFonts w:cs="Times New Roman"/>
          <w:noProof w:val="0"/>
          <w:color w:val="auto"/>
          <w:szCs w:val="32"/>
          <w:lang w:eastAsia="en-US"/>
        </w:rPr>
      </w:pPr>
      <w:r w:rsidRPr="00D421B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731"/>
      </w:tblGrid>
      <w:tr w:rsidR="00460083" w:rsidRPr="00D421B6" w:rsidTr="00D421B6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D421B6" w:rsidTr="00D421B6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21B6" w:rsidRDefault="00460083" w:rsidP="00BC4E52">
            <w:pPr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21B6" w:rsidTr="00D421B6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21B6" w:rsidRDefault="00460083" w:rsidP="00BC4E52">
            <w:pPr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21B6" w:rsidTr="00D421B6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60083" w:rsidRPr="00D421B6" w:rsidRDefault="00460083" w:rsidP="00BC4E52">
            <w:pPr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21B6" w:rsidRDefault="00460083" w:rsidP="00BC4E52">
      <w:pPr>
        <w:rPr>
          <w:rFonts w:cs="Times New Roman"/>
          <w:noProof w:val="0"/>
          <w:color w:val="auto"/>
          <w:szCs w:val="32"/>
          <w:lang w:eastAsia="en-US"/>
        </w:rPr>
      </w:pPr>
      <w:r w:rsidRPr="00D421B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21B6" w:rsidRDefault="00460083" w:rsidP="00BC4E52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lang w:eastAsia="en-US"/>
        </w:rPr>
      </w:pPr>
      <w:r w:rsidRPr="00D421B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D421B6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AE5189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تحليل بعض الأخطاء</w:t>
            </w:r>
            <w:r w:rsidR="0027254C"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اللغوية </w:t>
            </w: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في كتابة الفقرة </w:t>
            </w:r>
            <w:r w:rsidR="0027254C"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(دراسة حالة)</w:t>
            </w:r>
          </w:p>
        </w:tc>
      </w:tr>
      <w:tr w:rsidR="00460083" w:rsidRPr="00D421B6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21B6" w:rsidRDefault="00460083" w:rsidP="00BC4E52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D421B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Pr="00D421B6" w:rsidRDefault="00460083" w:rsidP="00BC4E52">
      <w:pPr>
        <w:rPr>
          <w:rFonts w:cs="Times New Roman"/>
          <w:noProof w:val="0"/>
          <w:color w:val="auto"/>
          <w:szCs w:val="32"/>
          <w:rtl/>
          <w:lang w:eastAsia="en-US"/>
        </w:rPr>
      </w:pPr>
      <w:r w:rsidRPr="00D421B6">
        <w:rPr>
          <w:rFonts w:hint="cs"/>
          <w:szCs w:val="32"/>
          <w:rtl/>
        </w:rPr>
        <w:t>ذ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D421B6" w:rsidTr="00D421B6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21B6" w:rsidTr="00D421B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21B6" w:rsidRDefault="0027254C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27254C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كتابة وتحرير التقارير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27254C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/>
                <w:noProof w:val="0"/>
                <w:color w:val="auto"/>
                <w:szCs w:val="32"/>
                <w:lang w:eastAsia="en-US"/>
              </w:rPr>
              <w:t>ENG. 126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27254C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بك</w:t>
            </w:r>
            <w:r w:rsidR="001E6401"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الوريوس</w:t>
            </w:r>
          </w:p>
        </w:tc>
      </w:tr>
      <w:tr w:rsidR="00460083" w:rsidRPr="00D421B6" w:rsidTr="00D421B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21B6" w:rsidRDefault="0027254C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1E6401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مهارات الكتابة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1E6401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/>
                <w:noProof w:val="0"/>
                <w:color w:val="auto"/>
                <w:szCs w:val="32"/>
                <w:lang w:eastAsia="en-US"/>
              </w:rPr>
              <w:t>ENG. 122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1E6401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بكالوريوس</w:t>
            </w:r>
          </w:p>
        </w:tc>
      </w:tr>
      <w:tr w:rsidR="00460083" w:rsidRPr="00D421B6" w:rsidTr="00D421B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21B6" w:rsidRDefault="0027254C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1E6401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مهارات الإستماع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1E6401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/>
                <w:noProof w:val="0"/>
                <w:color w:val="auto"/>
                <w:szCs w:val="32"/>
                <w:lang w:eastAsia="en-US"/>
              </w:rPr>
              <w:t>ENG. 123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21B6" w:rsidRDefault="001E6401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بكالوريوس</w:t>
            </w:r>
          </w:p>
        </w:tc>
      </w:tr>
      <w:tr w:rsidR="0027254C" w:rsidRPr="00D421B6" w:rsidTr="00D421B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27254C" w:rsidRPr="00D421B6" w:rsidRDefault="0027254C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4C" w:rsidRPr="00D421B6" w:rsidRDefault="001E6401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مهارات دراسية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4C" w:rsidRPr="00D421B6" w:rsidRDefault="001E6401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/>
                <w:noProof w:val="0"/>
                <w:color w:val="auto"/>
                <w:szCs w:val="32"/>
                <w:lang w:eastAsia="en-US"/>
              </w:rPr>
              <w:t>EDU. 101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27254C" w:rsidRPr="00D421B6" w:rsidRDefault="001E6401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السنة التحضيرية</w:t>
            </w:r>
          </w:p>
        </w:tc>
      </w:tr>
    </w:tbl>
    <w:p w:rsidR="00460083" w:rsidRPr="00D421B6" w:rsidRDefault="00460083" w:rsidP="00BC4E52">
      <w:pPr>
        <w:rPr>
          <w:rFonts w:cs="Times New Roman"/>
          <w:noProof w:val="0"/>
          <w:color w:val="auto"/>
          <w:szCs w:val="32"/>
          <w:lang w:eastAsia="en-US"/>
        </w:rPr>
      </w:pPr>
      <w:r w:rsidRPr="00D421B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الإشراف على رسائل الماجستير والدكتوراة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7017"/>
      </w:tblGrid>
      <w:tr w:rsidR="00460083" w:rsidRPr="00D421B6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21B6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21B6" w:rsidRDefault="00460083" w:rsidP="00BC4E52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lang w:eastAsia="en-US"/>
        </w:rPr>
      </w:pPr>
      <w:r w:rsidRPr="00D421B6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D421B6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4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6491"/>
        <w:gridCol w:w="2931"/>
        <w:gridCol w:w="3413"/>
      </w:tblGrid>
      <w:tr w:rsidR="00460083" w:rsidRPr="00D421B6" w:rsidTr="00BC4E52">
        <w:trPr>
          <w:trHeight w:val="364"/>
          <w:tblCellSpacing w:w="0" w:type="dxa"/>
        </w:trPr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D421B6" w:rsidTr="00BC4E52">
        <w:trPr>
          <w:trHeight w:val="345"/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21B6" w:rsidTr="00BC4E52">
        <w:trPr>
          <w:trHeight w:val="345"/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21B6" w:rsidRDefault="00460083" w:rsidP="00BC4E52">
      <w:pPr>
        <w:rPr>
          <w:rFonts w:cs="Times New Roman"/>
          <w:noProof w:val="0"/>
          <w:color w:val="auto"/>
          <w:szCs w:val="32"/>
          <w:lang w:eastAsia="en-US"/>
        </w:rPr>
      </w:pPr>
      <w:r w:rsidRPr="00D421B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D421B6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5343"/>
        <w:gridCol w:w="4252"/>
        <w:gridCol w:w="3190"/>
      </w:tblGrid>
      <w:tr w:rsidR="00460083" w:rsidRPr="00D421B6" w:rsidTr="00E47E3D">
        <w:trPr>
          <w:trHeight w:val="351"/>
          <w:tblCellSpacing w:w="0" w:type="dxa"/>
        </w:trPr>
        <w:tc>
          <w:tcPr>
            <w:tcW w:w="7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31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21B6" w:rsidTr="00E47E3D">
        <w:trPr>
          <w:trHeight w:val="351"/>
          <w:tblCellSpacing w:w="0" w:type="dxa"/>
        </w:trPr>
        <w:tc>
          <w:tcPr>
            <w:tcW w:w="73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1E6401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21B6" w:rsidRDefault="001E6401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شهادة تدريس اللغة الإنجليزية للبالغين (</w:t>
            </w:r>
            <w:r w:rsidRPr="00D421B6">
              <w:rPr>
                <w:rFonts w:cs="Times New Roman"/>
                <w:noProof w:val="0"/>
                <w:color w:val="auto"/>
                <w:szCs w:val="32"/>
                <w:lang w:eastAsia="en-US"/>
              </w:rPr>
              <w:t>CELTA</w:t>
            </w: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)</w:t>
            </w:r>
            <w:r w:rsidR="005F2D0E"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5F2D0E" w:rsidRPr="00D421B6"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="005F2D0E"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جامعة كامبريدج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21B6" w:rsidRDefault="005F2D0E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أنترناشونال هاوس - الرياض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5F2D0E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2005</w:t>
            </w:r>
          </w:p>
        </w:tc>
      </w:tr>
      <w:tr w:rsidR="00460083" w:rsidRPr="00D421B6" w:rsidTr="00E47E3D">
        <w:trPr>
          <w:trHeight w:val="351"/>
          <w:tblCellSpacing w:w="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1E6401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21B6" w:rsidRDefault="005F2D0E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برنامج تدريب </w:t>
            </w:r>
            <w:r w:rsidRPr="00D421B6"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تدريس اللغة الإنجليزية كلغة أجنبية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21B6" w:rsidRDefault="005F2D0E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جامعة ميريلان</w:t>
            </w:r>
            <w:r w:rsid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د</w:t>
            </w: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- </w:t>
            </w:r>
            <w:proofErr w:type="spellStart"/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بالتيمورد</w:t>
            </w:r>
            <w:proofErr w:type="spellEnd"/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Pr="00D421B6"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الولايات المتحدة الأمريكية</w:t>
            </w:r>
          </w:p>
        </w:tc>
        <w:tc>
          <w:tcPr>
            <w:tcW w:w="3190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5F2D0E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1998</w:t>
            </w:r>
          </w:p>
        </w:tc>
      </w:tr>
      <w:tr w:rsidR="00460083" w:rsidRPr="00D421B6" w:rsidTr="00E47E3D">
        <w:trPr>
          <w:trHeight w:val="351"/>
          <w:tblCellSpacing w:w="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1E6401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21B6" w:rsidRDefault="005F2D0E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إعداد القادة في إختبارات اللغة اإنجليزية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21B6" w:rsidRDefault="005F2D0E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جامعة ولاية كاليفورنيا </w:t>
            </w:r>
            <w:r w:rsidRPr="00D421B6"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لوس أنجلوس - الولايات المتحدة الأمريكية </w:t>
            </w:r>
          </w:p>
        </w:tc>
        <w:tc>
          <w:tcPr>
            <w:tcW w:w="31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21B6" w:rsidRDefault="005F2D0E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2002</w:t>
            </w:r>
          </w:p>
        </w:tc>
      </w:tr>
      <w:tr w:rsidR="001E6401" w:rsidRPr="00D421B6" w:rsidTr="00E47E3D">
        <w:trPr>
          <w:trHeight w:val="351"/>
          <w:tblCellSpacing w:w="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01" w:rsidRPr="00D421B6" w:rsidRDefault="001E6401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401" w:rsidRPr="00D421B6" w:rsidRDefault="00AB40BF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التربية المدنية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401" w:rsidRPr="00D421B6" w:rsidRDefault="00AB40BF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نيويورك </w:t>
            </w:r>
            <w:r w:rsidRPr="00D421B6"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اوهايو - الولايات المتحدة الأمريكية</w:t>
            </w:r>
          </w:p>
        </w:tc>
        <w:tc>
          <w:tcPr>
            <w:tcW w:w="31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6401" w:rsidRPr="00D421B6" w:rsidRDefault="00AB40BF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2001</w:t>
            </w:r>
          </w:p>
        </w:tc>
      </w:tr>
      <w:tr w:rsidR="001E6401" w:rsidRPr="00D421B6" w:rsidTr="00E47E3D">
        <w:trPr>
          <w:trHeight w:val="351"/>
          <w:tblCellSpacing w:w="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01" w:rsidRPr="00D421B6" w:rsidRDefault="001E6401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401" w:rsidRPr="00D421B6" w:rsidRDefault="00AB40BF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إختبارات وتقويم اللغة الإنجليزية (منهج متقدم)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401" w:rsidRPr="00D421B6" w:rsidRDefault="00AB40BF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جامعة ولاية كاليفورنيا </w:t>
            </w:r>
            <w:r w:rsidRPr="00D421B6"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سانتا كروز - الولايات المتحدة الأمريكية</w:t>
            </w:r>
          </w:p>
        </w:tc>
        <w:tc>
          <w:tcPr>
            <w:tcW w:w="31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6401" w:rsidRPr="00D421B6" w:rsidRDefault="00AB40BF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2002</w:t>
            </w:r>
          </w:p>
        </w:tc>
      </w:tr>
      <w:tr w:rsidR="001E6401" w:rsidRPr="00D421B6" w:rsidTr="00E47E3D">
        <w:trPr>
          <w:trHeight w:val="351"/>
          <w:tblCellSpacing w:w="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01" w:rsidRPr="00D421B6" w:rsidRDefault="001E6401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401" w:rsidRPr="00D421B6" w:rsidRDefault="0002096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الشهادة الدولية لقيادة الحاسب الآلي (</w:t>
            </w:r>
            <w:r w:rsidRPr="00D421B6">
              <w:rPr>
                <w:rFonts w:cs="Times New Roman"/>
                <w:noProof w:val="0"/>
                <w:color w:val="auto"/>
                <w:szCs w:val="32"/>
                <w:lang w:eastAsia="en-US"/>
              </w:rPr>
              <w:t>ICDL</w:t>
            </w: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401" w:rsidRPr="00D421B6" w:rsidRDefault="00EB293A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الرياض</w:t>
            </w:r>
          </w:p>
        </w:tc>
        <w:tc>
          <w:tcPr>
            <w:tcW w:w="31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6401" w:rsidRPr="00D421B6" w:rsidRDefault="00EB293A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2007</w:t>
            </w:r>
          </w:p>
        </w:tc>
      </w:tr>
      <w:tr w:rsidR="001E6401" w:rsidRPr="00D421B6" w:rsidTr="00E47E3D">
        <w:trPr>
          <w:trHeight w:val="351"/>
          <w:tblCellSpacing w:w="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01" w:rsidRPr="00D421B6" w:rsidRDefault="001E6401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401" w:rsidRPr="00D421B6" w:rsidRDefault="00EB293A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تدريب المدربين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401" w:rsidRPr="00D421B6" w:rsidRDefault="00EB293A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القاهرة</w:t>
            </w:r>
          </w:p>
        </w:tc>
        <w:tc>
          <w:tcPr>
            <w:tcW w:w="31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6401" w:rsidRPr="00D421B6" w:rsidRDefault="00EB293A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2001</w:t>
            </w:r>
          </w:p>
        </w:tc>
      </w:tr>
      <w:tr w:rsidR="001E6401" w:rsidRPr="00D421B6" w:rsidTr="00E47E3D">
        <w:trPr>
          <w:trHeight w:val="351"/>
          <w:tblCellSpacing w:w="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01" w:rsidRPr="00D421B6" w:rsidRDefault="001E6401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lastRenderedPageBreak/>
              <w:t>8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401" w:rsidRPr="00D421B6" w:rsidRDefault="00EB293A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المدربون القادة في تقويم اللغة الإنجليزية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401" w:rsidRPr="00D421B6" w:rsidRDefault="00EB293A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القاهرة</w:t>
            </w:r>
          </w:p>
        </w:tc>
        <w:tc>
          <w:tcPr>
            <w:tcW w:w="31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6401" w:rsidRPr="00D421B6" w:rsidRDefault="00EB293A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2000</w:t>
            </w:r>
          </w:p>
        </w:tc>
      </w:tr>
      <w:tr w:rsidR="001E6401" w:rsidRPr="00D421B6" w:rsidTr="00E47E3D">
        <w:trPr>
          <w:trHeight w:val="351"/>
          <w:tblCellSpacing w:w="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01" w:rsidRPr="00D421B6" w:rsidRDefault="001E6401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401" w:rsidRPr="00D421B6" w:rsidRDefault="00EB293A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إعداد الإختبارات  (تجربة ميدانية)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401" w:rsidRPr="00D421B6" w:rsidRDefault="00EB293A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القاهرة</w:t>
            </w:r>
          </w:p>
        </w:tc>
        <w:tc>
          <w:tcPr>
            <w:tcW w:w="31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6401" w:rsidRPr="00D421B6" w:rsidRDefault="00EB293A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2001</w:t>
            </w:r>
          </w:p>
        </w:tc>
      </w:tr>
      <w:tr w:rsidR="001E6401" w:rsidRPr="00D421B6" w:rsidTr="00E47E3D">
        <w:trPr>
          <w:trHeight w:val="351"/>
          <w:tblCellSpacing w:w="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01" w:rsidRPr="00D421B6" w:rsidRDefault="001E6401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10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401" w:rsidRPr="00D421B6" w:rsidRDefault="00EB293A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التربية المدنية والتطور المهني</w:t>
            </w:r>
            <w:r w:rsidR="00E47E3D"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في أمريكا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401" w:rsidRPr="00D421B6" w:rsidRDefault="00EB293A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القاهرة</w:t>
            </w:r>
          </w:p>
        </w:tc>
        <w:tc>
          <w:tcPr>
            <w:tcW w:w="31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6401" w:rsidRPr="00D421B6" w:rsidRDefault="00EB293A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2000</w:t>
            </w:r>
          </w:p>
        </w:tc>
      </w:tr>
      <w:tr w:rsidR="001E6401" w:rsidRPr="00D421B6" w:rsidTr="00E47E3D">
        <w:trPr>
          <w:trHeight w:val="351"/>
          <w:tblCellSpacing w:w="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01" w:rsidRPr="00D421B6" w:rsidRDefault="001E6401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401" w:rsidRPr="00D421B6" w:rsidRDefault="00E47E3D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التربية المدنية وبناء التفاهم المشترك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401" w:rsidRPr="00D421B6" w:rsidRDefault="00E47E3D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القاهرة</w:t>
            </w:r>
          </w:p>
        </w:tc>
        <w:tc>
          <w:tcPr>
            <w:tcW w:w="31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6401" w:rsidRPr="00D421B6" w:rsidRDefault="00E47E3D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2002</w:t>
            </w:r>
          </w:p>
        </w:tc>
      </w:tr>
      <w:tr w:rsidR="00E47E3D" w:rsidRPr="00D421B6" w:rsidTr="00E47E3D">
        <w:trPr>
          <w:trHeight w:val="351"/>
          <w:tblCellSpacing w:w="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D" w:rsidRPr="00D421B6" w:rsidRDefault="00E47E3D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12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E3D" w:rsidRPr="00D421B6" w:rsidRDefault="00E47E3D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التربية المدنية والتطور المهني في مصر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E3D" w:rsidRPr="00D421B6" w:rsidRDefault="00E47E3D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القاهرة</w:t>
            </w:r>
          </w:p>
        </w:tc>
        <w:tc>
          <w:tcPr>
            <w:tcW w:w="31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E3D" w:rsidRPr="00D421B6" w:rsidRDefault="00E47E3D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2002</w:t>
            </w:r>
          </w:p>
        </w:tc>
      </w:tr>
      <w:tr w:rsidR="00E47E3D" w:rsidRPr="00D421B6" w:rsidTr="00E47E3D">
        <w:trPr>
          <w:trHeight w:val="351"/>
          <w:tblCellSpacing w:w="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D" w:rsidRPr="00D421B6" w:rsidRDefault="00E47E3D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13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E3D" w:rsidRPr="00D421B6" w:rsidRDefault="00E47E3D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تطوير أداء المعلم </w:t>
            </w:r>
            <w:r w:rsidRPr="00D421B6"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المجلس الثقافي البريطاني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E3D" w:rsidRPr="00D421B6" w:rsidRDefault="00E47E3D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الرياض</w:t>
            </w:r>
          </w:p>
        </w:tc>
        <w:tc>
          <w:tcPr>
            <w:tcW w:w="31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E3D" w:rsidRPr="00D421B6" w:rsidRDefault="00E47E3D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2007</w:t>
            </w:r>
          </w:p>
        </w:tc>
      </w:tr>
      <w:tr w:rsidR="00E47E3D" w:rsidRPr="00D421B6" w:rsidTr="00E47E3D">
        <w:trPr>
          <w:trHeight w:val="351"/>
          <w:tblCellSpacing w:w="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D" w:rsidRPr="00D421B6" w:rsidRDefault="00E47E3D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14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E3D" w:rsidRPr="00D421B6" w:rsidRDefault="00E47E3D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تطوير أداء المعلم </w:t>
            </w:r>
            <w:r w:rsidRPr="00D421B6"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المجلس الثقافي البريطاني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E3D" w:rsidRPr="00D421B6" w:rsidRDefault="00E47E3D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الرياض</w:t>
            </w:r>
          </w:p>
        </w:tc>
        <w:tc>
          <w:tcPr>
            <w:tcW w:w="31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E3D" w:rsidRPr="00D421B6" w:rsidRDefault="00E47E3D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2008</w:t>
            </w:r>
          </w:p>
        </w:tc>
      </w:tr>
      <w:tr w:rsidR="00E47E3D" w:rsidRPr="00D421B6" w:rsidTr="00E47E3D">
        <w:trPr>
          <w:trHeight w:val="351"/>
          <w:tblCellSpacing w:w="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D" w:rsidRPr="00D421B6" w:rsidRDefault="00E47E3D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15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E3D" w:rsidRPr="00D421B6" w:rsidRDefault="00E47E3D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ورشة تدريب المعلم ( بيرسون)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E3D" w:rsidRPr="00D421B6" w:rsidRDefault="00E47E3D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الرياض</w:t>
            </w:r>
          </w:p>
        </w:tc>
        <w:tc>
          <w:tcPr>
            <w:tcW w:w="31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E3D" w:rsidRPr="00D421B6" w:rsidRDefault="00E47E3D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2007</w:t>
            </w:r>
          </w:p>
        </w:tc>
      </w:tr>
      <w:tr w:rsidR="00E47E3D" w:rsidRPr="00D421B6" w:rsidTr="00E47E3D">
        <w:trPr>
          <w:trHeight w:val="351"/>
          <w:tblCellSpacing w:w="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D" w:rsidRPr="00D421B6" w:rsidRDefault="00E47E3D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16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E3D" w:rsidRPr="00D421B6" w:rsidRDefault="001B0CD6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تدريب العائدين من الخارج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E3D" w:rsidRPr="00D421B6" w:rsidRDefault="001B0CD6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القاهرة</w:t>
            </w:r>
          </w:p>
        </w:tc>
        <w:tc>
          <w:tcPr>
            <w:tcW w:w="3190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47E3D" w:rsidRPr="00D421B6" w:rsidRDefault="001B0CD6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2002</w:t>
            </w:r>
          </w:p>
        </w:tc>
      </w:tr>
    </w:tbl>
    <w:p w:rsidR="00460083" w:rsidRPr="00D421B6" w:rsidRDefault="00460083" w:rsidP="00BC4E52">
      <w:pPr>
        <w:rPr>
          <w:rFonts w:cs="Times New Roman"/>
          <w:noProof w:val="0"/>
          <w:color w:val="auto"/>
          <w:szCs w:val="32"/>
          <w:rtl/>
          <w:lang w:eastAsia="en-US"/>
        </w:rPr>
      </w:pPr>
      <w:r w:rsidRPr="00D421B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D421B6" w:rsidTr="00D421B6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D421B6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21B6" w:rsidTr="00D421B6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21B6" w:rsidTr="00D421B6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21B6" w:rsidTr="00D421B6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21B6" w:rsidTr="00D421B6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21B6" w:rsidRDefault="00460083" w:rsidP="00BC4E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21B6" w:rsidRDefault="00460083" w:rsidP="00BC4E52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21B6" w:rsidRDefault="00D421B6" w:rsidP="00BC4E52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21B6" w:rsidRDefault="00D421B6" w:rsidP="00BC4E52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21B6" w:rsidRDefault="00D421B6" w:rsidP="00BC4E52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BC4E52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D421B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الانجازات والانشطة العلمية الاخرى :</w:t>
      </w:r>
    </w:p>
    <w:p w:rsidR="00D421B6" w:rsidRPr="00D421B6" w:rsidRDefault="00D421B6" w:rsidP="00BC4E52">
      <w:pPr>
        <w:pStyle w:val="a5"/>
        <w:numPr>
          <w:ilvl w:val="0"/>
          <w:numId w:val="1"/>
        </w:numPr>
        <w:ind w:left="0"/>
        <w:rPr>
          <w:b/>
          <w:bCs/>
          <w:szCs w:val="32"/>
          <w:rtl/>
          <w:lang w:bidi="ar-EG"/>
        </w:rPr>
      </w:pPr>
      <w:r>
        <w:rPr>
          <w:rFonts w:hint="cs"/>
          <w:b/>
          <w:bCs/>
          <w:szCs w:val="32"/>
          <w:rtl/>
        </w:rPr>
        <w:t>محيي الدين عبد الرحمن</w:t>
      </w:r>
      <w:r w:rsidR="00BC4E52">
        <w:rPr>
          <w:rFonts w:hint="cs"/>
          <w:b/>
          <w:bCs/>
          <w:szCs w:val="32"/>
          <w:rtl/>
        </w:rPr>
        <w:tab/>
      </w:r>
      <w:r w:rsidR="00BC4E52">
        <w:rPr>
          <w:rFonts w:hint="cs"/>
          <w:b/>
          <w:bCs/>
          <w:szCs w:val="32"/>
          <w:rtl/>
        </w:rPr>
        <w:tab/>
      </w:r>
      <w:r w:rsidR="00BC4E52">
        <w:rPr>
          <w:rFonts w:hint="cs"/>
          <w:b/>
          <w:bCs/>
          <w:szCs w:val="32"/>
          <w:rtl/>
        </w:rPr>
        <w:tab/>
      </w:r>
      <w:r w:rsidR="00BC4E52">
        <w:rPr>
          <w:rFonts w:hint="cs"/>
          <w:b/>
          <w:bCs/>
          <w:szCs w:val="32"/>
          <w:rtl/>
        </w:rPr>
        <w:tab/>
      </w:r>
      <w:r w:rsidR="00BC4E52">
        <w:rPr>
          <w:rFonts w:hint="cs"/>
          <w:b/>
          <w:bCs/>
          <w:szCs w:val="32"/>
          <w:rtl/>
        </w:rPr>
        <w:tab/>
      </w:r>
      <w:r w:rsidRPr="00D421B6">
        <w:rPr>
          <w:rFonts w:hint="cs"/>
          <w:b/>
          <w:bCs/>
          <w:szCs w:val="32"/>
          <w:rtl/>
        </w:rPr>
        <w:t>التوقيع</w:t>
      </w:r>
      <w:r w:rsidR="00BC4E52">
        <w:rPr>
          <w:rFonts w:hint="cs"/>
          <w:b/>
          <w:bCs/>
          <w:szCs w:val="32"/>
          <w:rtl/>
        </w:rPr>
        <w:tab/>
      </w:r>
      <w:r w:rsidR="00BC4E52">
        <w:rPr>
          <w:rFonts w:hint="cs"/>
          <w:b/>
          <w:bCs/>
          <w:szCs w:val="32"/>
          <w:rtl/>
        </w:rPr>
        <w:tab/>
      </w:r>
      <w:r w:rsidR="00BC4E52">
        <w:rPr>
          <w:rFonts w:hint="cs"/>
          <w:b/>
          <w:bCs/>
          <w:szCs w:val="32"/>
          <w:rtl/>
        </w:rPr>
        <w:tab/>
      </w:r>
      <w:r w:rsidR="00BC4E52">
        <w:rPr>
          <w:rFonts w:hint="cs"/>
          <w:b/>
          <w:bCs/>
          <w:szCs w:val="32"/>
          <w:rtl/>
        </w:rPr>
        <w:tab/>
      </w:r>
      <w:r w:rsidR="00BC4E52">
        <w:rPr>
          <w:rFonts w:hint="cs"/>
          <w:b/>
          <w:bCs/>
          <w:szCs w:val="32"/>
          <w:rtl/>
        </w:rPr>
        <w:tab/>
      </w:r>
      <w:r w:rsidR="00BC4E52">
        <w:rPr>
          <w:rFonts w:hint="cs"/>
          <w:b/>
          <w:bCs/>
          <w:szCs w:val="32"/>
          <w:rtl/>
        </w:rPr>
        <w:tab/>
      </w:r>
      <w:r w:rsidRPr="00D421B6">
        <w:rPr>
          <w:rFonts w:hint="cs"/>
          <w:b/>
          <w:bCs/>
          <w:szCs w:val="32"/>
          <w:rtl/>
        </w:rPr>
        <w:t>التاريخ</w:t>
      </w:r>
      <w:r w:rsidRPr="00D421B6">
        <w:rPr>
          <w:b/>
          <w:bCs/>
          <w:szCs w:val="32"/>
          <w:rtl/>
        </w:rPr>
        <w:t xml:space="preserve">: </w:t>
      </w:r>
      <w:r w:rsidRPr="00D421B6">
        <w:rPr>
          <w:rFonts w:hint="cs"/>
          <w:b/>
          <w:bCs/>
          <w:szCs w:val="32"/>
          <w:rtl/>
          <w:lang w:bidi="ar-EG"/>
        </w:rPr>
        <w:t xml:space="preserve">  </w:t>
      </w:r>
      <w:r w:rsidRPr="00D421B6">
        <w:rPr>
          <w:rFonts w:hint="cs"/>
          <w:b/>
          <w:bCs/>
          <w:szCs w:val="32"/>
          <w:rtl/>
        </w:rPr>
        <w:t xml:space="preserve">/   /           </w:t>
      </w:r>
    </w:p>
    <w:sectPr w:rsidR="00D421B6" w:rsidRPr="00D421B6" w:rsidSect="00F435A3">
      <w:footerReference w:type="even" r:id="rId8"/>
      <w:footerReference w:type="default" r:id="rId9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6E" w:rsidRDefault="00635A6E">
      <w:r>
        <w:separator/>
      </w:r>
    </w:p>
  </w:endnote>
  <w:endnote w:type="continuationSeparator" w:id="0">
    <w:p w:rsidR="00635A6E" w:rsidRDefault="0063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A82180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635A6E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A82180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DC62FB">
      <w:rPr>
        <w:rStyle w:val="a4"/>
        <w:rtl/>
      </w:rPr>
      <w:t>1</w:t>
    </w:r>
    <w:r>
      <w:rPr>
        <w:rStyle w:val="a4"/>
        <w:rtl/>
      </w:rPr>
      <w:fldChar w:fldCharType="end"/>
    </w:r>
  </w:p>
  <w:p w:rsidR="006A5CED" w:rsidRDefault="00635A6E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6E" w:rsidRDefault="00635A6E">
      <w:r>
        <w:separator/>
      </w:r>
    </w:p>
  </w:footnote>
  <w:footnote w:type="continuationSeparator" w:id="0">
    <w:p w:rsidR="00635A6E" w:rsidRDefault="0063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672D8"/>
    <w:multiLevelType w:val="hybridMultilevel"/>
    <w:tmpl w:val="76AAFAE8"/>
    <w:lvl w:ilvl="0" w:tplc="EE7C9E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096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37E9"/>
    <w:rsid w:val="001A4C77"/>
    <w:rsid w:val="001A68E2"/>
    <w:rsid w:val="001B0CD6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E6401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254C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2F1588"/>
    <w:rsid w:val="003000F9"/>
    <w:rsid w:val="00301D3E"/>
    <w:rsid w:val="00302137"/>
    <w:rsid w:val="003021CA"/>
    <w:rsid w:val="00303080"/>
    <w:rsid w:val="00306162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4C45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6F3D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867"/>
    <w:rsid w:val="005B6275"/>
    <w:rsid w:val="005B7D89"/>
    <w:rsid w:val="005C2F0C"/>
    <w:rsid w:val="005C715D"/>
    <w:rsid w:val="005D005A"/>
    <w:rsid w:val="005D0325"/>
    <w:rsid w:val="005D28C0"/>
    <w:rsid w:val="005E130D"/>
    <w:rsid w:val="005E1924"/>
    <w:rsid w:val="005F09F8"/>
    <w:rsid w:val="005F15DC"/>
    <w:rsid w:val="005F2D0E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24837"/>
    <w:rsid w:val="00631F55"/>
    <w:rsid w:val="0063271A"/>
    <w:rsid w:val="00633E82"/>
    <w:rsid w:val="0063441A"/>
    <w:rsid w:val="006348EC"/>
    <w:rsid w:val="0063595E"/>
    <w:rsid w:val="00635A6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C5055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B6B08"/>
    <w:rsid w:val="007C5DC9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1E8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7FCE"/>
    <w:rsid w:val="00A60BA5"/>
    <w:rsid w:val="00A63DBD"/>
    <w:rsid w:val="00A67A61"/>
    <w:rsid w:val="00A80D06"/>
    <w:rsid w:val="00A8143E"/>
    <w:rsid w:val="00A81615"/>
    <w:rsid w:val="00A82180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40BF"/>
    <w:rsid w:val="00AB7062"/>
    <w:rsid w:val="00AD0101"/>
    <w:rsid w:val="00AD3262"/>
    <w:rsid w:val="00AD54E6"/>
    <w:rsid w:val="00AD6BE8"/>
    <w:rsid w:val="00AD6FF7"/>
    <w:rsid w:val="00AE1926"/>
    <w:rsid w:val="00AE5189"/>
    <w:rsid w:val="00AF1A1B"/>
    <w:rsid w:val="00AF22E1"/>
    <w:rsid w:val="00AF24D1"/>
    <w:rsid w:val="00AF3824"/>
    <w:rsid w:val="00AF47AF"/>
    <w:rsid w:val="00AF4F06"/>
    <w:rsid w:val="00AF6901"/>
    <w:rsid w:val="00AF6AB4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67529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4E52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322E3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432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535E"/>
    <w:rsid w:val="00D362BA"/>
    <w:rsid w:val="00D36F19"/>
    <w:rsid w:val="00D40E5A"/>
    <w:rsid w:val="00D421B6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48DC"/>
    <w:rsid w:val="00DB5A5E"/>
    <w:rsid w:val="00DB6627"/>
    <w:rsid w:val="00DC0CF8"/>
    <w:rsid w:val="00DC5B29"/>
    <w:rsid w:val="00DC62FB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47E3D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B293A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3789E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List Paragraph"/>
    <w:basedOn w:val="a"/>
    <w:uiPriority w:val="34"/>
    <w:qFormat/>
    <w:rsid w:val="00D42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s.a</cp:lastModifiedBy>
  <cp:revision>6</cp:revision>
  <cp:lastPrinted>2013-12-16T06:45:00Z</cp:lastPrinted>
  <dcterms:created xsi:type="dcterms:W3CDTF">2013-05-13T05:59:00Z</dcterms:created>
  <dcterms:modified xsi:type="dcterms:W3CDTF">2013-12-16T06:45:00Z</dcterms:modified>
</cp:coreProperties>
</file>