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14" w:rsidRPr="009539ED" w:rsidRDefault="00B54914" w:rsidP="00F42A53">
      <w:pPr>
        <w:rPr>
          <w:b/>
          <w:bCs/>
          <w:sz w:val="28"/>
          <w:szCs w:val="28"/>
        </w:rPr>
      </w:pPr>
    </w:p>
    <w:p w:rsidR="00F42A53" w:rsidRPr="002D576B" w:rsidRDefault="00F42A53" w:rsidP="00F42A53">
      <w:pPr>
        <w:rPr>
          <w:b/>
          <w:bCs/>
          <w:sz w:val="36"/>
          <w:szCs w:val="36"/>
          <w:rtl/>
        </w:rPr>
      </w:pPr>
    </w:p>
    <w:p w:rsidR="00F42A53" w:rsidRPr="00E362AC" w:rsidRDefault="00F42A53" w:rsidP="00F42A53">
      <w:pPr>
        <w:rPr>
          <w:rFonts w:ascii="Hacen Saudi Arabia" w:hAnsi="Hacen Saudi Arabia" w:cs="Hacen Saudi Arabia"/>
          <w:b/>
          <w:bCs/>
          <w:color w:val="4F6228" w:themeColor="accent3" w:themeShade="80"/>
          <w:sz w:val="14"/>
          <w:szCs w:val="14"/>
          <w:rtl/>
        </w:rPr>
      </w:pPr>
    </w:p>
    <w:p w:rsidR="00917419" w:rsidRPr="00155F9F" w:rsidRDefault="00917419" w:rsidP="00917419">
      <w:pPr>
        <w:jc w:val="center"/>
        <w:rPr>
          <w:rFonts w:ascii="Hacen Saudi Arabia" w:hAnsi="Hacen Saudi Arabia" w:cs="Hacen Saudi Arabia"/>
          <w:b/>
          <w:bCs/>
          <w:color w:val="4F6228" w:themeColor="accent3" w:themeShade="80"/>
          <w:sz w:val="20"/>
          <w:szCs w:val="20"/>
          <w:lang w:bidi="ar-JO"/>
        </w:rPr>
      </w:pPr>
    </w:p>
    <w:p w:rsidR="003C36F1" w:rsidRPr="00155F9F" w:rsidRDefault="00630106" w:rsidP="00696C7D">
      <w:pPr>
        <w:jc w:val="right"/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</w:rPr>
      </w:pP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ض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واب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ط الاب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ت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ع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اث ل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دول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ت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ي ب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ري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ط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ان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ي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ا وأس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ت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رال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ي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ا</w:t>
      </w:r>
      <w:r w:rsidR="00304CC0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 xml:space="preserve">             </w:t>
      </w:r>
      <w:r w:rsidR="00304CC0"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  <w:lang w:bidi="ar-JO"/>
        </w:rPr>
        <w:t>نموذج [</w:t>
      </w:r>
      <w:r w:rsidR="00696C7D">
        <w:rPr>
          <w:rFonts w:ascii="Traditional Arabic" w:hAnsi="Traditional Arabic" w:cs="Traditional Arabic" w:hint="cs"/>
          <w:color w:val="4F6228" w:themeColor="accent3" w:themeShade="80"/>
          <w:sz w:val="28"/>
          <w:szCs w:val="28"/>
          <w:rtl/>
          <w:lang w:bidi="ar-JO"/>
        </w:rPr>
        <w:t>02-15</w:t>
      </w:r>
      <w:r w:rsidR="00304CC0">
        <w:rPr>
          <w:rFonts w:ascii="Traditional Arabic" w:hAnsi="Traditional Arabic" w:cs="Traditional Arabic" w:hint="cs"/>
          <w:color w:val="4F6228" w:themeColor="accent3" w:themeShade="80"/>
          <w:sz w:val="28"/>
          <w:szCs w:val="28"/>
          <w:rtl/>
          <w:lang w:bidi="ar-JO"/>
        </w:rPr>
        <w:t>]</w:t>
      </w:r>
    </w:p>
    <w:p w:rsidR="00630106" w:rsidRDefault="00630106" w:rsidP="00630106">
      <w:pPr>
        <w:jc w:val="center"/>
        <w:rPr>
          <w:rFonts w:ascii="Hacen Saudi Arabia" w:hAnsi="Hacen Saudi Arabia" w:cs="AL-Mohanad Bold"/>
          <w:b/>
          <w:bCs/>
          <w:color w:val="948A54" w:themeColor="background2" w:themeShade="80"/>
          <w:sz w:val="28"/>
          <w:szCs w:val="28"/>
          <w:rtl/>
        </w:rPr>
      </w:pPr>
      <w:r w:rsidRPr="00155F9F">
        <w:rPr>
          <w:rFonts w:ascii="Hacen Saudi Arabia" w:hAnsi="Hacen Saudi Arabia" w:cs="AL-Mohanad Bold"/>
          <w:b/>
          <w:bCs/>
          <w:color w:val="948A54" w:themeColor="background2" w:themeShade="80"/>
          <w:sz w:val="32"/>
          <w:szCs w:val="32"/>
        </w:rPr>
        <w:t>Scholarship Regulations to Britain and Australia</w:t>
      </w:r>
    </w:p>
    <w:p w:rsidR="00155F9F" w:rsidRPr="00155F9F" w:rsidRDefault="00155F9F" w:rsidP="00155F9F">
      <w:pPr>
        <w:spacing w:line="240" w:lineRule="auto"/>
        <w:jc w:val="right"/>
        <w:rPr>
          <w:rFonts w:ascii="Traditional Arabic" w:hAnsi="Traditional Arabic" w:cs="Traditional Arabic"/>
          <w:b/>
          <w:color w:val="7F7F7F" w:themeColor="text1" w:themeTint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4284">
        <w:rPr>
          <w:rFonts w:ascii="Traditional Arabic" w:hAnsi="Traditional Arabic" w:cs="Traditional Arabic" w:hint="cs"/>
          <w:b/>
          <w:color w:val="7F7F7F" w:themeColor="text1" w:themeTint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3C36F1" w:rsidRPr="00155F9F" w:rsidRDefault="00733333" w:rsidP="009672C9">
      <w:pPr>
        <w:pStyle w:val="ListParagraph"/>
        <w:numPr>
          <w:ilvl w:val="0"/>
          <w:numId w:val="2"/>
        </w:numPr>
        <w:rPr>
          <w:rFonts w:ascii="Hacen Saudi Arabia" w:hAnsi="Hacen Saudi Arabia" w:cs="AL-Mohanad"/>
          <w:color w:val="4F6228" w:themeColor="accent3" w:themeShade="80"/>
          <w:sz w:val="28"/>
          <w:szCs w:val="28"/>
        </w:rPr>
      </w:pPr>
      <w:r w:rsidRPr="00155F9F">
        <w:rPr>
          <w:rFonts w:ascii="Hacen Saudi Arabia" w:hAnsi="Hacen Saudi Arabia" w:cs="AL-Mohanad"/>
          <w:color w:val="4F6228" w:themeColor="accent3" w:themeShade="80"/>
          <w:sz w:val="28"/>
          <w:szCs w:val="28"/>
          <w:rtl/>
        </w:rPr>
        <w:t>التأكيد على أن نظام الدراسة في الماجستير يحتوي على مقررات دراسية، وأما برنامج الدكتوراه فيجب أن يكون بنظام</w:t>
      </w:r>
      <w:r w:rsidR="009672C9"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 xml:space="preserve"> </w:t>
      </w:r>
      <w:r w:rsidR="009672C9" w:rsidRPr="00155F9F">
        <w:rPr>
          <w:rFonts w:ascii="Hacen Saudi Arabia" w:hAnsi="Hacen Saudi Arabia" w:cs="AL-Mohanad"/>
          <w:color w:val="4F6228" w:themeColor="accent3" w:themeShade="80"/>
          <w:sz w:val="28"/>
          <w:szCs w:val="28"/>
          <w:rtl/>
        </w:rPr>
        <w:t>™</w:t>
      </w:r>
      <w:r w:rsidR="009672C9" w:rsidRPr="00155F9F">
        <w:rPr>
          <w:rFonts w:ascii="Hacen Saudi Arabia" w:hAnsi="Hacen Saudi Arabia" w:cs="AL-Mohanad"/>
          <w:color w:val="4F6228" w:themeColor="accent3" w:themeShade="80"/>
          <w:sz w:val="28"/>
          <w:szCs w:val="28"/>
        </w:rPr>
        <w:t>NewRoutePhD</w:t>
      </w:r>
      <w:r w:rsidR="009672C9"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  <w:lang w:bidi="ar-JO"/>
        </w:rPr>
        <w:t xml:space="preserve"> </w:t>
      </w:r>
      <w:r w:rsidR="008815F4" w:rsidRPr="00155F9F">
        <w:rPr>
          <w:rFonts w:ascii="Hacen Saudi Arabia" w:hAnsi="Hacen Saudi Arabia" w:cs="AL-Mohanad"/>
          <w:color w:val="4F6228" w:themeColor="accent3" w:themeShade="80"/>
          <w:sz w:val="28"/>
          <w:szCs w:val="28"/>
          <w:rtl/>
          <w:lang w:bidi="ar-JO"/>
        </w:rPr>
        <w:t>الذي يجمع بين المقررات والبحث.</w:t>
      </w:r>
    </w:p>
    <w:p w:rsidR="009672C9" w:rsidRPr="00155F9F" w:rsidRDefault="009672C9" w:rsidP="00E75F33">
      <w:pPr>
        <w:pStyle w:val="ListParagraph"/>
        <w:numPr>
          <w:ilvl w:val="0"/>
          <w:numId w:val="2"/>
        </w:numPr>
        <w:rPr>
          <w:rFonts w:ascii="Hacen Saudi Arabia" w:hAnsi="Hacen Saudi Arabia" w:cs="AL-Mohanad"/>
          <w:color w:val="4F6228" w:themeColor="accent3" w:themeShade="80"/>
          <w:sz w:val="28"/>
          <w:szCs w:val="28"/>
        </w:rPr>
      </w:pPr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  <w:lang w:bidi="ar-JO"/>
        </w:rPr>
        <w:t xml:space="preserve">أن تكون الجامعة من ضمن الجامعات الموصى بها للابتعاث بحسب تصنيف موقع وزارة التعليم </w:t>
      </w:r>
      <w:r w:rsidR="00E75F33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  <w:lang w:bidi="ar-JO"/>
        </w:rPr>
        <w:t>وألا يكون فيها تكدس للطلاب أو</w:t>
      </w:r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  <w:lang w:bidi="ar-JO"/>
        </w:rPr>
        <w:t xml:space="preserve"> موقفة.</w:t>
      </w:r>
    </w:p>
    <w:p w:rsidR="009672C9" w:rsidRPr="00155F9F" w:rsidRDefault="009672C9" w:rsidP="009672C9">
      <w:pPr>
        <w:pStyle w:val="ListParagraph"/>
        <w:numPr>
          <w:ilvl w:val="0"/>
          <w:numId w:val="2"/>
        </w:numPr>
        <w:rPr>
          <w:rFonts w:ascii="Hacen Saudi Arabia" w:hAnsi="Hacen Saudi Arabia" w:cs="AL-Mohanad"/>
          <w:color w:val="4F6228" w:themeColor="accent3" w:themeShade="80"/>
          <w:sz w:val="28"/>
          <w:szCs w:val="28"/>
        </w:rPr>
      </w:pPr>
      <w:proofErr w:type="gramStart"/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>أن لا</w:t>
      </w:r>
      <w:proofErr w:type="gramEnd"/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 xml:space="preserve"> تتجاوز نسبة مبتعثي القسم بــ 30% يحتسب فيها أعضاء هيئة التدريس </w:t>
      </w:r>
      <w:r w:rsidR="002F78C0"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>من حملة الدكتوراه الموجودين في القسم وكذلك من المبتعثين الحاليين.</w:t>
      </w:r>
    </w:p>
    <w:p w:rsidR="002F78C0" w:rsidRPr="00155F9F" w:rsidRDefault="002F78C0" w:rsidP="009672C9">
      <w:pPr>
        <w:pStyle w:val="ListParagraph"/>
        <w:numPr>
          <w:ilvl w:val="0"/>
          <w:numId w:val="2"/>
        </w:numPr>
        <w:rPr>
          <w:rFonts w:ascii="Hacen Saudi Arabia" w:hAnsi="Hacen Saudi Arabia" w:cs="AL-Mohanad"/>
          <w:color w:val="4F6228" w:themeColor="accent3" w:themeShade="80"/>
          <w:sz w:val="28"/>
          <w:szCs w:val="28"/>
        </w:rPr>
      </w:pPr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 xml:space="preserve">تراعي الأقسام عند ابتعاث منسوبيها التصانيف الدولية </w:t>
      </w:r>
      <w:r w:rsidRPr="00155F9F">
        <w:rPr>
          <w:rFonts w:ascii="Hacen Saudi Arabia" w:hAnsi="Hacen Saudi Arabia" w:cs="AL-Mohanad"/>
          <w:color w:val="4F6228" w:themeColor="accent3" w:themeShade="80"/>
          <w:sz w:val="28"/>
          <w:szCs w:val="28"/>
          <w:rtl/>
        </w:rPr>
        <w:t>–</w:t>
      </w:r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 xml:space="preserve">كتصنيف </w:t>
      </w:r>
      <w:r w:rsidRPr="00155F9F">
        <w:rPr>
          <w:rFonts w:ascii="Hacen Saudi Arabia" w:hAnsi="Hacen Saudi Arabia" w:cs="AL-Mohanad"/>
          <w:color w:val="4F6228" w:themeColor="accent3" w:themeShade="80"/>
          <w:sz w:val="28"/>
          <w:szCs w:val="28"/>
        </w:rPr>
        <w:t>ARE</w:t>
      </w:r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 xml:space="preserve"> لدولة </w:t>
      </w:r>
      <w:proofErr w:type="gramStart"/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>بريطانيا- للتعرف</w:t>
      </w:r>
      <w:proofErr w:type="gramEnd"/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 xml:space="preserve"> على تصنيف القسم في الجامعة.</w:t>
      </w:r>
    </w:p>
    <w:p w:rsidR="00134392" w:rsidRPr="00155F9F" w:rsidRDefault="00A524D5" w:rsidP="004661FC">
      <w:pPr>
        <w:rPr>
          <w:rFonts w:ascii="Hacen Saudi Arabia" w:hAnsi="Hacen Saudi Arabia" w:cs="AL-Mohanad"/>
          <w:color w:val="948A54" w:themeColor="background2" w:themeShade="80"/>
          <w:sz w:val="28"/>
          <w:szCs w:val="28"/>
          <w:rtl/>
        </w:rPr>
      </w:pP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 xml:space="preserve">       </w:t>
      </w:r>
      <w:r w:rsidR="002F78C0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 xml:space="preserve">اسم </w:t>
      </w:r>
      <w:proofErr w:type="gramStart"/>
      <w:r w:rsidR="002F78C0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المبتعث:</w:t>
      </w:r>
      <w:r w:rsidR="00491266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 xml:space="preserve"> </w:t>
      </w:r>
      <w:sdt>
        <w:sdtPr>
          <w:rPr>
            <w:rFonts w:ascii="Hacen Saudi Arabia" w:hAnsi="Hacen Saudi Arabia" w:cs="AL-Mohanad" w:hint="cs"/>
            <w:sz w:val="28"/>
            <w:szCs w:val="28"/>
            <w:shd w:val="clear" w:color="auto" w:fill="EEECE1" w:themeFill="background2"/>
            <w:rtl/>
          </w:rPr>
          <w:id w:val="-1542745749"/>
          <w:placeholder>
            <w:docPart w:val="FB3CDC5EDC7447BCA9DAB8202B0DE34B"/>
          </w:placeholder>
          <w:showingPlcHdr/>
          <w:text/>
        </w:sdtPr>
        <w:sdtEndPr/>
        <w:sdtContent>
          <w:r w:rsidR="00491266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proofErr w:type="gramEnd"/>
          <w:r w:rsidR="00491266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</w:t>
          </w:r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491266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</w:t>
          </w:r>
          <w:r w:rsidR="004661FC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="004661FC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  <w:lang w:bidi="ar-JO"/>
            </w:rPr>
            <w:t xml:space="preserve">  </w:t>
          </w:r>
          <w:r w:rsidR="004661FC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            </w:t>
          </w:r>
        </w:sdtContent>
      </w:sdt>
      <w:r w:rsidR="00155F9F">
        <w:rPr>
          <w:rFonts w:ascii="Hacen Saudi Arabia" w:hAnsi="Hacen Saudi Arabia" w:cs="AL-Mohanad" w:hint="cs"/>
          <w:sz w:val="28"/>
          <w:szCs w:val="28"/>
          <w:shd w:val="clear" w:color="auto" w:fill="EEECE1" w:themeFill="background2"/>
          <w:rtl/>
        </w:rPr>
        <w:t>.</w:t>
      </w:r>
      <w:r w:rsidR="002F78C0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 xml:space="preserve">  </w:t>
      </w:r>
      <w:r w:rsidR="00134392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 xml:space="preserve"> </w:t>
      </w:r>
      <w:proofErr w:type="gramStart"/>
      <w:r w:rsidR="002F78C0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 xml:space="preserve">القسم: </w:t>
      </w:r>
      <w:sdt>
        <w:sdtPr>
          <w:rPr>
            <w:rFonts w:ascii="Hacen Saudi Arabia" w:hAnsi="Hacen Saudi Arabia" w:cs="AL-Mohanad" w:hint="cs"/>
            <w:sz w:val="28"/>
            <w:szCs w:val="28"/>
            <w:shd w:val="clear" w:color="auto" w:fill="EEECE1" w:themeFill="background2"/>
            <w:rtl/>
          </w:rPr>
          <w:id w:val="2013879498"/>
          <w:placeholder>
            <w:docPart w:val="2CE44CEF235F4C8ABF2B66F00A082242"/>
          </w:placeholder>
          <w:showingPlcHdr/>
          <w:text/>
        </w:sdtPr>
        <w:sdtEndPr/>
        <w:sdtContent>
          <w:r w:rsidR="00155F9F">
            <w:rPr>
              <w:rFonts w:ascii="Hacen Saudi Arabia" w:hAnsi="Hacen Saudi Arabia" w:cs="AL-Mohanad" w:hint="cs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proofErr w:type="gramEnd"/>
          <w:r w:rsidR="00155F9F">
            <w:rPr>
              <w:rFonts w:ascii="Hacen Saudi Arabia" w:hAnsi="Hacen Saudi Arabia" w:cs="AL-Mohanad" w:hint="cs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</w:t>
          </w:r>
          <w:r w:rsidR="004661FC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155F9F">
        <w:rPr>
          <w:rFonts w:ascii="Hacen Saudi Arabia" w:hAnsi="Hacen Saudi Arabia" w:cs="AL-Mohanad" w:hint="cs"/>
          <w:sz w:val="28"/>
          <w:szCs w:val="28"/>
          <w:shd w:val="clear" w:color="auto" w:fill="EEECE1" w:themeFill="background2"/>
          <w:rtl/>
        </w:rPr>
        <w:t>.</w:t>
      </w:r>
    </w:p>
    <w:p w:rsidR="00134392" w:rsidRPr="00155F9F" w:rsidRDefault="00A524D5" w:rsidP="004661FC">
      <w:pPr>
        <w:rPr>
          <w:rFonts w:ascii="Hacen Saudi Arabia" w:hAnsi="Hacen Saudi Arabia" w:cs="AL-Mohanad"/>
          <w:color w:val="948A54" w:themeColor="background2" w:themeShade="80"/>
          <w:sz w:val="28"/>
          <w:szCs w:val="28"/>
          <w:rtl/>
          <w:lang w:bidi="ar-JO"/>
        </w:rPr>
      </w:pP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 xml:space="preserve">       </w:t>
      </w:r>
      <w:proofErr w:type="gramStart"/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الكلــيــــــــ</w:t>
      </w:r>
      <w:r w:rsidR="002F78C0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 xml:space="preserve">ــة: </w:t>
      </w:r>
      <w:sdt>
        <w:sdtPr>
          <w:rPr>
            <w:rFonts w:ascii="Hacen Saudi Arabia" w:hAnsi="Hacen Saudi Arabia" w:cs="AL-Mohanad" w:hint="cs"/>
            <w:sz w:val="28"/>
            <w:szCs w:val="28"/>
            <w:shd w:val="clear" w:color="auto" w:fill="EEECE1" w:themeFill="background2"/>
            <w:rtl/>
          </w:rPr>
          <w:id w:val="1272282974"/>
          <w:placeholder>
            <w:docPart w:val="CAC5034921424B79831C13E59D8FF902"/>
          </w:placeholder>
          <w:showingPlcHdr/>
          <w:text/>
        </w:sdtPr>
        <w:sdtEndPr/>
        <w:sdtContent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proofErr w:type="gramEnd"/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</w:t>
          </w:r>
          <w:r w:rsidR="004661FC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                        </w:t>
          </w:r>
        </w:sdtContent>
      </w:sdt>
      <w:r w:rsidR="00155F9F">
        <w:rPr>
          <w:rFonts w:ascii="Hacen Saudi Arabia" w:hAnsi="Hacen Saudi Arabia" w:cs="AL-Mohanad" w:hint="cs"/>
          <w:sz w:val="28"/>
          <w:szCs w:val="28"/>
          <w:shd w:val="clear" w:color="auto" w:fill="EEECE1" w:themeFill="background2"/>
          <w:rtl/>
        </w:rPr>
        <w:t>.</w:t>
      </w:r>
    </w:p>
    <w:p w:rsidR="00134392" w:rsidRPr="00155F9F" w:rsidRDefault="00134392" w:rsidP="00134392">
      <w:pPr>
        <w:rPr>
          <w:rFonts w:ascii="Hacen Saudi Arabia" w:hAnsi="Hacen Saudi Arabia" w:cs="AL-Mohanad"/>
          <w:color w:val="948A54" w:themeColor="background2" w:themeShade="80"/>
          <w:sz w:val="28"/>
          <w:szCs w:val="28"/>
          <w:rtl/>
          <w:lang w:bidi="ar-JO"/>
        </w:rPr>
      </w:pPr>
    </w:p>
    <w:p w:rsidR="002F78C0" w:rsidRPr="00155F9F" w:rsidRDefault="001505A3" w:rsidP="00155F9F">
      <w:pPr>
        <w:pStyle w:val="ListParagraph"/>
        <w:numPr>
          <w:ilvl w:val="0"/>
          <w:numId w:val="4"/>
        </w:numPr>
        <w:rPr>
          <w:rFonts w:ascii="Hacen Saudi Arabia" w:hAnsi="Hacen Saudi Arabia" w:cs="AL-Mohanad"/>
          <w:color w:val="948A54" w:themeColor="background2" w:themeShade="80"/>
          <w:sz w:val="28"/>
          <w:szCs w:val="28"/>
        </w:rPr>
      </w:pP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كامل عدد من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سوبي القس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م م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ن السعوديين (دكتور، محاضر، معيد</w:t>
      </w:r>
      <w:proofErr w:type="gramStart"/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).</w:t>
      </w:r>
      <w:r w:rsidR="00155F9F" w:rsidRPr="00155F9F">
        <w:rPr>
          <w:rFonts w:ascii="Hacen Saudi Arabia" w:hAnsi="Hacen Saudi Arabia" w:cs="AL-Mohanad"/>
          <w:color w:val="948A54" w:themeColor="background2" w:themeShade="80"/>
          <w:sz w:val="28"/>
          <w:szCs w:val="28"/>
          <w:rtl/>
        </w:rPr>
        <w:tab/>
      </w:r>
      <w:proofErr w:type="gramEnd"/>
      <w:sdt>
        <w:sdtPr>
          <w:rPr>
            <w:rFonts w:ascii="Hacen Saudi Arabia" w:hAnsi="Hacen Saudi Arabia" w:cs="AL-Mohanad" w:hint="cs"/>
            <w:sz w:val="28"/>
            <w:szCs w:val="28"/>
            <w:shd w:val="clear" w:color="auto" w:fill="EEECE1" w:themeFill="background2"/>
            <w:rtl/>
          </w:rPr>
          <w:id w:val="-1718502142"/>
          <w:placeholder>
            <w:docPart w:val="AD4A58BA83E1445AB17872BDA3D01973"/>
          </w:placeholder>
          <w:showingPlcHdr/>
          <w:text/>
        </w:sdtPr>
        <w:sdtEndPr/>
        <w:sdtContent>
          <w:r w:rsidR="00155F9F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  </w:t>
          </w:r>
          <w:r w:rsidR="00155F9F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</w:p>
    <w:p w:rsidR="00DA2F8E" w:rsidRPr="00155F9F" w:rsidRDefault="00DA2F8E" w:rsidP="00E20AAE">
      <w:pPr>
        <w:pStyle w:val="ListParagraph"/>
        <w:rPr>
          <w:rFonts w:ascii="Hacen Saudi Arabia" w:hAnsi="Hacen Saudi Arabia" w:cs="AL-Mohanad"/>
          <w:color w:val="948A54" w:themeColor="background2" w:themeShade="80"/>
          <w:sz w:val="12"/>
          <w:szCs w:val="12"/>
        </w:rPr>
      </w:pPr>
    </w:p>
    <w:p w:rsidR="001505A3" w:rsidRPr="00155F9F" w:rsidRDefault="001505A3" w:rsidP="00155F9F">
      <w:pPr>
        <w:pStyle w:val="ListParagraph"/>
        <w:numPr>
          <w:ilvl w:val="0"/>
          <w:numId w:val="4"/>
        </w:numPr>
        <w:rPr>
          <w:rFonts w:ascii="Hacen Saudi Arabia" w:hAnsi="Hacen Saudi Arabia" w:cs="AL-Mohanad"/>
          <w:color w:val="948A54" w:themeColor="background2" w:themeShade="80"/>
          <w:sz w:val="28"/>
          <w:szCs w:val="28"/>
        </w:rPr>
      </w:pP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عدد منسوبي القسم الحاصلين على مؤهل من " بريطانيا أو أستراليا</w:t>
      </w:r>
      <w:proofErr w:type="gramStart"/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".</w:t>
      </w:r>
      <w:r w:rsidR="00155F9F" w:rsidRPr="00155F9F">
        <w:rPr>
          <w:rFonts w:ascii="Hacen Saudi Arabia" w:hAnsi="Hacen Saudi Arabia" w:cs="AL-Mohanad"/>
          <w:color w:val="948A54" w:themeColor="background2" w:themeShade="80"/>
          <w:sz w:val="28"/>
          <w:szCs w:val="28"/>
          <w:rtl/>
        </w:rPr>
        <w:tab/>
      </w:r>
      <w:proofErr w:type="gramEnd"/>
      <w:sdt>
        <w:sdtPr>
          <w:rPr>
            <w:rFonts w:ascii="Hacen Saudi Arabia" w:hAnsi="Hacen Saudi Arabia" w:cs="AL-Mohanad" w:hint="cs"/>
            <w:sz w:val="28"/>
            <w:szCs w:val="28"/>
            <w:shd w:val="clear" w:color="auto" w:fill="EEECE1" w:themeFill="background2"/>
            <w:rtl/>
          </w:rPr>
          <w:id w:val="-520628744"/>
          <w:placeholder>
            <w:docPart w:val="411E5B8656804FA099BC488612044841"/>
          </w:placeholder>
          <w:showingPlcHdr/>
          <w:text/>
        </w:sdtPr>
        <w:sdtEndPr/>
        <w:sdtContent>
          <w:r w:rsidR="00155F9F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  </w:t>
          </w:r>
          <w:r w:rsidR="00155F9F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</w:p>
    <w:p w:rsidR="00DA2F8E" w:rsidRPr="00155F9F" w:rsidRDefault="00DA2F8E" w:rsidP="00E20AAE">
      <w:pPr>
        <w:pStyle w:val="ListParagraph"/>
        <w:rPr>
          <w:rFonts w:ascii="Hacen Saudi Arabia" w:hAnsi="Hacen Saudi Arabia" w:cs="AL-Mohanad"/>
          <w:color w:val="948A54" w:themeColor="background2" w:themeShade="80"/>
          <w:sz w:val="12"/>
          <w:szCs w:val="12"/>
        </w:rPr>
      </w:pPr>
    </w:p>
    <w:p w:rsidR="001505A3" w:rsidRPr="00155F9F" w:rsidRDefault="00DA2F8E" w:rsidP="00155F9F">
      <w:pPr>
        <w:pStyle w:val="ListParagraph"/>
        <w:numPr>
          <w:ilvl w:val="0"/>
          <w:numId w:val="4"/>
        </w:numPr>
        <w:rPr>
          <w:rFonts w:ascii="Hacen Saudi Arabia" w:hAnsi="Hacen Saudi Arabia" w:cs="AL-Mohanad"/>
          <w:color w:val="948A54" w:themeColor="background2" w:themeShade="80"/>
          <w:sz w:val="28"/>
          <w:szCs w:val="28"/>
        </w:rPr>
      </w:pP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ع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دد م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ن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س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وب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ي ال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ق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س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م ال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ح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ـــ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ال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ي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ي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ن م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ن " ب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ري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ط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ان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ي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ا أو أس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ت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رال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ي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ا</w:t>
      </w:r>
      <w:proofErr w:type="gramStart"/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".</w:t>
      </w:r>
      <w:r w:rsidR="00155F9F" w:rsidRPr="00155F9F">
        <w:rPr>
          <w:rFonts w:ascii="Hacen Saudi Arabia" w:hAnsi="Hacen Saudi Arabia" w:cs="AL-Mohanad"/>
          <w:color w:val="948A54" w:themeColor="background2" w:themeShade="80"/>
          <w:sz w:val="28"/>
          <w:szCs w:val="28"/>
          <w:rtl/>
        </w:rPr>
        <w:tab/>
      </w:r>
      <w:proofErr w:type="gramEnd"/>
      <w:sdt>
        <w:sdtPr>
          <w:rPr>
            <w:rFonts w:ascii="Hacen Saudi Arabia" w:hAnsi="Hacen Saudi Arabia" w:cs="AL-Mohanad" w:hint="cs"/>
            <w:sz w:val="28"/>
            <w:szCs w:val="28"/>
            <w:shd w:val="clear" w:color="auto" w:fill="EEECE1" w:themeFill="background2"/>
            <w:rtl/>
          </w:rPr>
          <w:id w:val="-1204706250"/>
          <w:placeholder>
            <w:docPart w:val="3F3A0F2FC0764C13B72BD6125CD4D718"/>
          </w:placeholder>
          <w:showingPlcHdr/>
          <w:text/>
        </w:sdtPr>
        <w:sdtEndPr/>
        <w:sdtContent>
          <w:r w:rsidR="00155F9F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  </w:t>
          </w:r>
          <w:r w:rsidR="00155F9F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</w:p>
    <w:p w:rsidR="00C300BB" w:rsidRPr="00155F9F" w:rsidRDefault="00C300BB" w:rsidP="00DA2F8E">
      <w:pPr>
        <w:rPr>
          <w:rFonts w:ascii="Hacen Saudi Arabia" w:hAnsi="Hacen Saudi Arabia" w:cs="AL-Mohanad"/>
          <w:color w:val="4F6228" w:themeColor="accent3" w:themeShade="80"/>
          <w:sz w:val="12"/>
          <w:szCs w:val="12"/>
          <w:rtl/>
        </w:rPr>
      </w:pPr>
    </w:p>
    <w:p w:rsidR="00DA2F8E" w:rsidRPr="00155F9F" w:rsidRDefault="00DA2F8E" w:rsidP="00DA2F8E">
      <w:pPr>
        <w:rPr>
          <w:rFonts w:ascii="Hacen Saudi Arabia" w:hAnsi="Hacen Saudi Arabia" w:cs="AL-Mohanad"/>
          <w:color w:val="4F6228" w:themeColor="accent3" w:themeShade="80"/>
          <w:sz w:val="28"/>
          <w:szCs w:val="28"/>
          <w:rtl/>
        </w:rPr>
      </w:pPr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>ملاحظة: يحتسب في حال مبتعثي القسم لدولة واحدة فقط بريطانيا أو أستراليا.</w:t>
      </w:r>
    </w:p>
    <w:p w:rsidR="00DA2F8E" w:rsidRPr="00155F9F" w:rsidRDefault="00DA2F8E" w:rsidP="00DA2F8E">
      <w:pPr>
        <w:rPr>
          <w:rFonts w:ascii="Hacen Saudi Arabia" w:hAnsi="Hacen Saudi Arabia" w:cs="AL-Mohanad"/>
          <w:color w:val="4F6228" w:themeColor="accent3" w:themeShade="80"/>
          <w:sz w:val="12"/>
          <w:szCs w:val="12"/>
          <w:rtl/>
          <w:lang w:bidi="ar-JO"/>
        </w:rPr>
      </w:pPr>
    </w:p>
    <w:p w:rsidR="00630106" w:rsidRPr="00155F9F" w:rsidRDefault="00DA2F8E" w:rsidP="00DA2F8E">
      <w:pPr>
        <w:jc w:val="center"/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</w:pPr>
      <w:r w:rsidRPr="00155F9F">
        <w:rPr>
          <w:rFonts w:ascii="Hacen Saudi Arabia" w:hAnsi="Hacen Saudi Arabia" w:cs="AL-Mohanad Bold" w:hint="cs"/>
          <w:color w:val="4F6228" w:themeColor="accent3" w:themeShade="80"/>
          <w:sz w:val="28"/>
          <w:szCs w:val="28"/>
          <w:rtl/>
        </w:rPr>
        <w:t>المصادقة على صحة البيانات</w:t>
      </w:r>
    </w:p>
    <w:p w:rsidR="00F42A53" w:rsidRPr="00155F9F" w:rsidRDefault="0014398C" w:rsidP="00630106">
      <w:pPr>
        <w:spacing w:line="480" w:lineRule="auto"/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</w:pP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>وكيل الكلية للدراسات العليا</w:t>
      </w:r>
      <w:r w:rsidR="00E22243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 xml:space="preserve"> والبحث العلمي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 xml:space="preserve">       </w:t>
      </w:r>
      <w:r w:rsidR="00630106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 xml:space="preserve">    </w:t>
      </w:r>
      <w:r w:rsidR="00F81C49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 xml:space="preserve">   </w:t>
      </w:r>
      <w:r w:rsidR="00630106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28"/>
          <w:szCs w:val="28"/>
          <w:rtl/>
        </w:rPr>
        <w:t xml:space="preserve">  </w:t>
      </w:r>
      <w:r w:rsidR="006338B3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 xml:space="preserve">          </w:t>
      </w:r>
      <w:r w:rsidR="00F81C49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 xml:space="preserve"> </w:t>
      </w:r>
      <w:r w:rsidR="00004C08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28"/>
          <w:szCs w:val="28"/>
          <w:rtl/>
        </w:rPr>
        <w:t xml:space="preserve">                  </w:t>
      </w:r>
      <w:r w:rsidR="00F81C49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 xml:space="preserve">   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 xml:space="preserve">  </w:t>
      </w:r>
      <w:r w:rsidR="00630106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>ختــــــــــــــم الــ</w:t>
      </w:r>
      <w:r w:rsidR="00630106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28"/>
          <w:szCs w:val="28"/>
          <w:rtl/>
        </w:rPr>
        <w:t>ـ</w:t>
      </w:r>
      <w:r w:rsidR="00630106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>ـك</w:t>
      </w:r>
      <w:r w:rsidR="00630106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28"/>
          <w:szCs w:val="28"/>
          <w:rtl/>
        </w:rPr>
        <w:t>ـ</w:t>
      </w:r>
      <w:r w:rsidR="00630106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>ــلــ</w:t>
      </w:r>
      <w:r w:rsidR="00630106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28"/>
          <w:szCs w:val="28"/>
          <w:rtl/>
        </w:rPr>
        <w:t>ـ</w:t>
      </w:r>
      <w:r w:rsidR="00630106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>ـيـــ</w:t>
      </w:r>
      <w:r w:rsidR="00630106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28"/>
          <w:szCs w:val="28"/>
          <w:rtl/>
        </w:rPr>
        <w:t>ـ</w:t>
      </w:r>
      <w:r w:rsidR="00630106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>ــة</w:t>
      </w:r>
    </w:p>
    <w:p w:rsidR="00004C08" w:rsidRPr="00155F9F" w:rsidRDefault="00630106" w:rsidP="00155F9F">
      <w:pPr>
        <w:spacing w:line="312" w:lineRule="auto"/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</w:pPr>
      <w:proofErr w:type="gramStart"/>
      <w:r w:rsidRPr="00155F9F"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  <w:t>الاســ</w:t>
      </w:r>
      <w:r w:rsidR="00004C08" w:rsidRPr="00155F9F">
        <w:rPr>
          <w:rFonts w:ascii="Hacen Saudi Arabia" w:hAnsi="Hacen Saudi Arabia" w:cs="AL-Mohanad Bold" w:hint="cs"/>
          <w:color w:val="4F6228" w:themeColor="accent3" w:themeShade="80"/>
          <w:sz w:val="28"/>
          <w:szCs w:val="28"/>
          <w:rtl/>
        </w:rPr>
        <w:t>ـــ</w:t>
      </w:r>
      <w:r w:rsidRPr="00155F9F"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  <w:t xml:space="preserve">ـم: </w:t>
      </w:r>
      <w:sdt>
        <w:sdtPr>
          <w:rPr>
            <w:rFonts w:ascii="Hacen Saudi Arabia" w:hAnsi="Hacen Saudi Arabia" w:cs="AL-Mohanad" w:hint="cs"/>
            <w:sz w:val="28"/>
            <w:szCs w:val="28"/>
            <w:shd w:val="clear" w:color="auto" w:fill="EEECE1" w:themeFill="background2"/>
            <w:rtl/>
          </w:rPr>
          <w:id w:val="960384451"/>
          <w:placeholder>
            <w:docPart w:val="4853FBB67A10489CA85F9A0631FE1509"/>
          </w:placeholder>
          <w:showingPlcHdr/>
          <w:text/>
        </w:sdtPr>
        <w:sdtEndPr/>
        <w:sdtContent>
          <w:r w:rsidR="00155F9F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proofErr w:type="gramEnd"/>
          <w:r w:rsidR="00155F9F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 </w:t>
          </w:r>
          <w:r w:rsidR="00155F9F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155F9F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  <w:lang w:bidi="ar-JO"/>
            </w:rPr>
            <w:t xml:space="preserve"> </w:t>
          </w:r>
          <w:r w:rsidR="00155F9F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          </w:t>
          </w:r>
        </w:sdtContent>
      </w:sdt>
    </w:p>
    <w:p w:rsidR="00F42A53" w:rsidRPr="00155F9F" w:rsidRDefault="00630106" w:rsidP="004661FC">
      <w:pPr>
        <w:spacing w:line="312" w:lineRule="auto"/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</w:pPr>
      <w:proofErr w:type="gramStart"/>
      <w:r w:rsidRPr="00155F9F"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  <w:t>ال</w:t>
      </w:r>
      <w:r w:rsidR="00155F9F">
        <w:rPr>
          <w:rFonts w:ascii="Hacen Saudi Arabia" w:hAnsi="Hacen Saudi Arabia" w:cs="AL-Mohanad Bold" w:hint="cs"/>
          <w:color w:val="4F6228" w:themeColor="accent3" w:themeShade="80"/>
          <w:sz w:val="28"/>
          <w:szCs w:val="28"/>
          <w:rtl/>
        </w:rPr>
        <w:t>ــ</w:t>
      </w:r>
      <w:r w:rsidRPr="00155F9F"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  <w:t>ت</w:t>
      </w:r>
      <w:r w:rsidR="00155F9F">
        <w:rPr>
          <w:rFonts w:ascii="Hacen Saudi Arabia" w:hAnsi="Hacen Saudi Arabia" w:cs="AL-Mohanad Bold" w:hint="cs"/>
          <w:color w:val="4F6228" w:themeColor="accent3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  <w:t>وق</w:t>
      </w:r>
      <w:r w:rsidR="00155F9F">
        <w:rPr>
          <w:rFonts w:ascii="Hacen Saudi Arabia" w:hAnsi="Hacen Saudi Arabia" w:cs="AL-Mohanad Bold" w:hint="cs"/>
          <w:color w:val="4F6228" w:themeColor="accent3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  <w:t xml:space="preserve">يع: </w:t>
      </w:r>
      <w:sdt>
        <w:sdtPr>
          <w:rPr>
            <w:rFonts w:ascii="Hacen Saudi Arabia" w:hAnsi="Hacen Saudi Arabia" w:cs="AL-Mohanad" w:hint="cs"/>
            <w:sz w:val="28"/>
            <w:szCs w:val="28"/>
            <w:shd w:val="clear" w:color="auto" w:fill="EEECE1" w:themeFill="background2"/>
            <w:rtl/>
          </w:rPr>
          <w:id w:val="-733698471"/>
          <w:placeholder>
            <w:docPart w:val="066ADB59CF7A49F0ACF0510A2CBA674C"/>
          </w:placeholder>
          <w:showingPlcHdr/>
          <w:text/>
        </w:sdtPr>
        <w:sdtEndPr/>
        <w:sdtContent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proofErr w:type="gramEnd"/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  <w:r w:rsidR="0063654D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63654D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</w:t>
          </w:r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</w:t>
          </w:r>
          <w:r w:rsidR="0063654D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63654D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  <w:lang w:bidi="ar-JO"/>
            </w:rPr>
            <w:t xml:space="preserve"> </w:t>
          </w:r>
          <w:r w:rsidR="004661FC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          </w:t>
          </w:r>
        </w:sdtContent>
      </w:sdt>
    </w:p>
    <w:sectPr w:rsidR="00F42A53" w:rsidRPr="00155F9F" w:rsidSect="00596A9F">
      <w:headerReference w:type="default" r:id="rId8"/>
      <w:footerReference w:type="default" r:id="rId9"/>
      <w:pgSz w:w="11906" w:h="16838"/>
      <w:pgMar w:top="994" w:right="836" w:bottom="994" w:left="994" w:header="706" w:footer="3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7E3" w:rsidRDefault="005217E3" w:rsidP="008C08A6">
      <w:pPr>
        <w:spacing w:after="0" w:line="240" w:lineRule="auto"/>
      </w:pPr>
      <w:r>
        <w:separator/>
      </w:r>
    </w:p>
  </w:endnote>
  <w:endnote w:type="continuationSeparator" w:id="0">
    <w:p w:rsidR="005217E3" w:rsidRDefault="005217E3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9F" w:rsidRDefault="00580807" w:rsidP="00155F9F">
    <w:pPr>
      <w:pStyle w:val="Footer"/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5BD793" wp14:editId="306A26CD">
              <wp:simplePos x="0" y="0"/>
              <wp:positionH relativeFrom="margin">
                <wp:posOffset>-603885</wp:posOffset>
              </wp:positionH>
              <wp:positionV relativeFrom="paragraph">
                <wp:posOffset>207131</wp:posOffset>
              </wp:positionV>
              <wp:extent cx="7606030" cy="698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030" cy="698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F9F" w:rsidRDefault="00155F9F" w:rsidP="00155F9F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BD79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-47.55pt;margin-top:16.3pt;width:598.9pt;height:5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" fillcolor="#c4bc96 [2414]" stroked="f">
              <v:fill opacity=".75" color2="#9c8b4e" rotate="t" angle="90" focus="50%" type="gradient"/>
              <v:textbox>
                <w:txbxContent>
                  <w:p w:rsidR="00155F9F" w:rsidRDefault="00155F9F" w:rsidP="00155F9F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55F9F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7C9AC3" wp14:editId="0E4A0DE6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F9F" w:rsidRDefault="00155F9F" w:rsidP="00155F9F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F9F" w:rsidRDefault="00155F9F" w:rsidP="00155F9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7C9AC3" id="مجموعة 27" o:spid="_x0000_s1027" style="position:absolute;left:0;text-align:left;margin-left:122pt;margin-top:295pt;width:598pt;height:5.55pt;z-index:251658240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">
              <v:shape id="Text Box 5" o:spid="_x0000_s1028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938953 [1614]">
                <v:fill opacity=".75" color2="#4f7c26" rotate="t" angle="90" focus="50%" type="gradient"/>
                <v:textbox>
                  <w:txbxContent>
                    <w:p w:rsidR="00155F9F" w:rsidRDefault="00155F9F" w:rsidP="00155F9F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29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c4bc96 [2414]" stroked="f">
                <v:fill opacity=".75" color2="#9c8b4e" rotate="t" angle="90" focus="50%" type="gradient"/>
                <v:textbox>
                  <w:txbxContent>
                    <w:p w:rsidR="00155F9F" w:rsidRDefault="00155F9F" w:rsidP="00155F9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155F9F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A03E920" wp14:editId="13134FC9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F9F" w:rsidRDefault="00155F9F" w:rsidP="00155F9F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F9F" w:rsidRDefault="00155F9F" w:rsidP="00155F9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03E920" id="مجموعة 24" o:spid="_x0000_s1030" style="position:absolute;left:0;text-align:left;margin-left:122pt;margin-top:295pt;width:598pt;height:5.55pt;z-index:251655168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">
              <v:shape id="_x0000_s1031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938953 [1614]">
                <v:fill opacity=".75" color2="#4f7c26" rotate="t" angle="90" focus="50%" type="gradient"/>
                <v:textbox>
                  <w:txbxContent>
                    <w:p w:rsidR="00155F9F" w:rsidRDefault="00155F9F" w:rsidP="00155F9F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2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c4bc96 [2414]" stroked="f">
                <v:fill opacity=".75" color2="#9c8b4e" rotate="t" angle="90" focus="50%" type="gradient"/>
                <v:textbox>
                  <w:txbxContent>
                    <w:p w:rsidR="00155F9F" w:rsidRDefault="00155F9F" w:rsidP="00155F9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55F9F" w:rsidRDefault="00580807" w:rsidP="00155F9F">
    <w:pPr>
      <w:pStyle w:val="Footer"/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57E7C4" wp14:editId="6B633D37">
              <wp:simplePos x="0" y="0"/>
              <wp:positionH relativeFrom="leftMargin">
                <wp:posOffset>379095</wp:posOffset>
              </wp:positionH>
              <wp:positionV relativeFrom="paragraph">
                <wp:posOffset>120388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5F9F" w:rsidRDefault="00155F9F" w:rsidP="00155F9F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B77CB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57E7C4" id="Text Box 2" o:spid="_x0000_s1033" type="#_x0000_t202" style="position:absolute;left:0;text-align:left;margin-left:29.85pt;margin-top:9.5pt;width:66.15pt;height:2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BEIQIAACM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" stroked="f">
              <v:textbox>
                <w:txbxContent>
                  <w:p w:rsidR="00155F9F" w:rsidRDefault="00155F9F" w:rsidP="00155F9F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8B77CB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8C08A6" w:rsidRDefault="008C08A6" w:rsidP="008B0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7E3" w:rsidRDefault="005217E3" w:rsidP="008C08A6">
      <w:pPr>
        <w:spacing w:after="0" w:line="240" w:lineRule="auto"/>
      </w:pPr>
      <w:r>
        <w:separator/>
      </w:r>
    </w:p>
  </w:footnote>
  <w:footnote w:type="continuationSeparator" w:id="0">
    <w:p w:rsidR="005217E3" w:rsidRDefault="005217E3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A6" w:rsidRDefault="00155F9F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71552" behindDoc="1" locked="0" layoutInCell="1" allowOverlap="1" wp14:anchorId="46A63392" wp14:editId="7115318B">
          <wp:simplePos x="0" y="0"/>
          <wp:positionH relativeFrom="page">
            <wp:posOffset>185420</wp:posOffset>
          </wp:positionH>
          <wp:positionV relativeFrom="paragraph">
            <wp:posOffset>-108731</wp:posOffset>
          </wp:positionV>
          <wp:extent cx="7176523" cy="1374059"/>
          <wp:effectExtent l="0" t="0" r="5715" b="0"/>
          <wp:wrapNone/>
          <wp:docPr id="1" name="Picture 1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2097"/>
    <w:multiLevelType w:val="hybridMultilevel"/>
    <w:tmpl w:val="D91E05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3438"/>
    <w:multiLevelType w:val="hybridMultilevel"/>
    <w:tmpl w:val="5A165922"/>
    <w:lvl w:ilvl="0" w:tplc="D25A62B4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37C53E0C"/>
    <w:multiLevelType w:val="hybridMultilevel"/>
    <w:tmpl w:val="F8569E84"/>
    <w:lvl w:ilvl="0" w:tplc="52A272A8">
      <w:start w:val="1"/>
      <w:numFmt w:val="arabicAlpha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B1571"/>
    <w:multiLevelType w:val="hybridMultilevel"/>
    <w:tmpl w:val="E392034C"/>
    <w:lvl w:ilvl="0" w:tplc="855215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fl5R1YfNZ38LPDbYE65pghBonenYXmpOFe7U2uMsfXR3pEReZx/MBQtzyNAfoHjTuYkEjmyWyLt4WJLb6l28Q==" w:salt="L4wxqqJzXPMTVU3DwDJiv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04C08"/>
    <w:rsid w:val="000056E3"/>
    <w:rsid w:val="00025D7A"/>
    <w:rsid w:val="00027320"/>
    <w:rsid w:val="0006533C"/>
    <w:rsid w:val="000972F6"/>
    <w:rsid w:val="000A01FA"/>
    <w:rsid w:val="000A5385"/>
    <w:rsid w:val="000D175E"/>
    <w:rsid w:val="000E1C16"/>
    <w:rsid w:val="000F25AE"/>
    <w:rsid w:val="001019DD"/>
    <w:rsid w:val="00122A75"/>
    <w:rsid w:val="00133001"/>
    <w:rsid w:val="00134392"/>
    <w:rsid w:val="00134E10"/>
    <w:rsid w:val="0014034A"/>
    <w:rsid w:val="00141FF4"/>
    <w:rsid w:val="0014398C"/>
    <w:rsid w:val="001505A3"/>
    <w:rsid w:val="00155F9F"/>
    <w:rsid w:val="001722AF"/>
    <w:rsid w:val="00177C23"/>
    <w:rsid w:val="00182933"/>
    <w:rsid w:val="001C212B"/>
    <w:rsid w:val="001C5DB8"/>
    <w:rsid w:val="001D2B71"/>
    <w:rsid w:val="001D63EB"/>
    <w:rsid w:val="001E5379"/>
    <w:rsid w:val="00222AEA"/>
    <w:rsid w:val="00224B98"/>
    <w:rsid w:val="002819D6"/>
    <w:rsid w:val="00283BFD"/>
    <w:rsid w:val="002859A3"/>
    <w:rsid w:val="00293ED6"/>
    <w:rsid w:val="002C23B2"/>
    <w:rsid w:val="002C7770"/>
    <w:rsid w:val="002D576B"/>
    <w:rsid w:val="002E5669"/>
    <w:rsid w:val="002E734E"/>
    <w:rsid w:val="002F04B4"/>
    <w:rsid w:val="002F0B0A"/>
    <w:rsid w:val="002F78C0"/>
    <w:rsid w:val="00304CC0"/>
    <w:rsid w:val="00323145"/>
    <w:rsid w:val="0033184B"/>
    <w:rsid w:val="0034564C"/>
    <w:rsid w:val="0039313D"/>
    <w:rsid w:val="003A070E"/>
    <w:rsid w:val="003A23F9"/>
    <w:rsid w:val="003A66C8"/>
    <w:rsid w:val="003A7312"/>
    <w:rsid w:val="003C36F1"/>
    <w:rsid w:val="003C3F51"/>
    <w:rsid w:val="003C7BCE"/>
    <w:rsid w:val="003F3753"/>
    <w:rsid w:val="004144FE"/>
    <w:rsid w:val="00426094"/>
    <w:rsid w:val="00426FFD"/>
    <w:rsid w:val="004325C1"/>
    <w:rsid w:val="0043311E"/>
    <w:rsid w:val="00433E7F"/>
    <w:rsid w:val="004400E7"/>
    <w:rsid w:val="00442B11"/>
    <w:rsid w:val="00442C26"/>
    <w:rsid w:val="004530CE"/>
    <w:rsid w:val="00454210"/>
    <w:rsid w:val="004661FC"/>
    <w:rsid w:val="00491266"/>
    <w:rsid w:val="00491A95"/>
    <w:rsid w:val="00492257"/>
    <w:rsid w:val="004A139C"/>
    <w:rsid w:val="004D6AA7"/>
    <w:rsid w:val="004D6FB4"/>
    <w:rsid w:val="004F1C31"/>
    <w:rsid w:val="005160D0"/>
    <w:rsid w:val="005217E3"/>
    <w:rsid w:val="00523FDE"/>
    <w:rsid w:val="005411F9"/>
    <w:rsid w:val="0054344D"/>
    <w:rsid w:val="00551175"/>
    <w:rsid w:val="00556216"/>
    <w:rsid w:val="005746FD"/>
    <w:rsid w:val="00580807"/>
    <w:rsid w:val="00596A9F"/>
    <w:rsid w:val="005A71A5"/>
    <w:rsid w:val="005B3D45"/>
    <w:rsid w:val="005C01A0"/>
    <w:rsid w:val="005C52B5"/>
    <w:rsid w:val="005E74A8"/>
    <w:rsid w:val="005F40F5"/>
    <w:rsid w:val="00606CE7"/>
    <w:rsid w:val="00630106"/>
    <w:rsid w:val="006338B3"/>
    <w:rsid w:val="0063654D"/>
    <w:rsid w:val="00650202"/>
    <w:rsid w:val="00686E7D"/>
    <w:rsid w:val="00696C7D"/>
    <w:rsid w:val="006B2463"/>
    <w:rsid w:val="006D7993"/>
    <w:rsid w:val="006F2676"/>
    <w:rsid w:val="006F71D1"/>
    <w:rsid w:val="00733333"/>
    <w:rsid w:val="007363C3"/>
    <w:rsid w:val="00792FBB"/>
    <w:rsid w:val="007958C1"/>
    <w:rsid w:val="007B0B21"/>
    <w:rsid w:val="007D28A1"/>
    <w:rsid w:val="007E6DA4"/>
    <w:rsid w:val="008135DF"/>
    <w:rsid w:val="00840A01"/>
    <w:rsid w:val="00841268"/>
    <w:rsid w:val="0084731D"/>
    <w:rsid w:val="008518C9"/>
    <w:rsid w:val="008535C8"/>
    <w:rsid w:val="00870D6B"/>
    <w:rsid w:val="008815F4"/>
    <w:rsid w:val="008A2C60"/>
    <w:rsid w:val="008A4453"/>
    <w:rsid w:val="008B0CF3"/>
    <w:rsid w:val="008B532E"/>
    <w:rsid w:val="008B77CB"/>
    <w:rsid w:val="008C08A6"/>
    <w:rsid w:val="008C5D05"/>
    <w:rsid w:val="008D56C7"/>
    <w:rsid w:val="008D6BB7"/>
    <w:rsid w:val="008E30DE"/>
    <w:rsid w:val="008F2773"/>
    <w:rsid w:val="0090069F"/>
    <w:rsid w:val="0090386D"/>
    <w:rsid w:val="009116FC"/>
    <w:rsid w:val="00917419"/>
    <w:rsid w:val="00922E58"/>
    <w:rsid w:val="00934E71"/>
    <w:rsid w:val="00935441"/>
    <w:rsid w:val="009539ED"/>
    <w:rsid w:val="009657CB"/>
    <w:rsid w:val="009672C9"/>
    <w:rsid w:val="009703C8"/>
    <w:rsid w:val="00970454"/>
    <w:rsid w:val="00975AE9"/>
    <w:rsid w:val="00987CAD"/>
    <w:rsid w:val="0099754F"/>
    <w:rsid w:val="009B6496"/>
    <w:rsid w:val="009C3181"/>
    <w:rsid w:val="009D0F97"/>
    <w:rsid w:val="00A33613"/>
    <w:rsid w:val="00A41C92"/>
    <w:rsid w:val="00A524D5"/>
    <w:rsid w:val="00A5529D"/>
    <w:rsid w:val="00A8217E"/>
    <w:rsid w:val="00AB412A"/>
    <w:rsid w:val="00AC2BE8"/>
    <w:rsid w:val="00AC32A9"/>
    <w:rsid w:val="00AC359C"/>
    <w:rsid w:val="00AC393D"/>
    <w:rsid w:val="00AC4CAB"/>
    <w:rsid w:val="00AD139D"/>
    <w:rsid w:val="00AD794A"/>
    <w:rsid w:val="00AE688A"/>
    <w:rsid w:val="00AE76B1"/>
    <w:rsid w:val="00B01812"/>
    <w:rsid w:val="00B10733"/>
    <w:rsid w:val="00B155B0"/>
    <w:rsid w:val="00B15BEA"/>
    <w:rsid w:val="00B34874"/>
    <w:rsid w:val="00B54914"/>
    <w:rsid w:val="00B80F99"/>
    <w:rsid w:val="00B83AA5"/>
    <w:rsid w:val="00B8757E"/>
    <w:rsid w:val="00B96DF2"/>
    <w:rsid w:val="00BD6FB1"/>
    <w:rsid w:val="00BE75FE"/>
    <w:rsid w:val="00C300BB"/>
    <w:rsid w:val="00C43178"/>
    <w:rsid w:val="00C5678C"/>
    <w:rsid w:val="00C63C8F"/>
    <w:rsid w:val="00C67C97"/>
    <w:rsid w:val="00C74A51"/>
    <w:rsid w:val="00C76362"/>
    <w:rsid w:val="00CA1E04"/>
    <w:rsid w:val="00CB4DEC"/>
    <w:rsid w:val="00CE44E5"/>
    <w:rsid w:val="00D51673"/>
    <w:rsid w:val="00D87A36"/>
    <w:rsid w:val="00DA2F8E"/>
    <w:rsid w:val="00DB09D2"/>
    <w:rsid w:val="00DD6E61"/>
    <w:rsid w:val="00E20AAE"/>
    <w:rsid w:val="00E22243"/>
    <w:rsid w:val="00E362AC"/>
    <w:rsid w:val="00E37EC7"/>
    <w:rsid w:val="00E528EB"/>
    <w:rsid w:val="00E6108D"/>
    <w:rsid w:val="00E756BE"/>
    <w:rsid w:val="00E75F33"/>
    <w:rsid w:val="00EA1BEA"/>
    <w:rsid w:val="00EF031F"/>
    <w:rsid w:val="00F11F85"/>
    <w:rsid w:val="00F22536"/>
    <w:rsid w:val="00F2279C"/>
    <w:rsid w:val="00F33EA2"/>
    <w:rsid w:val="00F401CF"/>
    <w:rsid w:val="00F42A53"/>
    <w:rsid w:val="00F819E7"/>
    <w:rsid w:val="00F81C49"/>
    <w:rsid w:val="00F865C5"/>
    <w:rsid w:val="00F97670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uiPriority w:val="59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7333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4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3CDC5EDC7447BCA9DAB8202B0DE3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DE1F39-CD6B-4259-822D-8F4E2B9DCE41}"/>
      </w:docPartPr>
      <w:docPartBody>
        <w:p w:rsidR="0029770E" w:rsidRDefault="00941B34" w:rsidP="00941B34">
          <w:pPr>
            <w:pStyle w:val="FB3CDC5EDC7447BCA9DAB8202B0DE34B7"/>
          </w:pP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  <w:lang w:bidi="ar-JO"/>
            </w:rPr>
            <w:t xml:space="preserve">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            </w:t>
          </w:r>
        </w:p>
      </w:docPartBody>
    </w:docPart>
    <w:docPart>
      <w:docPartPr>
        <w:name w:val="2CE44CEF235F4C8ABF2B66F00A0822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06FFCA-5304-4825-84F4-F6667910FE75}"/>
      </w:docPartPr>
      <w:docPartBody>
        <w:p w:rsidR="00394715" w:rsidRDefault="00941B34" w:rsidP="00941B34">
          <w:pPr>
            <w:pStyle w:val="2CE44CEF235F4C8ABF2B66F00A0822427"/>
          </w:pPr>
          <w:r>
            <w:rPr>
              <w:rFonts w:ascii="Hacen Saudi Arabia" w:hAnsi="Hacen Saudi Arabia" w:cs="AL-Mohanad" w:hint="cs"/>
              <w:sz w:val="28"/>
              <w:szCs w:val="28"/>
              <w:shd w:val="clear" w:color="auto" w:fill="E7E6E6" w:themeFill="background2"/>
              <w:rtl/>
            </w:rPr>
            <w:t xml:space="preserve">            </w:t>
          </w: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</w:p>
      </w:docPartBody>
    </w:docPart>
    <w:docPart>
      <w:docPartPr>
        <w:name w:val="CAC5034921424B79831C13E59D8FF9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3D6B06-8E86-4A1E-BFA6-472613013BA5}"/>
      </w:docPartPr>
      <w:docPartBody>
        <w:p w:rsidR="00394715" w:rsidRDefault="00941B34" w:rsidP="00941B34">
          <w:pPr>
            <w:pStyle w:val="CAC5034921424B79831C13E59D8FF9027"/>
          </w:pP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                        </w:t>
          </w:r>
        </w:p>
      </w:docPartBody>
    </w:docPart>
    <w:docPart>
      <w:docPartPr>
        <w:name w:val="066ADB59CF7A49F0ACF0510A2CBA67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12CB3C-688D-42C1-A78F-F4933BC96341}"/>
      </w:docPartPr>
      <w:docPartBody>
        <w:p w:rsidR="00394715" w:rsidRDefault="00941B34" w:rsidP="00941B34">
          <w:pPr>
            <w:pStyle w:val="066ADB59CF7A49F0ACF0510A2CBA674C7"/>
          </w:pP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  <w:lang w:bidi="ar-JO"/>
            </w:rPr>
            <w:t xml:space="preserve">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          </w:t>
          </w:r>
        </w:p>
      </w:docPartBody>
    </w:docPart>
    <w:docPart>
      <w:docPartPr>
        <w:name w:val="AD4A58BA83E1445AB17872BDA3D01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86054-1545-4146-894B-2C918343495B}"/>
      </w:docPartPr>
      <w:docPartBody>
        <w:p w:rsidR="004777B1" w:rsidRDefault="00941B34" w:rsidP="00941B34">
          <w:pPr>
            <w:pStyle w:val="AD4A58BA83E1445AB17872BDA3D019732"/>
          </w:pP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411E5B8656804FA099BC48861204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F1FB-57B3-49C4-BCB0-781745548C45}"/>
      </w:docPartPr>
      <w:docPartBody>
        <w:p w:rsidR="004777B1" w:rsidRDefault="00941B34" w:rsidP="00941B34">
          <w:pPr>
            <w:pStyle w:val="411E5B8656804FA099BC488612044841"/>
          </w:pP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3F3A0F2FC0764C13B72BD6125CD4D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8378-DF23-4549-B154-E7D855AE09FB}"/>
      </w:docPartPr>
      <w:docPartBody>
        <w:p w:rsidR="004777B1" w:rsidRDefault="00941B34" w:rsidP="00941B34">
          <w:pPr>
            <w:pStyle w:val="3F3A0F2FC0764C13B72BD6125CD4D718"/>
          </w:pP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4853FBB67A10489CA85F9A0631FE1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0F7E1-99D9-4CBE-B30B-A1485A979822}"/>
      </w:docPartPr>
      <w:docPartBody>
        <w:p w:rsidR="004777B1" w:rsidRDefault="00941B34" w:rsidP="00941B34">
          <w:pPr>
            <w:pStyle w:val="4853FBB67A10489CA85F9A0631FE1509"/>
          </w:pP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  <w:lang w:bidi="ar-JO"/>
            </w:rPr>
            <w:t xml:space="preserve">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DF"/>
    <w:rsid w:val="0029770E"/>
    <w:rsid w:val="003052B3"/>
    <w:rsid w:val="00394715"/>
    <w:rsid w:val="003B2ECD"/>
    <w:rsid w:val="00431A3A"/>
    <w:rsid w:val="004777B1"/>
    <w:rsid w:val="006F05DF"/>
    <w:rsid w:val="006F41A4"/>
    <w:rsid w:val="006F7592"/>
    <w:rsid w:val="007502BC"/>
    <w:rsid w:val="00935C92"/>
    <w:rsid w:val="00941B34"/>
    <w:rsid w:val="00BC3FA8"/>
    <w:rsid w:val="00C4448D"/>
    <w:rsid w:val="00D06AEE"/>
    <w:rsid w:val="00E37FC9"/>
    <w:rsid w:val="00F246DC"/>
    <w:rsid w:val="00FA4C3B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B34"/>
    <w:rPr>
      <w:color w:val="808080"/>
    </w:rPr>
  </w:style>
  <w:style w:type="paragraph" w:customStyle="1" w:styleId="C97E0442F08F4965A748E26E0D72159C">
    <w:name w:val="C97E0442F08F4965A748E26E0D72159C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97E0442F08F4965A748E26E0D72159C1">
    <w:name w:val="C97E0442F08F4965A748E26E0D72159C1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0989B7E93774CDE99C7840AEF27035C">
    <w:name w:val="D0989B7E93774CDE99C7840AEF27035C"/>
    <w:rsid w:val="006F05DF"/>
    <w:pPr>
      <w:bidi/>
    </w:pPr>
  </w:style>
  <w:style w:type="paragraph" w:customStyle="1" w:styleId="59CE99432C4846199108424FAFAC7D6A">
    <w:name w:val="59CE99432C4846199108424FAFAC7D6A"/>
    <w:rsid w:val="006F05DF"/>
    <w:pPr>
      <w:bidi/>
    </w:pPr>
  </w:style>
  <w:style w:type="paragraph" w:customStyle="1" w:styleId="DC6193FB9BC048839DAAFD45D069ABC3">
    <w:name w:val="DC6193FB9BC048839DAAFD45D069ABC3"/>
    <w:rsid w:val="006F05DF"/>
    <w:pPr>
      <w:bidi/>
    </w:pPr>
  </w:style>
  <w:style w:type="paragraph" w:customStyle="1" w:styleId="BF1D1F159C6B48E38E6FDBEFCDC9062A">
    <w:name w:val="BF1D1F159C6B48E38E6FDBEFCDC9062A"/>
    <w:rsid w:val="006F05DF"/>
    <w:pPr>
      <w:bidi/>
    </w:pPr>
  </w:style>
  <w:style w:type="paragraph" w:customStyle="1" w:styleId="49AF8F4E20D94244A22C0413C4CCBB7B">
    <w:name w:val="49AF8F4E20D94244A22C0413C4CCBB7B"/>
    <w:rsid w:val="006F05DF"/>
    <w:pPr>
      <w:bidi/>
    </w:pPr>
  </w:style>
  <w:style w:type="paragraph" w:customStyle="1" w:styleId="E7F3A83996054082A590D3EABBBFDF91">
    <w:name w:val="E7F3A83996054082A590D3EABBBFDF91"/>
    <w:rsid w:val="006F05DF"/>
    <w:pPr>
      <w:bidi/>
    </w:pPr>
  </w:style>
  <w:style w:type="paragraph" w:customStyle="1" w:styleId="731FDFA6E243454CB16350958F2AF997">
    <w:name w:val="731FDFA6E243454CB16350958F2AF997"/>
    <w:rsid w:val="006F05DF"/>
    <w:pPr>
      <w:bidi/>
    </w:pPr>
  </w:style>
  <w:style w:type="paragraph" w:customStyle="1" w:styleId="7ADCB1D70D9442B399267E59DDAD46CE">
    <w:name w:val="7ADCB1D70D9442B399267E59DDAD46CE"/>
    <w:rsid w:val="006F05DF"/>
    <w:pPr>
      <w:bidi/>
    </w:pPr>
  </w:style>
  <w:style w:type="paragraph" w:customStyle="1" w:styleId="038F7FCED96B4D2D9FDE2B2F3CE046DB">
    <w:name w:val="038F7FCED96B4D2D9FDE2B2F3CE046DB"/>
    <w:rsid w:val="00FA4C3B"/>
    <w:pPr>
      <w:bidi/>
    </w:pPr>
  </w:style>
  <w:style w:type="paragraph" w:customStyle="1" w:styleId="D59D6F3D2C8443C688348415141292B7">
    <w:name w:val="D59D6F3D2C8443C688348415141292B7"/>
    <w:rsid w:val="00FA4C3B"/>
    <w:pPr>
      <w:bidi/>
    </w:pPr>
  </w:style>
  <w:style w:type="paragraph" w:customStyle="1" w:styleId="D0F847FC18134BD8AED31CB34EF1644F">
    <w:name w:val="D0F847FC18134BD8AED31CB34EF1644F"/>
    <w:rsid w:val="00FA4C3B"/>
    <w:pPr>
      <w:bidi/>
    </w:pPr>
  </w:style>
  <w:style w:type="paragraph" w:customStyle="1" w:styleId="39018B7348614B8EB8CF9FE5A202AB63">
    <w:name w:val="39018B7348614B8EB8CF9FE5A202AB63"/>
    <w:rsid w:val="00FA4C3B"/>
    <w:pPr>
      <w:bidi/>
    </w:pPr>
  </w:style>
  <w:style w:type="paragraph" w:customStyle="1" w:styleId="D42687B6A15E475F9C0038C9DA1DF0B6">
    <w:name w:val="D42687B6A15E475F9C0038C9DA1DF0B6"/>
    <w:rsid w:val="00FA4C3B"/>
    <w:pPr>
      <w:bidi/>
    </w:pPr>
  </w:style>
  <w:style w:type="paragraph" w:customStyle="1" w:styleId="C0894F6B96AE441AA5116E1E1A2D0FD1">
    <w:name w:val="C0894F6B96AE441AA5116E1E1A2D0FD1"/>
    <w:rsid w:val="00FA4C3B"/>
    <w:pPr>
      <w:bidi/>
    </w:pPr>
  </w:style>
  <w:style w:type="paragraph" w:customStyle="1" w:styleId="B4D5A7B3AECF4F5A810EA7F336CFA6BC">
    <w:name w:val="B4D5A7B3AECF4F5A810EA7F336CFA6BC"/>
    <w:rsid w:val="00FA4C3B"/>
    <w:pPr>
      <w:bidi/>
    </w:pPr>
  </w:style>
  <w:style w:type="paragraph" w:customStyle="1" w:styleId="FB3CDC5EDC7447BCA9DAB8202B0DE34B">
    <w:name w:val="FB3CDC5EDC7447BCA9DAB8202B0DE34B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59D6F3D2C8443C688348415141292B71">
    <w:name w:val="D59D6F3D2C8443C688348415141292B7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038F7FCED96B4D2D9FDE2B2F3CE046DB1">
    <w:name w:val="038F7FCED96B4D2D9FDE2B2F3CE046DB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1">
    <w:name w:val="D0F847FC18134BD8AED31CB34EF1644F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9018B7348614B8EB8CF9FE5A202AB631">
    <w:name w:val="39018B7348614B8EB8CF9FE5A202AB63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42687B6A15E475F9C0038C9DA1DF0B61">
    <w:name w:val="D42687B6A15E475F9C0038C9DA1DF0B6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D5A7B3AECF4F5A810EA7F336CFA6BC1">
    <w:name w:val="B4D5A7B3AECF4F5A810EA7F336CFA6BC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C0894F6B96AE441AA5116E1E1A2D0FD11">
    <w:name w:val="C0894F6B96AE441AA5116E1E1A2D0FD1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2CE44CEF235F4C8ABF2B66F00A082242">
    <w:name w:val="2CE44CEF235F4C8ABF2B66F00A082242"/>
    <w:rsid w:val="00FF2124"/>
    <w:pPr>
      <w:bidi/>
    </w:pPr>
  </w:style>
  <w:style w:type="paragraph" w:customStyle="1" w:styleId="CAC5034921424B79831C13E59D8FF902">
    <w:name w:val="CAC5034921424B79831C13E59D8FF902"/>
    <w:rsid w:val="00FF2124"/>
    <w:pPr>
      <w:bidi/>
    </w:pPr>
  </w:style>
  <w:style w:type="paragraph" w:customStyle="1" w:styleId="1706A30A948B412B80412CD8062BE5F2">
    <w:name w:val="1706A30A948B412B80412CD8062BE5F2"/>
    <w:rsid w:val="00FF2124"/>
    <w:pPr>
      <w:bidi/>
    </w:pPr>
  </w:style>
  <w:style w:type="paragraph" w:customStyle="1" w:styleId="6651113DEE7C4EAD9BB30A86FE5A486A">
    <w:name w:val="6651113DEE7C4EAD9BB30A86FE5A486A"/>
    <w:rsid w:val="00FF2124"/>
    <w:pPr>
      <w:bidi/>
    </w:pPr>
  </w:style>
  <w:style w:type="paragraph" w:customStyle="1" w:styleId="9C318959E72E47DB9012DE10AA5C8E4C">
    <w:name w:val="9C318959E72E47DB9012DE10AA5C8E4C"/>
    <w:rsid w:val="00FF2124"/>
    <w:pPr>
      <w:bidi/>
    </w:pPr>
  </w:style>
  <w:style w:type="paragraph" w:customStyle="1" w:styleId="066ADB59CF7A49F0ACF0510A2CBA674C">
    <w:name w:val="066ADB59CF7A49F0ACF0510A2CBA674C"/>
    <w:rsid w:val="00FF2124"/>
    <w:pPr>
      <w:bidi/>
    </w:pPr>
  </w:style>
  <w:style w:type="paragraph" w:customStyle="1" w:styleId="FB3CDC5EDC7447BCA9DAB8202B0DE34B1">
    <w:name w:val="FB3CDC5EDC7447BCA9DAB8202B0DE34B1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2CE44CEF235F4C8ABF2B66F00A0822421">
    <w:name w:val="2CE44CEF235F4C8ABF2B66F00A0822421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CAC5034921424B79831C13E59D8FF9021">
    <w:name w:val="CAC5034921424B79831C13E59D8FF9021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2">
    <w:name w:val="D0F847FC18134BD8AED31CB34EF1644F2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706A30A948B412B80412CD8062BE5F21">
    <w:name w:val="1706A30A948B412B80412CD8062BE5F21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651113DEE7C4EAD9BB30A86FE5A486A1">
    <w:name w:val="6651113DEE7C4EAD9BB30A86FE5A486A1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318959E72E47DB9012DE10AA5C8E4C1">
    <w:name w:val="9C318959E72E47DB9012DE10AA5C8E4C1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066ADB59CF7A49F0ACF0510A2CBA674C1">
    <w:name w:val="066ADB59CF7A49F0ACF0510A2CBA674C1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FB3CDC5EDC7447BCA9DAB8202B0DE34B2">
    <w:name w:val="FB3CDC5EDC7447BCA9DAB8202B0DE34B2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2CE44CEF235F4C8ABF2B66F00A0822422">
    <w:name w:val="2CE44CEF235F4C8ABF2B66F00A0822422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CAC5034921424B79831C13E59D8FF9022">
    <w:name w:val="CAC5034921424B79831C13E59D8FF9022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3">
    <w:name w:val="D0F847FC18134BD8AED31CB34EF1644F3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706A30A948B412B80412CD8062BE5F22">
    <w:name w:val="1706A30A948B412B80412CD8062BE5F22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651113DEE7C4EAD9BB30A86FE5A486A2">
    <w:name w:val="6651113DEE7C4EAD9BB30A86FE5A486A2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318959E72E47DB9012DE10AA5C8E4C2">
    <w:name w:val="9C318959E72E47DB9012DE10AA5C8E4C2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066ADB59CF7A49F0ACF0510A2CBA674C2">
    <w:name w:val="066ADB59CF7A49F0ACF0510A2CBA674C2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FB3CDC5EDC7447BCA9DAB8202B0DE34B3">
    <w:name w:val="FB3CDC5EDC7447BCA9DAB8202B0DE34B3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2CE44CEF235F4C8ABF2B66F00A0822423">
    <w:name w:val="2CE44CEF235F4C8ABF2B66F00A0822423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CAC5034921424B79831C13E59D8FF9023">
    <w:name w:val="CAC5034921424B79831C13E59D8FF9023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4">
    <w:name w:val="D0F847FC18134BD8AED31CB34EF1644F4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706A30A948B412B80412CD8062BE5F23">
    <w:name w:val="1706A30A948B412B80412CD8062BE5F23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651113DEE7C4EAD9BB30A86FE5A486A3">
    <w:name w:val="6651113DEE7C4EAD9BB30A86FE5A486A3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318959E72E47DB9012DE10AA5C8E4C3">
    <w:name w:val="9C318959E72E47DB9012DE10AA5C8E4C3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066ADB59CF7A49F0ACF0510A2CBA674C3">
    <w:name w:val="066ADB59CF7A49F0ACF0510A2CBA674C3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FB3CDC5EDC7447BCA9DAB8202B0DE34B4">
    <w:name w:val="FB3CDC5EDC7447BCA9DAB8202B0DE34B4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2CE44CEF235F4C8ABF2B66F00A0822424">
    <w:name w:val="2CE44CEF235F4C8ABF2B66F00A0822424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CAC5034921424B79831C13E59D8FF9024">
    <w:name w:val="CAC5034921424B79831C13E59D8FF9024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5">
    <w:name w:val="D0F847FC18134BD8AED31CB34EF1644F5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706A30A948B412B80412CD8062BE5F24">
    <w:name w:val="1706A30A948B412B80412CD8062BE5F24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651113DEE7C4EAD9BB30A86FE5A486A4">
    <w:name w:val="6651113DEE7C4EAD9BB30A86FE5A486A4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318959E72E47DB9012DE10AA5C8E4C4">
    <w:name w:val="9C318959E72E47DB9012DE10AA5C8E4C4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066ADB59CF7A49F0ACF0510A2CBA674C4">
    <w:name w:val="066ADB59CF7A49F0ACF0510A2CBA674C4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FB3CDC5EDC7447BCA9DAB8202B0DE34B5">
    <w:name w:val="FB3CDC5EDC7447BCA9DAB8202B0DE34B5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2CE44CEF235F4C8ABF2B66F00A0822425">
    <w:name w:val="2CE44CEF235F4C8ABF2B66F00A0822425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CAC5034921424B79831C13E59D8FF9025">
    <w:name w:val="CAC5034921424B79831C13E59D8FF9025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6">
    <w:name w:val="D0F847FC18134BD8AED31CB34EF1644F6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706A30A948B412B80412CD8062BE5F25">
    <w:name w:val="1706A30A948B412B80412CD8062BE5F25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651113DEE7C4EAD9BB30A86FE5A486A5">
    <w:name w:val="6651113DEE7C4EAD9BB30A86FE5A486A5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318959E72E47DB9012DE10AA5C8E4C5">
    <w:name w:val="9C318959E72E47DB9012DE10AA5C8E4C5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066ADB59CF7A49F0ACF0510A2CBA674C5">
    <w:name w:val="066ADB59CF7A49F0ACF0510A2CBA674C5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AD4A58BA83E1445AB17872BDA3D01973">
    <w:name w:val="AD4A58BA83E1445AB17872BDA3D01973"/>
    <w:rsid w:val="00941B34"/>
  </w:style>
  <w:style w:type="paragraph" w:customStyle="1" w:styleId="4DC7E8E7ABC747338EA2E543380EE441">
    <w:name w:val="4DC7E8E7ABC747338EA2E543380EE441"/>
    <w:rsid w:val="00941B34"/>
  </w:style>
  <w:style w:type="paragraph" w:customStyle="1" w:styleId="C78ED91A34CF468B91469FFB5B81F8E3">
    <w:name w:val="C78ED91A34CF468B91469FFB5B81F8E3"/>
    <w:rsid w:val="00941B34"/>
  </w:style>
  <w:style w:type="paragraph" w:customStyle="1" w:styleId="FB3CDC5EDC7447BCA9DAB8202B0DE34B6">
    <w:name w:val="FB3CDC5EDC7447BCA9DAB8202B0DE34B6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2CE44CEF235F4C8ABF2B66F00A0822426">
    <w:name w:val="2CE44CEF235F4C8ABF2B66F00A0822426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CAC5034921424B79831C13E59D8FF9026">
    <w:name w:val="CAC5034921424B79831C13E59D8FF9026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AD4A58BA83E1445AB17872BDA3D019731">
    <w:name w:val="AD4A58BA83E1445AB17872BDA3D019731"/>
    <w:rsid w:val="00941B3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DC7E8E7ABC747338EA2E543380EE4411">
    <w:name w:val="4DC7E8E7ABC747338EA2E543380EE4411"/>
    <w:rsid w:val="00941B3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78ED91A34CF468B91469FFB5B81F8E31">
    <w:name w:val="C78ED91A34CF468B91469FFB5B81F8E31"/>
    <w:rsid w:val="00941B3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318959E72E47DB9012DE10AA5C8E4C6">
    <w:name w:val="9C318959E72E47DB9012DE10AA5C8E4C6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066ADB59CF7A49F0ACF0510A2CBA674C6">
    <w:name w:val="066ADB59CF7A49F0ACF0510A2CBA674C6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FB3CDC5EDC7447BCA9DAB8202B0DE34B7">
    <w:name w:val="FB3CDC5EDC7447BCA9DAB8202B0DE34B7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2CE44CEF235F4C8ABF2B66F00A0822427">
    <w:name w:val="2CE44CEF235F4C8ABF2B66F00A0822427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CAC5034921424B79831C13E59D8FF9027">
    <w:name w:val="CAC5034921424B79831C13E59D8FF9027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AD4A58BA83E1445AB17872BDA3D019732">
    <w:name w:val="AD4A58BA83E1445AB17872BDA3D019732"/>
    <w:rsid w:val="00941B3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DC7E8E7ABC747338EA2E543380EE4412">
    <w:name w:val="4DC7E8E7ABC747338EA2E543380EE4412"/>
    <w:rsid w:val="00941B3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78ED91A34CF468B91469FFB5B81F8E32">
    <w:name w:val="C78ED91A34CF468B91469FFB5B81F8E32"/>
    <w:rsid w:val="00941B3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318959E72E47DB9012DE10AA5C8E4C7">
    <w:name w:val="9C318959E72E47DB9012DE10AA5C8E4C7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066ADB59CF7A49F0ACF0510A2CBA674C7">
    <w:name w:val="066ADB59CF7A49F0ACF0510A2CBA674C7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972B743F7F7041658A4579F3FA23A423">
    <w:name w:val="972B743F7F7041658A4579F3FA23A423"/>
    <w:rsid w:val="00941B34"/>
  </w:style>
  <w:style w:type="paragraph" w:customStyle="1" w:styleId="411E5B8656804FA099BC488612044841">
    <w:name w:val="411E5B8656804FA099BC488612044841"/>
    <w:rsid w:val="00941B34"/>
  </w:style>
  <w:style w:type="paragraph" w:customStyle="1" w:styleId="3F3A0F2FC0764C13B72BD6125CD4D718">
    <w:name w:val="3F3A0F2FC0764C13B72BD6125CD4D718"/>
    <w:rsid w:val="00941B34"/>
  </w:style>
  <w:style w:type="paragraph" w:customStyle="1" w:styleId="4853FBB67A10489CA85F9A0631FE1509">
    <w:name w:val="4853FBB67A10489CA85F9A0631FE1509"/>
    <w:rsid w:val="00941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BEDC-17DA-4A9F-8B22-FE3D6949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Fadi Alsmadi</cp:lastModifiedBy>
  <cp:revision>76</cp:revision>
  <cp:lastPrinted>2015-06-02T20:43:00Z</cp:lastPrinted>
  <dcterms:created xsi:type="dcterms:W3CDTF">2013-12-02T11:55:00Z</dcterms:created>
  <dcterms:modified xsi:type="dcterms:W3CDTF">2015-06-02T20:43:00Z</dcterms:modified>
</cp:coreProperties>
</file>